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66" w:rsidRPr="00A115DD" w:rsidRDefault="00A77066" w:rsidP="00A770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115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Отчет</w:t>
      </w:r>
    </w:p>
    <w:p w:rsidR="00A77066" w:rsidRPr="00A115DD" w:rsidRDefault="00A77066" w:rsidP="00A770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115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 развитии архивного дела в Гаринском городском округе</w:t>
      </w:r>
    </w:p>
    <w:p w:rsidR="00A77066" w:rsidRPr="0007070D" w:rsidRDefault="00A77066" w:rsidP="00A77066">
      <w:pPr>
        <w:spacing w:after="0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A115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7</w:t>
      </w:r>
      <w:r w:rsidRPr="00A115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года</w:t>
      </w:r>
    </w:p>
    <w:p w:rsidR="0007070D" w:rsidRPr="0007070D" w:rsidRDefault="0007070D" w:rsidP="0007070D">
      <w:pPr>
        <w:spacing w:after="0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C33A71" w:rsidRPr="00816844" w:rsidRDefault="00C33A71" w:rsidP="00F74B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0" w:type="dxa"/>
        <w:tblLayout w:type="fixed"/>
        <w:tblLook w:val="04A0" w:firstRow="1" w:lastRow="0" w:firstColumn="1" w:lastColumn="0" w:noHBand="0" w:noVBand="1"/>
      </w:tblPr>
      <w:tblGrid>
        <w:gridCol w:w="696"/>
        <w:gridCol w:w="3948"/>
        <w:gridCol w:w="1417"/>
        <w:gridCol w:w="1781"/>
        <w:gridCol w:w="1938"/>
      </w:tblGrid>
      <w:tr w:rsidR="00D40562" w:rsidRPr="00630341" w:rsidTr="008C4E5A">
        <w:trPr>
          <w:cantSplit/>
        </w:trPr>
        <w:tc>
          <w:tcPr>
            <w:tcW w:w="696" w:type="dxa"/>
          </w:tcPr>
          <w:p w:rsidR="00D40562" w:rsidRPr="004B2351" w:rsidRDefault="00D40562" w:rsidP="00081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35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48" w:type="dxa"/>
          </w:tcPr>
          <w:p w:rsidR="00D40562" w:rsidRPr="004B2351" w:rsidRDefault="00D40562" w:rsidP="00630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35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D40562" w:rsidRPr="004B2351" w:rsidRDefault="00D40562" w:rsidP="00630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35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781" w:type="dxa"/>
          </w:tcPr>
          <w:p w:rsidR="00D40562" w:rsidRPr="004B2351" w:rsidRDefault="00D40562" w:rsidP="00630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35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38" w:type="dxa"/>
          </w:tcPr>
          <w:p w:rsidR="00D40562" w:rsidRPr="004B2351" w:rsidRDefault="00D40562" w:rsidP="00630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35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40562" w:rsidRPr="00630341" w:rsidTr="008C4E5A">
        <w:trPr>
          <w:cantSplit/>
        </w:trPr>
        <w:tc>
          <w:tcPr>
            <w:tcW w:w="696" w:type="dxa"/>
          </w:tcPr>
          <w:p w:rsidR="00D40562" w:rsidRPr="00D74131" w:rsidRDefault="00D40562" w:rsidP="00081651">
            <w:pPr>
              <w:pStyle w:val="a4"/>
              <w:numPr>
                <w:ilvl w:val="0"/>
                <w:numId w:val="2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D40562" w:rsidRPr="00D74131" w:rsidRDefault="00D40562" w:rsidP="0007070D">
            <w:pPr>
              <w:pStyle w:val="a4"/>
              <w:numPr>
                <w:ilvl w:val="0"/>
                <w:numId w:val="2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0562" w:rsidRPr="00D74131" w:rsidRDefault="00D40562" w:rsidP="0007070D">
            <w:pPr>
              <w:pStyle w:val="a4"/>
              <w:numPr>
                <w:ilvl w:val="0"/>
                <w:numId w:val="2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40562" w:rsidRPr="00D74131" w:rsidRDefault="00D40562" w:rsidP="0007070D">
            <w:pPr>
              <w:pStyle w:val="a4"/>
              <w:numPr>
                <w:ilvl w:val="0"/>
                <w:numId w:val="2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40562" w:rsidRPr="00D74131" w:rsidRDefault="00D40562" w:rsidP="0007070D">
            <w:pPr>
              <w:pStyle w:val="a4"/>
              <w:numPr>
                <w:ilvl w:val="0"/>
                <w:numId w:val="2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6" w:rsidRPr="00630341" w:rsidTr="008C4E5A">
        <w:trPr>
          <w:cantSplit/>
        </w:trPr>
        <w:tc>
          <w:tcPr>
            <w:tcW w:w="696" w:type="dxa"/>
          </w:tcPr>
          <w:p w:rsidR="005610D6" w:rsidRPr="004B2351" w:rsidRDefault="005610D6" w:rsidP="00081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35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84" w:type="dxa"/>
            <w:gridSpan w:val="4"/>
          </w:tcPr>
          <w:p w:rsidR="005610D6" w:rsidRPr="00630341" w:rsidRDefault="005610D6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5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29250D" w:rsidRPr="00630341" w:rsidTr="008C4E5A">
        <w:trPr>
          <w:cantSplit/>
        </w:trPr>
        <w:tc>
          <w:tcPr>
            <w:tcW w:w="696" w:type="dxa"/>
          </w:tcPr>
          <w:p w:rsidR="0029250D" w:rsidRPr="00630341" w:rsidRDefault="0029250D" w:rsidP="0029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48" w:type="dxa"/>
          </w:tcPr>
          <w:p w:rsidR="0029250D" w:rsidRPr="00C11318" w:rsidRDefault="0029250D" w:rsidP="002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постановлений главы администрации: 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ЭК администрации Гаринского ГО, об утверждении </w:t>
            </w: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другие</w:t>
            </w: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417" w:type="dxa"/>
          </w:tcPr>
          <w:p w:rsidR="0029250D" w:rsidRPr="00C11318" w:rsidRDefault="00494598" w:rsidP="0029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:rsidR="0029250D" w:rsidRPr="00630341" w:rsidRDefault="0029250D" w:rsidP="0029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29250D" w:rsidRDefault="0029250D" w:rsidP="0029250D">
            <w:pPr>
              <w:jc w:val="center"/>
            </w:pPr>
            <w:r w:rsidRPr="00741F53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29250D" w:rsidRPr="00630341" w:rsidTr="008C4E5A">
        <w:trPr>
          <w:cantSplit/>
        </w:trPr>
        <w:tc>
          <w:tcPr>
            <w:tcW w:w="696" w:type="dxa"/>
          </w:tcPr>
          <w:p w:rsidR="0029250D" w:rsidRDefault="0029250D" w:rsidP="0029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948" w:type="dxa"/>
          </w:tcPr>
          <w:p w:rsidR="0029250D" w:rsidRPr="00C11318" w:rsidRDefault="0029250D" w:rsidP="002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ЭК администрации Гаринского ГО и утверждении экспертной комиссии </w:t>
            </w:r>
          </w:p>
        </w:tc>
        <w:tc>
          <w:tcPr>
            <w:tcW w:w="1417" w:type="dxa"/>
          </w:tcPr>
          <w:p w:rsidR="0029250D" w:rsidRDefault="00494598" w:rsidP="0029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29250D" w:rsidRDefault="0029250D" w:rsidP="0029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  <w:p w:rsidR="00494598" w:rsidRPr="00630341" w:rsidRDefault="00494598" w:rsidP="0029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148</w:t>
            </w:r>
          </w:p>
        </w:tc>
        <w:tc>
          <w:tcPr>
            <w:tcW w:w="1938" w:type="dxa"/>
          </w:tcPr>
          <w:p w:rsidR="0029250D" w:rsidRDefault="0029250D" w:rsidP="0029250D">
            <w:pPr>
              <w:jc w:val="center"/>
            </w:pPr>
            <w:r w:rsidRPr="00741F53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07070D" w:rsidRPr="00630341" w:rsidTr="008C4E5A">
        <w:trPr>
          <w:cantSplit/>
        </w:trPr>
        <w:tc>
          <w:tcPr>
            <w:tcW w:w="696" w:type="dxa"/>
          </w:tcPr>
          <w:p w:rsidR="0007070D" w:rsidRDefault="0007070D" w:rsidP="00A7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A77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8" w:type="dxa"/>
          </w:tcPr>
          <w:p w:rsidR="0007070D" w:rsidRPr="00C11318" w:rsidRDefault="00316116" w:rsidP="0007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070D" w:rsidRPr="00C11318">
              <w:rPr>
                <w:rFonts w:ascii="Times New Roman" w:hAnsi="Times New Roman" w:cs="Times New Roman"/>
                <w:sz w:val="24"/>
                <w:szCs w:val="24"/>
              </w:rPr>
              <w:t>б утверждении Графика согласования номенклатур дел, упорядочения и передачи документов в архивный отдел</w:t>
            </w:r>
          </w:p>
        </w:tc>
        <w:tc>
          <w:tcPr>
            <w:tcW w:w="1417" w:type="dxa"/>
          </w:tcPr>
          <w:p w:rsidR="0007070D" w:rsidRPr="00C11318" w:rsidRDefault="0007070D" w:rsidP="0007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07070D" w:rsidRDefault="00A77066" w:rsidP="0007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  <w:p w:rsidR="00494598" w:rsidRPr="00C11318" w:rsidRDefault="00494598" w:rsidP="0007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276</w:t>
            </w:r>
          </w:p>
        </w:tc>
        <w:tc>
          <w:tcPr>
            <w:tcW w:w="1938" w:type="dxa"/>
          </w:tcPr>
          <w:p w:rsidR="0007070D" w:rsidRPr="004B62C9" w:rsidRDefault="0007070D" w:rsidP="0007070D">
            <w:pPr>
              <w:jc w:val="center"/>
              <w:rPr>
                <w:rFonts w:ascii="Times New Roman" w:hAnsi="Times New Roman" w:cs="Times New Roman"/>
              </w:rPr>
            </w:pPr>
            <w:r w:rsidRPr="004B62C9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0C2D33" w:rsidRPr="00630341" w:rsidTr="008C4E5A">
        <w:trPr>
          <w:cantSplit/>
        </w:trPr>
        <w:tc>
          <w:tcPr>
            <w:tcW w:w="696" w:type="dxa"/>
          </w:tcPr>
          <w:p w:rsidR="000C2D33" w:rsidRDefault="000C2D33" w:rsidP="00A7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A77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8" w:type="dxa"/>
          </w:tcPr>
          <w:p w:rsidR="000C2D33" w:rsidRPr="00C11318" w:rsidRDefault="00316116" w:rsidP="000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2D33" w:rsidRPr="00C11318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Программу развития архивного дела.</w:t>
            </w:r>
          </w:p>
        </w:tc>
        <w:tc>
          <w:tcPr>
            <w:tcW w:w="1417" w:type="dxa"/>
          </w:tcPr>
          <w:p w:rsidR="000C2D33" w:rsidRPr="00C11318" w:rsidRDefault="000C2D33" w:rsidP="000C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F6060F" w:rsidRPr="00F6060F" w:rsidRDefault="00F6060F" w:rsidP="00F60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0F">
              <w:rPr>
                <w:rFonts w:ascii="Times New Roman" w:hAnsi="Times New Roman" w:cs="Times New Roman"/>
                <w:sz w:val="24"/>
                <w:szCs w:val="24"/>
              </w:rPr>
              <w:t xml:space="preserve">25.12.2017 </w:t>
            </w:r>
          </w:p>
          <w:p w:rsidR="000C2D33" w:rsidRPr="0029250D" w:rsidRDefault="00F6060F" w:rsidP="00F606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060F">
              <w:rPr>
                <w:rFonts w:ascii="Times New Roman" w:hAnsi="Times New Roman" w:cs="Times New Roman"/>
                <w:sz w:val="24"/>
                <w:szCs w:val="24"/>
              </w:rPr>
              <w:t>№ 330</w:t>
            </w:r>
          </w:p>
        </w:tc>
        <w:tc>
          <w:tcPr>
            <w:tcW w:w="1938" w:type="dxa"/>
          </w:tcPr>
          <w:p w:rsidR="000C2D33" w:rsidRPr="004B62C9" w:rsidRDefault="000C2D33" w:rsidP="000C2D33">
            <w:pPr>
              <w:jc w:val="center"/>
              <w:rPr>
                <w:rFonts w:ascii="Times New Roman" w:hAnsi="Times New Roman" w:cs="Times New Roman"/>
              </w:rPr>
            </w:pPr>
            <w:r w:rsidRPr="004B62C9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F6060F" w:rsidRPr="00630341" w:rsidTr="008C4E5A">
        <w:trPr>
          <w:cantSplit/>
        </w:trPr>
        <w:tc>
          <w:tcPr>
            <w:tcW w:w="696" w:type="dxa"/>
          </w:tcPr>
          <w:p w:rsidR="00F6060F" w:rsidRDefault="00F6060F" w:rsidP="00F60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948" w:type="dxa"/>
          </w:tcPr>
          <w:p w:rsidR="00F6060F" w:rsidRDefault="00F6060F" w:rsidP="00F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инструкции по пожарной безопасности</w:t>
            </w:r>
          </w:p>
        </w:tc>
        <w:tc>
          <w:tcPr>
            <w:tcW w:w="1417" w:type="dxa"/>
          </w:tcPr>
          <w:p w:rsidR="00F6060F" w:rsidRDefault="00F6060F" w:rsidP="00F60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F6060F" w:rsidRDefault="00F6060F" w:rsidP="00F60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0F">
              <w:rPr>
                <w:rFonts w:ascii="Times New Roman" w:hAnsi="Times New Roman" w:cs="Times New Roman"/>
                <w:sz w:val="24"/>
                <w:szCs w:val="24"/>
              </w:rPr>
              <w:t xml:space="preserve">12.12.2017 </w:t>
            </w:r>
          </w:p>
          <w:p w:rsidR="00F6060F" w:rsidRPr="00F6060F" w:rsidRDefault="00F6060F" w:rsidP="00F6060F">
            <w:pPr>
              <w:jc w:val="center"/>
            </w:pPr>
            <w:r w:rsidRPr="00F606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60F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938" w:type="dxa"/>
          </w:tcPr>
          <w:p w:rsidR="00F6060F" w:rsidRPr="004B62C9" w:rsidRDefault="00F6060F" w:rsidP="00F60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60F" w:rsidRPr="00630341" w:rsidTr="008C4E5A">
        <w:trPr>
          <w:cantSplit/>
        </w:trPr>
        <w:tc>
          <w:tcPr>
            <w:tcW w:w="696" w:type="dxa"/>
          </w:tcPr>
          <w:p w:rsidR="00F6060F" w:rsidRDefault="00F6060F" w:rsidP="00F60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948" w:type="dxa"/>
          </w:tcPr>
          <w:p w:rsidR="00F6060F" w:rsidRDefault="00F6060F" w:rsidP="00F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инструкции по охране труда</w:t>
            </w:r>
          </w:p>
        </w:tc>
        <w:tc>
          <w:tcPr>
            <w:tcW w:w="1417" w:type="dxa"/>
          </w:tcPr>
          <w:p w:rsidR="00F6060F" w:rsidRDefault="00494598" w:rsidP="00F60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F6060F" w:rsidRDefault="00F6060F" w:rsidP="00F60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0F">
              <w:rPr>
                <w:rFonts w:ascii="Times New Roman" w:hAnsi="Times New Roman" w:cs="Times New Roman"/>
                <w:sz w:val="24"/>
                <w:szCs w:val="24"/>
              </w:rPr>
              <w:t xml:space="preserve">12.12.2017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60F" w:rsidRPr="00F6060F" w:rsidRDefault="00F6060F" w:rsidP="00F6060F">
            <w:pPr>
              <w:jc w:val="center"/>
            </w:pPr>
            <w:r w:rsidRPr="00F606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6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8" w:type="dxa"/>
          </w:tcPr>
          <w:p w:rsidR="00F6060F" w:rsidRPr="004B62C9" w:rsidRDefault="00F6060F" w:rsidP="00F60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60F" w:rsidRPr="00630341" w:rsidTr="008C4E5A">
        <w:trPr>
          <w:cantSplit/>
        </w:trPr>
        <w:tc>
          <w:tcPr>
            <w:tcW w:w="696" w:type="dxa"/>
          </w:tcPr>
          <w:p w:rsidR="00F6060F" w:rsidRDefault="00F6060F" w:rsidP="00F60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948" w:type="dxa"/>
          </w:tcPr>
          <w:p w:rsidR="00F6060F" w:rsidRDefault="00F6060F" w:rsidP="00F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инструкции о пожарном режиме в архивном отделе</w:t>
            </w:r>
          </w:p>
        </w:tc>
        <w:tc>
          <w:tcPr>
            <w:tcW w:w="1417" w:type="dxa"/>
          </w:tcPr>
          <w:p w:rsidR="00F6060F" w:rsidRDefault="00494598" w:rsidP="00F60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F6060F" w:rsidRDefault="00F6060F" w:rsidP="00F60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0F">
              <w:rPr>
                <w:rFonts w:ascii="Times New Roman" w:hAnsi="Times New Roman" w:cs="Times New Roman"/>
                <w:sz w:val="24"/>
                <w:szCs w:val="24"/>
              </w:rPr>
              <w:t xml:space="preserve">12.12.2017 </w:t>
            </w:r>
          </w:p>
          <w:p w:rsidR="00F6060F" w:rsidRPr="00F6060F" w:rsidRDefault="00F6060F" w:rsidP="00F6060F">
            <w:pPr>
              <w:jc w:val="center"/>
            </w:pPr>
            <w:r w:rsidRPr="00F606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6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8" w:type="dxa"/>
          </w:tcPr>
          <w:p w:rsidR="00F6060F" w:rsidRPr="004B62C9" w:rsidRDefault="00F6060F" w:rsidP="00F60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70D" w:rsidRPr="00630341" w:rsidTr="008C4E5A">
        <w:trPr>
          <w:cantSplit/>
        </w:trPr>
        <w:tc>
          <w:tcPr>
            <w:tcW w:w="696" w:type="dxa"/>
          </w:tcPr>
          <w:p w:rsidR="0007070D" w:rsidRPr="00630341" w:rsidRDefault="0007070D" w:rsidP="0008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48" w:type="dxa"/>
          </w:tcPr>
          <w:p w:rsidR="0007070D" w:rsidRPr="00630341" w:rsidRDefault="0007070D" w:rsidP="00F6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A77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 w:rsidR="000D760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в сфере архивного дела</w:t>
            </w:r>
          </w:p>
        </w:tc>
        <w:tc>
          <w:tcPr>
            <w:tcW w:w="1417" w:type="dxa"/>
          </w:tcPr>
          <w:p w:rsidR="0007070D" w:rsidRPr="00C11318" w:rsidRDefault="00F6060F" w:rsidP="0007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A77066" w:rsidRDefault="00A77066" w:rsidP="00A7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– </w:t>
            </w:r>
          </w:p>
          <w:p w:rsidR="0007070D" w:rsidRPr="00C11318" w:rsidRDefault="00A77066" w:rsidP="00A7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938" w:type="dxa"/>
          </w:tcPr>
          <w:p w:rsidR="0007070D" w:rsidRPr="004B62C9" w:rsidRDefault="0007070D" w:rsidP="0007070D">
            <w:pPr>
              <w:jc w:val="center"/>
              <w:rPr>
                <w:rFonts w:ascii="Times New Roman" w:hAnsi="Times New Roman" w:cs="Times New Roman"/>
              </w:rPr>
            </w:pPr>
            <w:r w:rsidRPr="004B62C9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A77066" w:rsidRPr="00630341" w:rsidTr="008C4E5A">
        <w:trPr>
          <w:cantSplit/>
        </w:trPr>
        <w:tc>
          <w:tcPr>
            <w:tcW w:w="696" w:type="dxa"/>
          </w:tcPr>
          <w:p w:rsidR="00A77066" w:rsidRDefault="00A77066" w:rsidP="0008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948" w:type="dxa"/>
          </w:tcPr>
          <w:p w:rsidR="00A77066" w:rsidRDefault="00A77066" w:rsidP="00A7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данных по Программе развития в сфере архивного дела в информационную систему управления финансами в части формирования муниципальных программ</w:t>
            </w:r>
            <w:r w:rsidRPr="00A77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«Сапфир»</w:t>
            </w:r>
          </w:p>
        </w:tc>
        <w:tc>
          <w:tcPr>
            <w:tcW w:w="1417" w:type="dxa"/>
          </w:tcPr>
          <w:p w:rsidR="00A77066" w:rsidRDefault="00F6060F" w:rsidP="0007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A77066" w:rsidRDefault="00A77066" w:rsidP="00A7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1938" w:type="dxa"/>
          </w:tcPr>
          <w:p w:rsidR="00A77066" w:rsidRPr="004B62C9" w:rsidRDefault="00A77066" w:rsidP="0007070D">
            <w:pPr>
              <w:jc w:val="center"/>
              <w:rPr>
                <w:rFonts w:ascii="Times New Roman" w:hAnsi="Times New Roman" w:cs="Times New Roman"/>
              </w:rPr>
            </w:pPr>
            <w:r w:rsidRPr="00A77066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F6060F" w:rsidRPr="00630341" w:rsidTr="008C4E5A">
        <w:trPr>
          <w:cantSplit/>
        </w:trPr>
        <w:tc>
          <w:tcPr>
            <w:tcW w:w="696" w:type="dxa"/>
          </w:tcPr>
          <w:p w:rsidR="00F6060F" w:rsidRDefault="00F6060F" w:rsidP="0008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948" w:type="dxa"/>
          </w:tcPr>
          <w:p w:rsidR="00F6060F" w:rsidRDefault="00F6060F" w:rsidP="00A7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Программу развития архивного дела</w:t>
            </w:r>
          </w:p>
        </w:tc>
        <w:tc>
          <w:tcPr>
            <w:tcW w:w="1417" w:type="dxa"/>
          </w:tcPr>
          <w:p w:rsidR="00F6060F" w:rsidRDefault="00F6060F" w:rsidP="0007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F6060F" w:rsidRDefault="00F6060F" w:rsidP="0049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938" w:type="dxa"/>
          </w:tcPr>
          <w:p w:rsidR="00F6060F" w:rsidRPr="00A77066" w:rsidRDefault="00F6060F" w:rsidP="000707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70D" w:rsidRPr="00630341" w:rsidTr="008C4E5A">
        <w:trPr>
          <w:cantSplit/>
        </w:trPr>
        <w:tc>
          <w:tcPr>
            <w:tcW w:w="696" w:type="dxa"/>
          </w:tcPr>
          <w:p w:rsidR="0007070D" w:rsidRPr="00630341" w:rsidRDefault="0007070D" w:rsidP="0029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2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8" w:type="dxa"/>
          </w:tcPr>
          <w:p w:rsidR="002D2CE3" w:rsidRPr="00630341" w:rsidRDefault="0007070D" w:rsidP="00E5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пособий (памяток, порядков рекомендаций, и т.д.)</w:t>
            </w:r>
          </w:p>
        </w:tc>
        <w:tc>
          <w:tcPr>
            <w:tcW w:w="1417" w:type="dxa"/>
          </w:tcPr>
          <w:p w:rsidR="0007070D" w:rsidRPr="00C11318" w:rsidRDefault="0007070D" w:rsidP="0007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07070D" w:rsidRPr="00C11318" w:rsidRDefault="0007070D" w:rsidP="0007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38" w:type="dxa"/>
          </w:tcPr>
          <w:p w:rsidR="0007070D" w:rsidRPr="004B62C9" w:rsidRDefault="0007070D" w:rsidP="0007070D">
            <w:pPr>
              <w:jc w:val="center"/>
              <w:rPr>
                <w:rFonts w:ascii="Times New Roman" w:hAnsi="Times New Roman" w:cs="Times New Roman"/>
              </w:rPr>
            </w:pPr>
            <w:r w:rsidRPr="004B62C9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0C2D33" w:rsidRPr="00630341" w:rsidTr="008C4E5A">
        <w:trPr>
          <w:cantSplit/>
        </w:trPr>
        <w:tc>
          <w:tcPr>
            <w:tcW w:w="696" w:type="dxa"/>
          </w:tcPr>
          <w:p w:rsidR="000C2D33" w:rsidRPr="00630341" w:rsidRDefault="000C2D33" w:rsidP="0029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2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8" w:type="dxa"/>
          </w:tcPr>
          <w:p w:rsidR="000C2D33" w:rsidRPr="00630341" w:rsidRDefault="000C2D33" w:rsidP="000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правил, инструкций, методических пособий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Росархива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Управления архивами Свердловской области</w:t>
            </w:r>
          </w:p>
        </w:tc>
        <w:tc>
          <w:tcPr>
            <w:tcW w:w="1417" w:type="dxa"/>
          </w:tcPr>
          <w:p w:rsidR="000C2D33" w:rsidRPr="00630341" w:rsidRDefault="0038350F" w:rsidP="000C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1" w:type="dxa"/>
          </w:tcPr>
          <w:p w:rsidR="000C2D33" w:rsidRPr="00C11318" w:rsidRDefault="000C2D33" w:rsidP="000C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По мере надобности</w:t>
            </w:r>
          </w:p>
        </w:tc>
        <w:tc>
          <w:tcPr>
            <w:tcW w:w="1938" w:type="dxa"/>
          </w:tcPr>
          <w:p w:rsidR="000C2D33" w:rsidRPr="004B62C9" w:rsidRDefault="000C2D33" w:rsidP="000C2D33">
            <w:pPr>
              <w:jc w:val="center"/>
              <w:rPr>
                <w:rFonts w:ascii="Times New Roman" w:hAnsi="Times New Roman" w:cs="Times New Roman"/>
              </w:rPr>
            </w:pPr>
            <w:r w:rsidRPr="004B62C9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07070D" w:rsidRPr="00630341" w:rsidTr="008C4E5A">
        <w:trPr>
          <w:cantSplit/>
        </w:trPr>
        <w:tc>
          <w:tcPr>
            <w:tcW w:w="696" w:type="dxa"/>
          </w:tcPr>
          <w:p w:rsidR="0007070D" w:rsidRDefault="0007070D" w:rsidP="0029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2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7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</w:tcPr>
          <w:p w:rsidR="002D2CE3" w:rsidRPr="00C11318" w:rsidRDefault="00316116" w:rsidP="00E53514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7070D" w:rsidRPr="00C11318">
              <w:rPr>
                <w:rFonts w:ascii="Times New Roman" w:hAnsi="Times New Roman" w:cs="Times New Roman"/>
                <w:sz w:val="24"/>
                <w:szCs w:val="24"/>
              </w:rPr>
              <w:t>егламента государственного учета документов Архивного фонда Российской Федерации</w:t>
            </w:r>
          </w:p>
        </w:tc>
        <w:tc>
          <w:tcPr>
            <w:tcW w:w="1417" w:type="dxa"/>
          </w:tcPr>
          <w:p w:rsidR="0007070D" w:rsidRPr="00C11318" w:rsidRDefault="0007070D" w:rsidP="0007070D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07070D" w:rsidRPr="00C11318" w:rsidRDefault="0007070D" w:rsidP="0007070D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 xml:space="preserve">После утверждения </w:t>
            </w:r>
            <w:proofErr w:type="spellStart"/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Росархивом</w:t>
            </w:r>
            <w:proofErr w:type="spellEnd"/>
          </w:p>
        </w:tc>
        <w:tc>
          <w:tcPr>
            <w:tcW w:w="1938" w:type="dxa"/>
          </w:tcPr>
          <w:p w:rsidR="0007070D" w:rsidRPr="004B62C9" w:rsidRDefault="0007070D" w:rsidP="0007070D">
            <w:pPr>
              <w:jc w:val="center"/>
              <w:rPr>
                <w:rFonts w:ascii="Times New Roman" w:hAnsi="Times New Roman" w:cs="Times New Roman"/>
              </w:rPr>
            </w:pPr>
            <w:r w:rsidRPr="004B62C9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07070D" w:rsidRPr="00630341" w:rsidTr="008C4E5A">
        <w:trPr>
          <w:cantSplit/>
        </w:trPr>
        <w:tc>
          <w:tcPr>
            <w:tcW w:w="696" w:type="dxa"/>
          </w:tcPr>
          <w:p w:rsidR="0007070D" w:rsidRDefault="0007070D" w:rsidP="0029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92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7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8" w:type="dxa"/>
          </w:tcPr>
          <w:p w:rsidR="0007070D" w:rsidRPr="00C11318" w:rsidRDefault="00316116" w:rsidP="0007070D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070D" w:rsidRPr="00C11318">
              <w:rPr>
                <w:rFonts w:ascii="Times New Roman" w:hAnsi="Times New Roman" w:cs="Times New Roman"/>
                <w:sz w:val="24"/>
                <w:szCs w:val="24"/>
              </w:rPr>
              <w:t>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самоуправления, утвержденных приказом Министерства культуры Российской Федерации от 31.03.2015 № 526</w:t>
            </w:r>
          </w:p>
        </w:tc>
        <w:tc>
          <w:tcPr>
            <w:tcW w:w="1417" w:type="dxa"/>
          </w:tcPr>
          <w:p w:rsidR="0007070D" w:rsidRPr="00C11318" w:rsidRDefault="0007070D" w:rsidP="0007070D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07070D" w:rsidRPr="00C11318" w:rsidRDefault="0007070D" w:rsidP="0007070D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07070D" w:rsidRPr="004B62C9" w:rsidRDefault="0007070D" w:rsidP="0007070D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 w:rsidRPr="004B62C9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5E7D74" w:rsidRPr="00630341" w:rsidTr="008C4E5A">
        <w:trPr>
          <w:cantSplit/>
        </w:trPr>
        <w:tc>
          <w:tcPr>
            <w:tcW w:w="696" w:type="dxa"/>
          </w:tcPr>
          <w:p w:rsidR="005E7D74" w:rsidRDefault="005E7D74" w:rsidP="0029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2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7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8" w:type="dxa"/>
          </w:tcPr>
          <w:p w:rsidR="005E7D74" w:rsidRPr="00C11318" w:rsidRDefault="00316116" w:rsidP="00763147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7D74">
              <w:rPr>
                <w:rFonts w:ascii="Times New Roman" w:hAnsi="Times New Roman" w:cs="Times New Roman"/>
                <w:sz w:val="24"/>
                <w:szCs w:val="24"/>
              </w:rPr>
              <w:t>амятки «Основные требования к составлению и оформлению описей дел по личному составу» (одобрена решением методической комиссии Управления архивами, протокол № 5 от 24.05.2016)</w:t>
            </w:r>
          </w:p>
        </w:tc>
        <w:tc>
          <w:tcPr>
            <w:tcW w:w="1417" w:type="dxa"/>
          </w:tcPr>
          <w:p w:rsidR="005E7D74" w:rsidRPr="00C11318" w:rsidRDefault="005E7D74" w:rsidP="00763147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5E7D74" w:rsidRPr="00C11318" w:rsidRDefault="005E7D74" w:rsidP="00763147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38" w:type="dxa"/>
          </w:tcPr>
          <w:p w:rsidR="005E7D74" w:rsidRPr="004B62C9" w:rsidRDefault="005E7D74" w:rsidP="00763147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 w:rsidRPr="004B62C9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5E7D74" w:rsidRPr="00630341" w:rsidTr="008C4E5A">
        <w:trPr>
          <w:cantSplit/>
        </w:trPr>
        <w:tc>
          <w:tcPr>
            <w:tcW w:w="696" w:type="dxa"/>
          </w:tcPr>
          <w:p w:rsidR="005E7D74" w:rsidRDefault="005E7D74" w:rsidP="0029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2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7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8" w:type="dxa"/>
          </w:tcPr>
          <w:p w:rsidR="005E7D74" w:rsidRPr="00C11318" w:rsidRDefault="00316116" w:rsidP="00763147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7D74">
              <w:rPr>
                <w:rFonts w:ascii="Times New Roman" w:hAnsi="Times New Roman" w:cs="Times New Roman"/>
                <w:sz w:val="24"/>
                <w:szCs w:val="24"/>
              </w:rPr>
              <w:t>амятки «Основные требования к составлению и оформлению описей дел постоянного хранения» (одобрена решением методической комиссии Управления архивами, протокол № 6 от 14.06.2016)</w:t>
            </w:r>
          </w:p>
        </w:tc>
        <w:tc>
          <w:tcPr>
            <w:tcW w:w="1417" w:type="dxa"/>
          </w:tcPr>
          <w:p w:rsidR="005E7D74" w:rsidRPr="00C11318" w:rsidRDefault="005E7D74" w:rsidP="00763147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5E7D74" w:rsidRPr="00C11318" w:rsidRDefault="005E7D74" w:rsidP="00763147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38" w:type="dxa"/>
          </w:tcPr>
          <w:p w:rsidR="005E7D74" w:rsidRPr="004B62C9" w:rsidRDefault="005E7D74" w:rsidP="00763147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 w:rsidRPr="004B62C9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5E7D74" w:rsidRPr="00630341" w:rsidTr="008C4E5A">
        <w:trPr>
          <w:cantSplit/>
        </w:trPr>
        <w:tc>
          <w:tcPr>
            <w:tcW w:w="696" w:type="dxa"/>
          </w:tcPr>
          <w:p w:rsidR="005E7D74" w:rsidRDefault="005E7D74" w:rsidP="0029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2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76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8" w:type="dxa"/>
          </w:tcPr>
          <w:p w:rsidR="005E7D74" w:rsidRPr="00C11318" w:rsidRDefault="00316116" w:rsidP="005E7D74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7D74">
              <w:rPr>
                <w:rFonts w:ascii="Times New Roman" w:hAnsi="Times New Roman" w:cs="Times New Roman"/>
                <w:sz w:val="24"/>
                <w:szCs w:val="24"/>
              </w:rPr>
              <w:t xml:space="preserve">амятки «По составлению сводных итоговых записей к описям дел, документов в муниципальных архивах муниципальных образований, расположенных на территории Свердловской области» </w:t>
            </w:r>
          </w:p>
        </w:tc>
        <w:tc>
          <w:tcPr>
            <w:tcW w:w="1417" w:type="dxa"/>
          </w:tcPr>
          <w:p w:rsidR="005E7D74" w:rsidRPr="00C11318" w:rsidRDefault="005E7D74" w:rsidP="00763147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5E7D74" w:rsidRPr="00C11318" w:rsidRDefault="005E7D74" w:rsidP="00763147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38" w:type="dxa"/>
          </w:tcPr>
          <w:p w:rsidR="005E7D74" w:rsidRPr="004B62C9" w:rsidRDefault="005E7D74" w:rsidP="00763147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 w:rsidRPr="004B62C9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5E7D74" w:rsidRPr="00630341" w:rsidTr="008C4E5A">
        <w:trPr>
          <w:cantSplit/>
        </w:trPr>
        <w:tc>
          <w:tcPr>
            <w:tcW w:w="696" w:type="dxa"/>
          </w:tcPr>
          <w:p w:rsidR="005E7D74" w:rsidRDefault="005E7D74" w:rsidP="0029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2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76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8" w:type="dxa"/>
          </w:tcPr>
          <w:p w:rsidR="005E7D74" w:rsidRPr="00C11318" w:rsidRDefault="00316116" w:rsidP="007B4AF1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E7D74">
              <w:rPr>
                <w:rFonts w:ascii="Times New Roman" w:hAnsi="Times New Roman" w:cs="Times New Roman"/>
                <w:sz w:val="24"/>
                <w:szCs w:val="24"/>
              </w:rPr>
              <w:t>етодических рекомендаций «Подготовка календаря–</w:t>
            </w:r>
            <w:r w:rsidR="007B4A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7D74">
              <w:rPr>
                <w:rFonts w:ascii="Times New Roman" w:hAnsi="Times New Roman" w:cs="Times New Roman"/>
                <w:sz w:val="24"/>
                <w:szCs w:val="24"/>
              </w:rPr>
              <w:t>правочника «Знаменательные и памятные даты Свердловской области» (одобрена решением методической комиссии Управления архивами, протокол № 9 от 29.09.2016)</w:t>
            </w:r>
          </w:p>
        </w:tc>
        <w:tc>
          <w:tcPr>
            <w:tcW w:w="1417" w:type="dxa"/>
          </w:tcPr>
          <w:p w:rsidR="005E7D74" w:rsidRPr="00C11318" w:rsidRDefault="005E7D74" w:rsidP="00763147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5E7D74" w:rsidRPr="00C11318" w:rsidRDefault="005E7D74" w:rsidP="00763147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38" w:type="dxa"/>
          </w:tcPr>
          <w:p w:rsidR="005E7D74" w:rsidRPr="004B62C9" w:rsidRDefault="005E7D74" w:rsidP="00763147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 w:rsidRPr="004B62C9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5E7D74" w:rsidRPr="00630341" w:rsidTr="008C4E5A">
        <w:trPr>
          <w:cantSplit/>
        </w:trPr>
        <w:tc>
          <w:tcPr>
            <w:tcW w:w="696" w:type="dxa"/>
          </w:tcPr>
          <w:p w:rsidR="005E7D74" w:rsidRDefault="005E7D74" w:rsidP="0029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2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76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8" w:type="dxa"/>
          </w:tcPr>
          <w:p w:rsidR="005E7D74" w:rsidRPr="00C11318" w:rsidRDefault="00316116" w:rsidP="0019614A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E7D74" w:rsidRPr="00C11318">
              <w:rPr>
                <w:rFonts w:ascii="Times New Roman" w:hAnsi="Times New Roman" w:cs="Times New Roman"/>
                <w:sz w:val="24"/>
                <w:szCs w:val="24"/>
              </w:rPr>
              <w:t>овой версии программного комплекса «Архивный фонд»</w:t>
            </w:r>
          </w:p>
        </w:tc>
        <w:tc>
          <w:tcPr>
            <w:tcW w:w="1417" w:type="dxa"/>
          </w:tcPr>
          <w:p w:rsidR="005E7D74" w:rsidRPr="00C11318" w:rsidRDefault="005E7D74" w:rsidP="0019614A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5E7D74" w:rsidRPr="00C11318" w:rsidRDefault="005E7D74" w:rsidP="0019614A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По мере обновления версии ПК</w:t>
            </w:r>
          </w:p>
        </w:tc>
        <w:tc>
          <w:tcPr>
            <w:tcW w:w="1938" w:type="dxa"/>
          </w:tcPr>
          <w:p w:rsidR="005E7D74" w:rsidRPr="004B62C9" w:rsidRDefault="005E7D74" w:rsidP="0019614A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 w:rsidRPr="004B62C9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5E7D74" w:rsidRPr="00630341" w:rsidTr="008C4E5A">
        <w:trPr>
          <w:cantSplit/>
        </w:trPr>
        <w:tc>
          <w:tcPr>
            <w:tcW w:w="696" w:type="dxa"/>
          </w:tcPr>
          <w:p w:rsidR="005E7D74" w:rsidRDefault="005E7D74" w:rsidP="00D3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3E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8" w:type="dxa"/>
          </w:tcPr>
          <w:p w:rsidR="005E7D74" w:rsidRDefault="005E7D74" w:rsidP="004B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квалификации,</w:t>
            </w: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частие в организационных мероприятиях Управления архивами Свердловской области:</w:t>
            </w:r>
          </w:p>
        </w:tc>
        <w:tc>
          <w:tcPr>
            <w:tcW w:w="1417" w:type="dxa"/>
          </w:tcPr>
          <w:p w:rsidR="005E7D74" w:rsidRDefault="001053D7" w:rsidP="000C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5E7D74" w:rsidRPr="00C11318" w:rsidRDefault="005E7D74" w:rsidP="000C2D33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E7D74" w:rsidRPr="004B62C9" w:rsidRDefault="005E7D74" w:rsidP="000C2D33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D74" w:rsidRPr="00630341" w:rsidTr="008C4E5A">
        <w:trPr>
          <w:cantSplit/>
        </w:trPr>
        <w:tc>
          <w:tcPr>
            <w:tcW w:w="696" w:type="dxa"/>
          </w:tcPr>
          <w:p w:rsidR="005E7D74" w:rsidRDefault="005E7D74" w:rsidP="00D3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33E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48" w:type="dxa"/>
          </w:tcPr>
          <w:p w:rsidR="005E7D74" w:rsidRPr="00C11318" w:rsidRDefault="005E7D74" w:rsidP="004B7BB2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совещании-семинаре с должностными лицами органов местного самоуправления об исполнении ими государственного полномочия Свердловской области по хранению, учету и использованию архивных документов, находящихся в государственной собственности Свердловской области и хранящихся в муниципальных архивах </w:t>
            </w:r>
          </w:p>
        </w:tc>
        <w:tc>
          <w:tcPr>
            <w:tcW w:w="1417" w:type="dxa"/>
          </w:tcPr>
          <w:p w:rsidR="005E7D74" w:rsidRPr="00C11318" w:rsidRDefault="005E7D74" w:rsidP="004B7BB2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5E7D74" w:rsidRPr="00C11318" w:rsidRDefault="00EE1FC6" w:rsidP="004B7BB2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11.05.2017</w:t>
            </w:r>
          </w:p>
        </w:tc>
        <w:tc>
          <w:tcPr>
            <w:tcW w:w="1938" w:type="dxa"/>
          </w:tcPr>
          <w:p w:rsidR="005E7D74" w:rsidRPr="004B62C9" w:rsidRDefault="005E7D74" w:rsidP="004B7BB2">
            <w:pPr>
              <w:jc w:val="center"/>
              <w:rPr>
                <w:rFonts w:ascii="Times New Roman" w:hAnsi="Times New Roman" w:cs="Times New Roman"/>
              </w:rPr>
            </w:pPr>
            <w:r w:rsidRPr="004B62C9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5E7D74" w:rsidRPr="00630341" w:rsidTr="008C4E5A">
        <w:trPr>
          <w:cantSplit/>
        </w:trPr>
        <w:tc>
          <w:tcPr>
            <w:tcW w:w="696" w:type="dxa"/>
          </w:tcPr>
          <w:p w:rsidR="005E7D74" w:rsidRDefault="005E7D74" w:rsidP="00D3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3E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948" w:type="dxa"/>
          </w:tcPr>
          <w:p w:rsidR="005E7D74" w:rsidRPr="00C11318" w:rsidRDefault="005E7D74" w:rsidP="004B7BB2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совещании-семинаре с должностными лицами органов местного самоуправления в управленческих округах </w:t>
            </w:r>
          </w:p>
        </w:tc>
        <w:tc>
          <w:tcPr>
            <w:tcW w:w="1417" w:type="dxa"/>
          </w:tcPr>
          <w:p w:rsidR="005E7D74" w:rsidRDefault="005E7D74" w:rsidP="004B7BB2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3D7" w:rsidRPr="00C11318" w:rsidRDefault="001053D7" w:rsidP="004B7BB2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5E7D74" w:rsidRPr="00C11318" w:rsidRDefault="001053D7" w:rsidP="004B7BB2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9">
              <w:rPr>
                <w:rFonts w:ascii="Times New Roman" w:hAnsi="Times New Roman" w:cs="Times New Roman"/>
              </w:rPr>
              <w:t>Заведующий архивным отделом</w:t>
            </w:r>
            <w:r>
              <w:rPr>
                <w:rFonts w:ascii="Times New Roman" w:hAnsi="Times New Roman" w:cs="Times New Roman"/>
              </w:rPr>
              <w:t xml:space="preserve"> находился в отпуске</w:t>
            </w:r>
          </w:p>
        </w:tc>
        <w:tc>
          <w:tcPr>
            <w:tcW w:w="1938" w:type="dxa"/>
          </w:tcPr>
          <w:p w:rsidR="005E7D74" w:rsidRPr="004B62C9" w:rsidRDefault="005E7D74" w:rsidP="004B7BB2">
            <w:pPr>
              <w:jc w:val="center"/>
              <w:rPr>
                <w:rFonts w:ascii="Times New Roman" w:hAnsi="Times New Roman" w:cs="Times New Roman"/>
              </w:rPr>
            </w:pPr>
            <w:r w:rsidRPr="004B62C9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1053D7" w:rsidRPr="00630341" w:rsidTr="008C4E5A">
        <w:trPr>
          <w:cantSplit/>
        </w:trPr>
        <w:tc>
          <w:tcPr>
            <w:tcW w:w="696" w:type="dxa"/>
          </w:tcPr>
          <w:p w:rsidR="001053D7" w:rsidRDefault="001053D7" w:rsidP="00D3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3E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948" w:type="dxa"/>
          </w:tcPr>
          <w:p w:rsidR="001053D7" w:rsidRPr="00C11318" w:rsidRDefault="001053D7" w:rsidP="004B7BB2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Совете по архивному делу при Федеральном архивном агентстве</w:t>
            </w:r>
          </w:p>
        </w:tc>
        <w:tc>
          <w:tcPr>
            <w:tcW w:w="1417" w:type="dxa"/>
          </w:tcPr>
          <w:p w:rsidR="001053D7" w:rsidRPr="00C11318" w:rsidRDefault="001053D7" w:rsidP="004B7BB2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1053D7" w:rsidRPr="00494598" w:rsidRDefault="001053D7" w:rsidP="004B7BB2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598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938" w:type="dxa"/>
          </w:tcPr>
          <w:p w:rsidR="001053D7" w:rsidRPr="004B62C9" w:rsidRDefault="001053D7" w:rsidP="004B7BB2">
            <w:pPr>
              <w:jc w:val="center"/>
              <w:rPr>
                <w:rFonts w:ascii="Times New Roman" w:hAnsi="Times New Roman" w:cs="Times New Roman"/>
              </w:rPr>
            </w:pPr>
            <w:r w:rsidRPr="004B62C9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F6060F" w:rsidRPr="00630341" w:rsidTr="008C4E5A">
        <w:trPr>
          <w:cantSplit/>
        </w:trPr>
        <w:tc>
          <w:tcPr>
            <w:tcW w:w="696" w:type="dxa"/>
          </w:tcPr>
          <w:p w:rsidR="00F6060F" w:rsidRDefault="00F6060F" w:rsidP="00D3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3E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8" w:type="dxa"/>
          </w:tcPr>
          <w:p w:rsidR="00F6060F" w:rsidRDefault="00FB25F7" w:rsidP="00FB25F7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25F7">
              <w:rPr>
                <w:rFonts w:ascii="Times New Roman" w:hAnsi="Times New Roman" w:cs="Times New Roman"/>
                <w:sz w:val="24"/>
                <w:szCs w:val="24"/>
              </w:rPr>
              <w:t xml:space="preserve">странение нарушений по результатам проверок Управления архивами по контролю за соблюдением законодательства об архивном деле в Российской Федерации, законов и иных нормативных правовых актов Свердловской области об архивном деле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году</w:t>
            </w:r>
          </w:p>
        </w:tc>
        <w:tc>
          <w:tcPr>
            <w:tcW w:w="1417" w:type="dxa"/>
          </w:tcPr>
          <w:p w:rsidR="00F6060F" w:rsidRDefault="00FB25F7" w:rsidP="004B7BB2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F6060F" w:rsidRPr="00494598" w:rsidRDefault="00FB25F7" w:rsidP="004B7BB2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598">
              <w:rPr>
                <w:rFonts w:ascii="Times New Roman" w:hAnsi="Times New Roman" w:cs="Times New Roman"/>
                <w:sz w:val="24"/>
                <w:szCs w:val="24"/>
              </w:rPr>
              <w:t>До 31.12.2017</w:t>
            </w:r>
          </w:p>
        </w:tc>
        <w:tc>
          <w:tcPr>
            <w:tcW w:w="1938" w:type="dxa"/>
          </w:tcPr>
          <w:p w:rsidR="00F6060F" w:rsidRPr="004B62C9" w:rsidRDefault="00FB25F7" w:rsidP="004B7BB2">
            <w:pPr>
              <w:jc w:val="center"/>
              <w:rPr>
                <w:rFonts w:ascii="Times New Roman" w:hAnsi="Times New Roman" w:cs="Times New Roman"/>
              </w:rPr>
            </w:pPr>
            <w:r w:rsidRPr="00FB25F7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5E7D74" w:rsidRPr="00630341" w:rsidTr="008C4E5A">
        <w:trPr>
          <w:cantSplit/>
        </w:trPr>
        <w:tc>
          <w:tcPr>
            <w:tcW w:w="696" w:type="dxa"/>
          </w:tcPr>
          <w:p w:rsidR="005E7D74" w:rsidRDefault="005E7D74" w:rsidP="00D3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3E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8" w:type="dxa"/>
          </w:tcPr>
          <w:p w:rsidR="005E7D74" w:rsidRPr="00A964E6" w:rsidRDefault="005E7D74" w:rsidP="00E5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администрации Гаринского городского округа</w:t>
            </w:r>
          </w:p>
        </w:tc>
        <w:tc>
          <w:tcPr>
            <w:tcW w:w="1417" w:type="dxa"/>
          </w:tcPr>
          <w:p w:rsidR="005E7D74" w:rsidRPr="00630341" w:rsidRDefault="00EE1FC6" w:rsidP="000C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5E7D74" w:rsidRPr="00C11318" w:rsidRDefault="005E7D74" w:rsidP="000C2D33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5E7D74" w:rsidRPr="004B62C9" w:rsidRDefault="005E7D74" w:rsidP="000C2D33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 w:rsidRPr="004B62C9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1053D7" w:rsidRPr="00630341" w:rsidTr="00EE1FC6">
        <w:trPr>
          <w:cantSplit/>
          <w:trHeight w:val="1156"/>
        </w:trPr>
        <w:tc>
          <w:tcPr>
            <w:tcW w:w="696" w:type="dxa"/>
          </w:tcPr>
          <w:p w:rsidR="001053D7" w:rsidRDefault="001053D7" w:rsidP="00D3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3E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48" w:type="dxa"/>
          </w:tcPr>
          <w:p w:rsidR="001053D7" w:rsidRPr="00EE1FC6" w:rsidRDefault="001053D7" w:rsidP="0010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 w:rsidRPr="00EE1FC6">
              <w:rPr>
                <w:rFonts w:ascii="Times New Roman" w:hAnsi="Times New Roman" w:cs="Times New Roman"/>
                <w:sz w:val="24"/>
                <w:szCs w:val="24"/>
              </w:rPr>
              <w:t>Перечн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1053D7" w:rsidRDefault="001053D7" w:rsidP="0010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C6">
              <w:rPr>
                <w:rFonts w:ascii="Times New Roman" w:hAnsi="Times New Roman" w:cs="Times New Roman"/>
                <w:sz w:val="24"/>
                <w:szCs w:val="24"/>
              </w:rPr>
              <w:t>архивных фондов, хранящихся в архивном отделе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FC6">
              <w:rPr>
                <w:rFonts w:ascii="Times New Roman" w:hAnsi="Times New Roman" w:cs="Times New Roman"/>
                <w:sz w:val="24"/>
                <w:szCs w:val="24"/>
              </w:rPr>
              <w:t>администрации Гаринского городского округа</w:t>
            </w:r>
          </w:p>
        </w:tc>
        <w:tc>
          <w:tcPr>
            <w:tcW w:w="1417" w:type="dxa"/>
          </w:tcPr>
          <w:p w:rsidR="001053D7" w:rsidRDefault="001053D7" w:rsidP="0010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1053D7" w:rsidRPr="00C11318" w:rsidRDefault="001053D7" w:rsidP="001053D7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38" w:type="dxa"/>
          </w:tcPr>
          <w:p w:rsidR="001053D7" w:rsidRDefault="001053D7" w:rsidP="001053D7">
            <w:pPr>
              <w:jc w:val="center"/>
            </w:pPr>
            <w:r w:rsidRPr="00F669F8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1053D7" w:rsidRPr="00630341" w:rsidTr="008C4E5A">
        <w:trPr>
          <w:cantSplit/>
        </w:trPr>
        <w:tc>
          <w:tcPr>
            <w:tcW w:w="696" w:type="dxa"/>
          </w:tcPr>
          <w:p w:rsidR="001053D7" w:rsidRDefault="001053D7" w:rsidP="00D3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3E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948" w:type="dxa"/>
          </w:tcPr>
          <w:p w:rsidR="001053D7" w:rsidRDefault="001053D7" w:rsidP="0010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об архивном отделе</w:t>
            </w:r>
          </w:p>
        </w:tc>
        <w:tc>
          <w:tcPr>
            <w:tcW w:w="1417" w:type="dxa"/>
          </w:tcPr>
          <w:p w:rsidR="001053D7" w:rsidRDefault="001053D7" w:rsidP="0010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1053D7" w:rsidRDefault="001053D7" w:rsidP="001053D7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38" w:type="dxa"/>
          </w:tcPr>
          <w:p w:rsidR="001053D7" w:rsidRDefault="001053D7" w:rsidP="001053D7">
            <w:pPr>
              <w:jc w:val="center"/>
            </w:pPr>
            <w:r w:rsidRPr="00F669F8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5E7D74" w:rsidRPr="00630341" w:rsidTr="008C4E5A">
        <w:trPr>
          <w:cantSplit/>
        </w:trPr>
        <w:tc>
          <w:tcPr>
            <w:tcW w:w="696" w:type="dxa"/>
          </w:tcPr>
          <w:p w:rsidR="005E7D74" w:rsidRDefault="005E7D74" w:rsidP="00D3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3E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8" w:type="dxa"/>
          </w:tcPr>
          <w:p w:rsidR="005E7D74" w:rsidRDefault="005E7D74" w:rsidP="00E7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A96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сайта, страницы (отсутствует счетчик)</w:t>
            </w:r>
          </w:p>
        </w:tc>
        <w:tc>
          <w:tcPr>
            <w:tcW w:w="1417" w:type="dxa"/>
          </w:tcPr>
          <w:p w:rsidR="005E7D74" w:rsidRPr="00630341" w:rsidRDefault="005E7D74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</w:tcPr>
          <w:p w:rsidR="005E7D74" w:rsidRPr="00630341" w:rsidRDefault="005E7D74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E7D74" w:rsidRPr="00630341" w:rsidRDefault="005E7D74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D74" w:rsidRPr="00630341" w:rsidTr="008C4E5A">
        <w:trPr>
          <w:cantSplit/>
        </w:trPr>
        <w:tc>
          <w:tcPr>
            <w:tcW w:w="696" w:type="dxa"/>
          </w:tcPr>
          <w:p w:rsidR="005E7D74" w:rsidRDefault="005E7D74" w:rsidP="00D3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3E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8" w:type="dxa"/>
          </w:tcPr>
          <w:p w:rsidR="005E7D74" w:rsidRDefault="005E7D74" w:rsidP="00E7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на информационном стенде</w:t>
            </w:r>
          </w:p>
        </w:tc>
        <w:tc>
          <w:tcPr>
            <w:tcW w:w="1417" w:type="dxa"/>
          </w:tcPr>
          <w:p w:rsidR="005E7D74" w:rsidRPr="00630341" w:rsidRDefault="005E7D74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5E7D74" w:rsidRPr="00630341" w:rsidRDefault="005E7D74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E7D74" w:rsidRPr="00630341" w:rsidRDefault="005E7D74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D74" w:rsidRPr="00630341" w:rsidTr="008C4E5A">
        <w:trPr>
          <w:cantSplit/>
        </w:trPr>
        <w:tc>
          <w:tcPr>
            <w:tcW w:w="696" w:type="dxa"/>
          </w:tcPr>
          <w:p w:rsidR="005E7D74" w:rsidRPr="00FB25F7" w:rsidRDefault="005E7D74" w:rsidP="00D3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F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33E3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B25F7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3948" w:type="dxa"/>
          </w:tcPr>
          <w:p w:rsidR="005E7D74" w:rsidRPr="00C11318" w:rsidRDefault="00E9285A" w:rsidP="00FB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B25F7">
              <w:rPr>
                <w:rFonts w:ascii="Times New Roman" w:hAnsi="Times New Roman" w:cs="Times New Roman"/>
                <w:sz w:val="24"/>
                <w:szCs w:val="24"/>
              </w:rPr>
              <w:t xml:space="preserve">а стенде </w:t>
            </w:r>
            <w:r w:rsidR="003161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E7D74" w:rsidRPr="00C11318">
              <w:rPr>
                <w:rFonts w:ascii="Times New Roman" w:hAnsi="Times New Roman" w:cs="Times New Roman"/>
                <w:sz w:val="24"/>
                <w:szCs w:val="24"/>
              </w:rPr>
              <w:t>азме</w:t>
            </w:r>
            <w:r w:rsidR="00FB25F7">
              <w:rPr>
                <w:rFonts w:ascii="Times New Roman" w:hAnsi="Times New Roman" w:cs="Times New Roman"/>
                <w:sz w:val="24"/>
                <w:szCs w:val="24"/>
              </w:rPr>
              <w:t xml:space="preserve">шен </w:t>
            </w:r>
            <w:r w:rsidR="005E7D74" w:rsidRPr="00C11318">
              <w:rPr>
                <w:rFonts w:ascii="Times New Roman" w:hAnsi="Times New Roman" w:cs="Times New Roman"/>
                <w:sz w:val="24"/>
                <w:szCs w:val="24"/>
              </w:rPr>
              <w:t>полный перечень муниципальных услуг, предоставляемых через ГБУСО «Многофункциональный центр предоставления государственных и муниципальных услуг»</w:t>
            </w:r>
          </w:p>
        </w:tc>
        <w:tc>
          <w:tcPr>
            <w:tcW w:w="1417" w:type="dxa"/>
          </w:tcPr>
          <w:p w:rsidR="005E7D74" w:rsidRPr="00C11318" w:rsidRDefault="005E7D74" w:rsidP="000C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81" w:type="dxa"/>
          </w:tcPr>
          <w:p w:rsidR="005E7D74" w:rsidRPr="00C11318" w:rsidRDefault="005E7D74" w:rsidP="000C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38" w:type="dxa"/>
          </w:tcPr>
          <w:p w:rsidR="005E7D74" w:rsidRPr="004B62C9" w:rsidRDefault="005E7D74" w:rsidP="000C2D33">
            <w:pPr>
              <w:jc w:val="center"/>
              <w:rPr>
                <w:rFonts w:ascii="Times New Roman" w:hAnsi="Times New Roman" w:cs="Times New Roman"/>
              </w:rPr>
            </w:pPr>
            <w:r w:rsidRPr="004B62C9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E9285A" w:rsidRPr="00630341" w:rsidTr="008C4E5A">
        <w:trPr>
          <w:cantSplit/>
        </w:trPr>
        <w:tc>
          <w:tcPr>
            <w:tcW w:w="696" w:type="dxa"/>
          </w:tcPr>
          <w:p w:rsidR="00E9285A" w:rsidRPr="00E9285A" w:rsidRDefault="00E9285A" w:rsidP="00D3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33E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8" w:type="dxa"/>
          </w:tcPr>
          <w:p w:rsidR="00E9285A" w:rsidRPr="00E9285A" w:rsidRDefault="00E9285A" w:rsidP="00E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плана развития архивного дела в муниципальном образовании на 2018 год </w:t>
            </w:r>
          </w:p>
        </w:tc>
        <w:tc>
          <w:tcPr>
            <w:tcW w:w="1417" w:type="dxa"/>
          </w:tcPr>
          <w:p w:rsidR="00E9285A" w:rsidRPr="00E9285A" w:rsidRDefault="00E9285A" w:rsidP="00E9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E9285A" w:rsidRPr="00E9285A" w:rsidRDefault="00E9285A" w:rsidP="00E9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A">
              <w:rPr>
                <w:rFonts w:ascii="Times New Roman" w:hAnsi="Times New Roman" w:cs="Times New Roman"/>
                <w:sz w:val="24"/>
                <w:szCs w:val="24"/>
              </w:rPr>
              <w:t>IV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285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8" w:type="dxa"/>
          </w:tcPr>
          <w:p w:rsidR="00E9285A" w:rsidRPr="004B62C9" w:rsidRDefault="00E9285A" w:rsidP="00E928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85A" w:rsidRPr="00630341" w:rsidTr="008C4E5A">
        <w:trPr>
          <w:cantSplit/>
        </w:trPr>
        <w:tc>
          <w:tcPr>
            <w:tcW w:w="696" w:type="dxa"/>
          </w:tcPr>
          <w:p w:rsidR="00E9285A" w:rsidRPr="00FB25F7" w:rsidRDefault="00E9285A" w:rsidP="00D3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</w:t>
            </w:r>
            <w:r w:rsidR="00D33E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3948" w:type="dxa"/>
          </w:tcPr>
          <w:p w:rsidR="00E9285A" w:rsidRPr="00E9285A" w:rsidRDefault="00E9285A" w:rsidP="00E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A">
              <w:rPr>
                <w:rFonts w:ascii="Times New Roman" w:hAnsi="Times New Roman" w:cs="Times New Roman"/>
                <w:sz w:val="24"/>
                <w:szCs w:val="24"/>
              </w:rPr>
              <w:t>подготовка статистической формы № 1 «Показатели основных направлений и результатов деятельности»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28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E9285A" w:rsidRPr="00E9285A" w:rsidRDefault="00E9285A" w:rsidP="00E9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E9285A" w:rsidRDefault="00E9285A" w:rsidP="00E9285A">
            <w:pPr>
              <w:jc w:val="center"/>
            </w:pPr>
            <w:r w:rsidRPr="00AF3634">
              <w:rPr>
                <w:rFonts w:ascii="Times New Roman" w:hAnsi="Times New Roman" w:cs="Times New Roman"/>
                <w:sz w:val="24"/>
                <w:szCs w:val="24"/>
              </w:rPr>
              <w:t>IV квартал 2017 года</w:t>
            </w:r>
          </w:p>
        </w:tc>
        <w:tc>
          <w:tcPr>
            <w:tcW w:w="1938" w:type="dxa"/>
          </w:tcPr>
          <w:p w:rsidR="00E9285A" w:rsidRPr="004B62C9" w:rsidRDefault="00E9285A" w:rsidP="00E928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85A" w:rsidRPr="00630341" w:rsidTr="008C4E5A">
        <w:trPr>
          <w:cantSplit/>
        </w:trPr>
        <w:tc>
          <w:tcPr>
            <w:tcW w:w="696" w:type="dxa"/>
          </w:tcPr>
          <w:p w:rsidR="00E9285A" w:rsidRPr="00FB25F7" w:rsidRDefault="00E9285A" w:rsidP="00D3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D33E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3948" w:type="dxa"/>
          </w:tcPr>
          <w:p w:rsidR="00E9285A" w:rsidRPr="00E9285A" w:rsidRDefault="00E9285A" w:rsidP="00E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A">
              <w:rPr>
                <w:rFonts w:ascii="Times New Roman" w:hAnsi="Times New Roman" w:cs="Times New Roman"/>
                <w:sz w:val="24"/>
                <w:szCs w:val="24"/>
              </w:rPr>
              <w:t>подготовка массива данных из ПО «Учет плановых показателей (УПП)»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28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E9285A" w:rsidRPr="00E9285A" w:rsidRDefault="00E9285A" w:rsidP="00E9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E9285A" w:rsidRDefault="00E9285A" w:rsidP="00E9285A">
            <w:pPr>
              <w:jc w:val="center"/>
            </w:pPr>
            <w:r w:rsidRPr="00AF3634">
              <w:rPr>
                <w:rFonts w:ascii="Times New Roman" w:hAnsi="Times New Roman" w:cs="Times New Roman"/>
                <w:sz w:val="24"/>
                <w:szCs w:val="24"/>
              </w:rPr>
              <w:t>IV квартал 2017 года</w:t>
            </w:r>
          </w:p>
        </w:tc>
        <w:tc>
          <w:tcPr>
            <w:tcW w:w="1938" w:type="dxa"/>
          </w:tcPr>
          <w:p w:rsidR="00E9285A" w:rsidRPr="004B62C9" w:rsidRDefault="00E9285A" w:rsidP="00E928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85A" w:rsidRPr="00630341" w:rsidTr="008C4E5A">
        <w:trPr>
          <w:cantSplit/>
        </w:trPr>
        <w:tc>
          <w:tcPr>
            <w:tcW w:w="696" w:type="dxa"/>
          </w:tcPr>
          <w:p w:rsidR="00E9285A" w:rsidRPr="00E9285A" w:rsidRDefault="00E9285A" w:rsidP="00D3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33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</w:tcPr>
          <w:p w:rsidR="00E9285A" w:rsidRPr="00E9285A" w:rsidRDefault="00E9285A" w:rsidP="00E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A">
              <w:rPr>
                <w:rFonts w:ascii="Times New Roman" w:hAnsi="Times New Roman" w:cs="Times New Roman"/>
                <w:sz w:val="24"/>
                <w:szCs w:val="24"/>
              </w:rPr>
              <w:t>Подготовка отчета о развитии архивного дела в муниципальном образовании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285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417" w:type="dxa"/>
          </w:tcPr>
          <w:p w:rsidR="00E9285A" w:rsidRPr="00E9285A" w:rsidRDefault="00E9285A" w:rsidP="00E9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E9285A" w:rsidRDefault="00E9285A" w:rsidP="00E9285A">
            <w:pPr>
              <w:jc w:val="center"/>
            </w:pPr>
            <w:r w:rsidRPr="00AF3634">
              <w:rPr>
                <w:rFonts w:ascii="Times New Roman" w:hAnsi="Times New Roman" w:cs="Times New Roman"/>
                <w:sz w:val="24"/>
                <w:szCs w:val="24"/>
              </w:rPr>
              <w:t>IV квартал 2017 года</w:t>
            </w:r>
          </w:p>
        </w:tc>
        <w:tc>
          <w:tcPr>
            <w:tcW w:w="1938" w:type="dxa"/>
          </w:tcPr>
          <w:p w:rsidR="00E9285A" w:rsidRPr="004B62C9" w:rsidRDefault="00E9285A" w:rsidP="00E928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85A" w:rsidRPr="00630341" w:rsidTr="008C4E5A">
        <w:trPr>
          <w:cantSplit/>
        </w:trPr>
        <w:tc>
          <w:tcPr>
            <w:tcW w:w="696" w:type="dxa"/>
          </w:tcPr>
          <w:p w:rsidR="00E9285A" w:rsidRPr="00FB25F7" w:rsidRDefault="00E9285A" w:rsidP="00D3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D33E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3948" w:type="dxa"/>
          </w:tcPr>
          <w:p w:rsidR="00E9285A" w:rsidRPr="00E9285A" w:rsidRDefault="00E9285A" w:rsidP="00E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A">
              <w:rPr>
                <w:rFonts w:ascii="Times New Roman" w:hAnsi="Times New Roman" w:cs="Times New Roman"/>
                <w:sz w:val="24"/>
                <w:szCs w:val="24"/>
              </w:rPr>
              <w:t>подготовка статистической формы № 1 «Показатели основных направлений и результатов деятельности»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28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E9285A" w:rsidRPr="00E9285A" w:rsidRDefault="00E9285A" w:rsidP="00E9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E9285A" w:rsidRDefault="00E9285A" w:rsidP="00E9285A">
            <w:pPr>
              <w:jc w:val="center"/>
            </w:pPr>
            <w:r w:rsidRPr="00AF3634">
              <w:rPr>
                <w:rFonts w:ascii="Times New Roman" w:hAnsi="Times New Roman" w:cs="Times New Roman"/>
                <w:sz w:val="24"/>
                <w:szCs w:val="24"/>
              </w:rPr>
              <w:t>IV квартал 2017 года</w:t>
            </w:r>
          </w:p>
        </w:tc>
        <w:tc>
          <w:tcPr>
            <w:tcW w:w="1938" w:type="dxa"/>
          </w:tcPr>
          <w:p w:rsidR="00E9285A" w:rsidRPr="004B62C9" w:rsidRDefault="00E9285A" w:rsidP="00E928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85A" w:rsidRPr="00630341" w:rsidTr="008C4E5A">
        <w:trPr>
          <w:cantSplit/>
        </w:trPr>
        <w:tc>
          <w:tcPr>
            <w:tcW w:w="696" w:type="dxa"/>
          </w:tcPr>
          <w:p w:rsidR="00E9285A" w:rsidRPr="00FB25F7" w:rsidRDefault="00E9285A" w:rsidP="00D3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D33E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3948" w:type="dxa"/>
          </w:tcPr>
          <w:p w:rsidR="00E9285A" w:rsidRPr="00E9285A" w:rsidRDefault="00E9285A" w:rsidP="00E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A">
              <w:rPr>
                <w:rFonts w:ascii="Times New Roman" w:hAnsi="Times New Roman" w:cs="Times New Roman"/>
                <w:sz w:val="24"/>
                <w:szCs w:val="24"/>
              </w:rPr>
              <w:t>подготовка массива данных из ПО «Учет плановых показателей (УПП)»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28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E9285A" w:rsidRPr="00E9285A" w:rsidRDefault="00E9285A" w:rsidP="00E9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E9285A" w:rsidRDefault="00E9285A" w:rsidP="00E9285A">
            <w:pPr>
              <w:jc w:val="center"/>
            </w:pPr>
            <w:r w:rsidRPr="00AF3634">
              <w:rPr>
                <w:rFonts w:ascii="Times New Roman" w:hAnsi="Times New Roman" w:cs="Times New Roman"/>
                <w:sz w:val="24"/>
                <w:szCs w:val="24"/>
              </w:rPr>
              <w:t>IV квартал 2017 года</w:t>
            </w:r>
          </w:p>
        </w:tc>
        <w:tc>
          <w:tcPr>
            <w:tcW w:w="1938" w:type="dxa"/>
          </w:tcPr>
          <w:p w:rsidR="00E9285A" w:rsidRPr="004B62C9" w:rsidRDefault="00E9285A" w:rsidP="00E928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85A" w:rsidRPr="00630341" w:rsidTr="008C4E5A">
        <w:trPr>
          <w:cantSplit/>
        </w:trPr>
        <w:tc>
          <w:tcPr>
            <w:tcW w:w="696" w:type="dxa"/>
          </w:tcPr>
          <w:p w:rsidR="00E9285A" w:rsidRPr="00FB25F7" w:rsidRDefault="00E9285A" w:rsidP="00D3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D33E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3948" w:type="dxa"/>
          </w:tcPr>
          <w:p w:rsidR="00E9285A" w:rsidRPr="00E9285A" w:rsidRDefault="00E9285A" w:rsidP="00E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A">
              <w:rPr>
                <w:rFonts w:ascii="Times New Roman" w:hAnsi="Times New Roman" w:cs="Times New Roman"/>
                <w:sz w:val="24"/>
                <w:szCs w:val="24"/>
              </w:rPr>
              <w:t>подготовка сведений о численности, оплате труда, составе и движении работников (форм № ЗП-культура, П-4, 1-К)</w:t>
            </w:r>
          </w:p>
        </w:tc>
        <w:tc>
          <w:tcPr>
            <w:tcW w:w="1417" w:type="dxa"/>
          </w:tcPr>
          <w:p w:rsidR="00E9285A" w:rsidRPr="00E9285A" w:rsidRDefault="00E9285A" w:rsidP="00E9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E9285A" w:rsidRDefault="00E9285A" w:rsidP="00E9285A">
            <w:pPr>
              <w:jc w:val="center"/>
            </w:pPr>
            <w:r w:rsidRPr="00AF3634">
              <w:rPr>
                <w:rFonts w:ascii="Times New Roman" w:hAnsi="Times New Roman" w:cs="Times New Roman"/>
                <w:sz w:val="24"/>
                <w:szCs w:val="24"/>
              </w:rPr>
              <w:t>IV квартал 2017 года</w:t>
            </w:r>
          </w:p>
        </w:tc>
        <w:tc>
          <w:tcPr>
            <w:tcW w:w="1938" w:type="dxa"/>
          </w:tcPr>
          <w:p w:rsidR="00E9285A" w:rsidRPr="004B62C9" w:rsidRDefault="00E9285A" w:rsidP="00E928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85A" w:rsidRPr="00630341" w:rsidTr="008C4E5A">
        <w:trPr>
          <w:cantSplit/>
        </w:trPr>
        <w:tc>
          <w:tcPr>
            <w:tcW w:w="696" w:type="dxa"/>
          </w:tcPr>
          <w:p w:rsidR="00E9285A" w:rsidRPr="00FB25F7" w:rsidRDefault="00E9285A" w:rsidP="00D3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D33E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3948" w:type="dxa"/>
          </w:tcPr>
          <w:p w:rsidR="00E9285A" w:rsidRPr="00E9285A" w:rsidRDefault="00E9285A" w:rsidP="00E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A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ведении тематических баз данных, наличии компьютерной техники, сетевой и телекоммуникационной инфраструктуре по состоянию на 01.01.2018</w:t>
            </w:r>
          </w:p>
        </w:tc>
        <w:tc>
          <w:tcPr>
            <w:tcW w:w="1417" w:type="dxa"/>
          </w:tcPr>
          <w:p w:rsidR="00E9285A" w:rsidRPr="00E9285A" w:rsidRDefault="00E9285A" w:rsidP="00E9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E9285A" w:rsidRDefault="00E9285A" w:rsidP="00E9285A">
            <w:pPr>
              <w:jc w:val="center"/>
            </w:pPr>
            <w:r w:rsidRPr="00AF3634">
              <w:rPr>
                <w:rFonts w:ascii="Times New Roman" w:hAnsi="Times New Roman" w:cs="Times New Roman"/>
                <w:sz w:val="24"/>
                <w:szCs w:val="24"/>
              </w:rPr>
              <w:t>IV квартал 2017 года</w:t>
            </w:r>
          </w:p>
        </w:tc>
        <w:tc>
          <w:tcPr>
            <w:tcW w:w="1938" w:type="dxa"/>
          </w:tcPr>
          <w:p w:rsidR="00E9285A" w:rsidRPr="004B62C9" w:rsidRDefault="00E9285A" w:rsidP="00E928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D74" w:rsidRPr="00630341" w:rsidTr="008C4E5A">
        <w:trPr>
          <w:cantSplit/>
        </w:trPr>
        <w:tc>
          <w:tcPr>
            <w:tcW w:w="696" w:type="dxa"/>
          </w:tcPr>
          <w:p w:rsidR="005E7D74" w:rsidRDefault="005E7D74" w:rsidP="0008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84" w:type="dxa"/>
            <w:gridSpan w:val="4"/>
          </w:tcPr>
          <w:p w:rsidR="005E7D74" w:rsidRDefault="005E7D74" w:rsidP="00803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 </w:t>
            </w:r>
            <w:r w:rsidRPr="0051686B">
              <w:rPr>
                <w:rFonts w:ascii="Times New Roman" w:hAnsi="Times New Roman" w:cs="Times New Roman"/>
                <w:b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</w:t>
            </w:r>
            <w:r w:rsidRPr="00516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самоуправления муниципальных</w:t>
            </w:r>
          </w:p>
          <w:p w:rsidR="005E7D74" w:rsidRDefault="005E7D74" w:rsidP="00803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86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образований, расположенных на территории Свердловской области, полномочия, предусмотренного Законом Свердловской области</w:t>
            </w:r>
          </w:p>
          <w:p w:rsidR="005E7D74" w:rsidRPr="00630341" w:rsidRDefault="005E7D74" w:rsidP="0080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B">
              <w:rPr>
                <w:rFonts w:ascii="Times New Roman" w:hAnsi="Times New Roman" w:cs="Times New Roman"/>
                <w:b/>
                <w:sz w:val="24"/>
                <w:szCs w:val="24"/>
              </w:rPr>
              <w:t>от 19 ноября 2008 года № 104-ОЗ</w:t>
            </w:r>
          </w:p>
        </w:tc>
      </w:tr>
      <w:tr w:rsidR="005E7D74" w:rsidRPr="00630341" w:rsidTr="008C4E5A">
        <w:trPr>
          <w:cantSplit/>
        </w:trPr>
        <w:tc>
          <w:tcPr>
            <w:tcW w:w="696" w:type="dxa"/>
          </w:tcPr>
          <w:p w:rsidR="005E7D74" w:rsidRDefault="005E7D74" w:rsidP="0008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48" w:type="dxa"/>
          </w:tcPr>
          <w:p w:rsidR="005E7D74" w:rsidRPr="00630341" w:rsidRDefault="005E7D74" w:rsidP="000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нормативных правовых актов</w:t>
            </w:r>
          </w:p>
        </w:tc>
        <w:tc>
          <w:tcPr>
            <w:tcW w:w="1417" w:type="dxa"/>
          </w:tcPr>
          <w:p w:rsidR="005E7D74" w:rsidRPr="00630341" w:rsidRDefault="005E7D74" w:rsidP="000C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5E7D74" w:rsidRPr="00C11318" w:rsidRDefault="005E7D74" w:rsidP="000C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По мере надобности</w:t>
            </w:r>
          </w:p>
        </w:tc>
        <w:tc>
          <w:tcPr>
            <w:tcW w:w="1938" w:type="dxa"/>
          </w:tcPr>
          <w:p w:rsidR="005E7D74" w:rsidRPr="004B62C9" w:rsidRDefault="005E7D74" w:rsidP="000C2D33">
            <w:pPr>
              <w:jc w:val="center"/>
              <w:rPr>
                <w:rFonts w:ascii="Times New Roman" w:hAnsi="Times New Roman" w:cs="Times New Roman"/>
              </w:rPr>
            </w:pPr>
            <w:r w:rsidRPr="004B62C9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5E7D74" w:rsidRPr="00630341" w:rsidTr="008C4E5A">
        <w:trPr>
          <w:cantSplit/>
        </w:trPr>
        <w:tc>
          <w:tcPr>
            <w:tcW w:w="696" w:type="dxa"/>
          </w:tcPr>
          <w:p w:rsidR="005E7D74" w:rsidRDefault="005E7D74" w:rsidP="0008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48" w:type="dxa"/>
          </w:tcPr>
          <w:p w:rsidR="005E7D74" w:rsidRDefault="005E7D74" w:rsidP="0056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A0A90">
              <w:rPr>
                <w:rFonts w:ascii="Times New Roman" w:hAnsi="Times New Roman" w:cs="Times New Roman"/>
                <w:sz w:val="24"/>
                <w:szCs w:val="24"/>
              </w:rPr>
              <w:t>ероприятия, на которые планируется расходовать средства субвенции</w:t>
            </w:r>
          </w:p>
        </w:tc>
        <w:tc>
          <w:tcPr>
            <w:tcW w:w="1417" w:type="dxa"/>
          </w:tcPr>
          <w:p w:rsidR="005E7D74" w:rsidRPr="00630341" w:rsidRDefault="0038350F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5E7D74" w:rsidRPr="00630341" w:rsidRDefault="005E7D74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E7D74" w:rsidRPr="00630341" w:rsidRDefault="005E7D74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D74" w:rsidRPr="00630341" w:rsidTr="008C4E5A">
        <w:trPr>
          <w:cantSplit/>
        </w:trPr>
        <w:tc>
          <w:tcPr>
            <w:tcW w:w="696" w:type="dxa"/>
          </w:tcPr>
          <w:p w:rsidR="005E7D74" w:rsidRDefault="005E7D74" w:rsidP="0008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948" w:type="dxa"/>
          </w:tcPr>
          <w:p w:rsidR="005E7D74" w:rsidRPr="00002440" w:rsidRDefault="00316116" w:rsidP="00025DE2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7D74" w:rsidRPr="00002440">
              <w:rPr>
                <w:rFonts w:ascii="Times New Roman" w:hAnsi="Times New Roman" w:cs="Times New Roman"/>
                <w:sz w:val="24"/>
                <w:szCs w:val="24"/>
              </w:rPr>
              <w:t xml:space="preserve">цифровка </w:t>
            </w:r>
            <w:r w:rsidR="00025DE2">
              <w:rPr>
                <w:rFonts w:ascii="Times New Roman" w:hAnsi="Times New Roman" w:cs="Times New Roman"/>
                <w:sz w:val="24"/>
                <w:szCs w:val="24"/>
              </w:rPr>
              <w:t>архивных дел</w:t>
            </w:r>
            <w:r w:rsidR="005E7D74" w:rsidRPr="00002440">
              <w:rPr>
                <w:rFonts w:ascii="Times New Roman" w:hAnsi="Times New Roman" w:cs="Times New Roman"/>
                <w:sz w:val="24"/>
                <w:szCs w:val="24"/>
              </w:rPr>
              <w:t>, относящихся к государственной собственности Свердловской области (фондов/описей дел</w:t>
            </w:r>
            <w:r w:rsidR="005E7D74">
              <w:rPr>
                <w:rFonts w:ascii="Times New Roman" w:hAnsi="Times New Roman" w:cs="Times New Roman"/>
                <w:sz w:val="24"/>
                <w:szCs w:val="24"/>
              </w:rPr>
              <w:t>/ед.хр.</w:t>
            </w:r>
            <w:r w:rsidR="00C463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46379" w:rsidRPr="003F1DB1"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  <w:r w:rsidR="005E7D74" w:rsidRPr="0000244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:rsidR="005E7D74" w:rsidRPr="00C46379" w:rsidRDefault="003F1DB1" w:rsidP="00EE1FC6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1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7D74" w:rsidRPr="003F1D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3F1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1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1DB1">
              <w:rPr>
                <w:rFonts w:ascii="Times New Roman" w:hAnsi="Times New Roman" w:cs="Times New Roman"/>
                <w:sz w:val="24"/>
                <w:szCs w:val="24"/>
              </w:rPr>
              <w:t>/1500</w:t>
            </w:r>
          </w:p>
        </w:tc>
        <w:tc>
          <w:tcPr>
            <w:tcW w:w="1781" w:type="dxa"/>
          </w:tcPr>
          <w:p w:rsidR="005E7D74" w:rsidRPr="00002440" w:rsidRDefault="00EE1FC6" w:rsidP="004B7BB2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7D74" w:rsidRPr="0000244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1938" w:type="dxa"/>
          </w:tcPr>
          <w:p w:rsidR="005E7D74" w:rsidRPr="004B62C9" w:rsidRDefault="005E7D74" w:rsidP="004B7BB2">
            <w:pPr>
              <w:jc w:val="center"/>
              <w:rPr>
                <w:rFonts w:ascii="Times New Roman" w:hAnsi="Times New Roman" w:cs="Times New Roman"/>
              </w:rPr>
            </w:pPr>
            <w:r w:rsidRPr="00002440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5E7D74" w:rsidRPr="00630341" w:rsidTr="008C4E5A">
        <w:trPr>
          <w:cantSplit/>
        </w:trPr>
        <w:tc>
          <w:tcPr>
            <w:tcW w:w="696" w:type="dxa"/>
          </w:tcPr>
          <w:p w:rsidR="005E7D74" w:rsidRPr="001053D7" w:rsidRDefault="005E7D74" w:rsidP="0008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D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48" w:type="dxa"/>
          </w:tcPr>
          <w:p w:rsidR="005E7D74" w:rsidRPr="001053D7" w:rsidRDefault="00DE4003" w:rsidP="0007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03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деятельности органов местного самоуправления муниципальных образований, расположенных на территории Свердловской области, по хранению, комплектованию, учету и использованию архивных документов, относящихся к государственной собственности Свердловской области, объяснительная записка к нему</w:t>
            </w:r>
          </w:p>
        </w:tc>
        <w:tc>
          <w:tcPr>
            <w:tcW w:w="1417" w:type="dxa"/>
          </w:tcPr>
          <w:p w:rsidR="005E7D74" w:rsidRPr="001053D7" w:rsidRDefault="005E7D74" w:rsidP="0007070D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1053D7" w:rsidRPr="001053D7" w:rsidRDefault="001053D7" w:rsidP="001053D7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53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16.03.2017</w:t>
            </w:r>
          </w:p>
          <w:p w:rsidR="005E7D74" w:rsidRPr="001053D7" w:rsidRDefault="001053D7" w:rsidP="001053D7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отдельному графику</w:t>
            </w:r>
          </w:p>
        </w:tc>
        <w:tc>
          <w:tcPr>
            <w:tcW w:w="1938" w:type="dxa"/>
          </w:tcPr>
          <w:p w:rsidR="005E7D74" w:rsidRPr="004B62C9" w:rsidRDefault="005E7D74" w:rsidP="0007070D">
            <w:pPr>
              <w:jc w:val="center"/>
              <w:rPr>
                <w:rFonts w:ascii="Times New Roman" w:hAnsi="Times New Roman" w:cs="Times New Roman"/>
              </w:rPr>
            </w:pPr>
            <w:r w:rsidRPr="001053D7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DE4003" w:rsidRPr="00630341" w:rsidTr="008C4E5A">
        <w:trPr>
          <w:cantSplit/>
        </w:trPr>
        <w:tc>
          <w:tcPr>
            <w:tcW w:w="696" w:type="dxa"/>
          </w:tcPr>
          <w:p w:rsidR="00DE4003" w:rsidRPr="001053D7" w:rsidRDefault="00DE4003" w:rsidP="00DE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</w:t>
            </w:r>
          </w:p>
        </w:tc>
        <w:tc>
          <w:tcPr>
            <w:tcW w:w="3948" w:type="dxa"/>
          </w:tcPr>
          <w:p w:rsidR="00DE4003" w:rsidRPr="00DE4003" w:rsidRDefault="00DE4003" w:rsidP="00DE4003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003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главном администраторе доходов местного бюджета, уполномоченном на использование субвенций</w:t>
            </w:r>
          </w:p>
        </w:tc>
        <w:tc>
          <w:tcPr>
            <w:tcW w:w="1417" w:type="dxa"/>
          </w:tcPr>
          <w:p w:rsidR="00DE4003" w:rsidRPr="00DE4003" w:rsidRDefault="00DE4003" w:rsidP="00DE4003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DE4003" w:rsidRPr="00DE4003" w:rsidRDefault="00DE4003" w:rsidP="00DE4003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E400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40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8" w:type="dxa"/>
          </w:tcPr>
          <w:p w:rsidR="00DE4003" w:rsidRPr="001053D7" w:rsidRDefault="00DE4003" w:rsidP="00DE40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003" w:rsidRPr="00630341" w:rsidTr="008C4E5A">
        <w:trPr>
          <w:cantSplit/>
        </w:trPr>
        <w:tc>
          <w:tcPr>
            <w:tcW w:w="696" w:type="dxa"/>
          </w:tcPr>
          <w:p w:rsidR="00DE4003" w:rsidRPr="001053D7" w:rsidRDefault="00DE4003" w:rsidP="00DE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3948" w:type="dxa"/>
          </w:tcPr>
          <w:p w:rsidR="00DE4003" w:rsidRPr="00DE4003" w:rsidRDefault="00DE4003" w:rsidP="00DE4003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003">
              <w:rPr>
                <w:rFonts w:ascii="Times New Roman" w:hAnsi="Times New Roman" w:cs="Times New Roman"/>
                <w:sz w:val="24"/>
                <w:szCs w:val="24"/>
              </w:rPr>
              <w:t>подготовка отчетов об использовании межбюджетных трансфертов из бюджета Свердловской области муниципальными образованиями за декабрь 2017 года (форма по ОКУД 0503324)</w:t>
            </w:r>
          </w:p>
        </w:tc>
        <w:tc>
          <w:tcPr>
            <w:tcW w:w="1417" w:type="dxa"/>
          </w:tcPr>
          <w:p w:rsidR="00DE4003" w:rsidRPr="00DE4003" w:rsidRDefault="00DE4003" w:rsidP="00DE4003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1" w:type="dxa"/>
          </w:tcPr>
          <w:p w:rsidR="00DE4003" w:rsidRPr="00DE4003" w:rsidRDefault="00DE4003" w:rsidP="00DE4003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0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38" w:type="dxa"/>
          </w:tcPr>
          <w:p w:rsidR="00DE4003" w:rsidRPr="001053D7" w:rsidRDefault="00DE4003" w:rsidP="00DE40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003" w:rsidRPr="00630341" w:rsidTr="008C4E5A">
        <w:trPr>
          <w:cantSplit/>
        </w:trPr>
        <w:tc>
          <w:tcPr>
            <w:tcW w:w="696" w:type="dxa"/>
          </w:tcPr>
          <w:p w:rsidR="00DE4003" w:rsidRPr="001053D7" w:rsidRDefault="00DE4003" w:rsidP="00DE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3948" w:type="dxa"/>
          </w:tcPr>
          <w:p w:rsidR="00DE4003" w:rsidRPr="00DE4003" w:rsidRDefault="00DE4003" w:rsidP="00DE4003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003">
              <w:rPr>
                <w:rFonts w:ascii="Times New Roman" w:hAnsi="Times New Roman" w:cs="Times New Roman"/>
                <w:sz w:val="24"/>
                <w:szCs w:val="24"/>
              </w:rPr>
              <w:t>подготовка отчета о расходовании субвенции из областного бюджета бюджету муниципального образования</w:t>
            </w:r>
          </w:p>
        </w:tc>
        <w:tc>
          <w:tcPr>
            <w:tcW w:w="1417" w:type="dxa"/>
          </w:tcPr>
          <w:p w:rsidR="00DE4003" w:rsidRPr="00DE4003" w:rsidRDefault="00DE4003" w:rsidP="00DE4003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DE4003" w:rsidRPr="00DE4003" w:rsidRDefault="00DE4003" w:rsidP="00DE4003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DE4003" w:rsidRPr="001053D7" w:rsidRDefault="00DE4003" w:rsidP="00DE40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003" w:rsidRPr="00630341" w:rsidTr="008C4E5A">
        <w:trPr>
          <w:cantSplit/>
        </w:trPr>
        <w:tc>
          <w:tcPr>
            <w:tcW w:w="696" w:type="dxa"/>
          </w:tcPr>
          <w:p w:rsidR="00DE4003" w:rsidRPr="001053D7" w:rsidRDefault="00DE4003" w:rsidP="00DE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3948" w:type="dxa"/>
          </w:tcPr>
          <w:p w:rsidR="00DE4003" w:rsidRPr="00DE4003" w:rsidRDefault="00DE4003" w:rsidP="00DE4003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003">
              <w:rPr>
                <w:rFonts w:ascii="Times New Roman" w:hAnsi="Times New Roman" w:cs="Times New Roman"/>
                <w:sz w:val="24"/>
                <w:szCs w:val="24"/>
              </w:rPr>
              <w:t>составление «Сведений о составе и объеме архивных документов, относящихся к государственной собственности Свердловской области хранящихся в муниципальных архивах,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</w:t>
            </w:r>
            <w:r w:rsidRPr="00DE4003">
              <w:rPr>
                <w:rFonts w:ascii="Times New Roman" w:hAnsi="Times New Roman" w:cs="Times New Roman"/>
                <w:sz w:val="24"/>
                <w:szCs w:val="24"/>
              </w:rPr>
              <w:t>декабря 2017 г.»</w:t>
            </w:r>
          </w:p>
        </w:tc>
        <w:tc>
          <w:tcPr>
            <w:tcW w:w="1417" w:type="dxa"/>
          </w:tcPr>
          <w:p w:rsidR="00DE4003" w:rsidRPr="00DE4003" w:rsidRDefault="00DE4003" w:rsidP="00DE4003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DE4003" w:rsidRPr="00DE4003" w:rsidRDefault="00DE4003" w:rsidP="00DE4003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03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 не ранее 20 февраля 2018</w:t>
            </w:r>
          </w:p>
        </w:tc>
        <w:tc>
          <w:tcPr>
            <w:tcW w:w="1938" w:type="dxa"/>
          </w:tcPr>
          <w:p w:rsidR="00DE4003" w:rsidRPr="001053D7" w:rsidRDefault="00DE4003" w:rsidP="00DE40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003" w:rsidRPr="00630341" w:rsidTr="008C4E5A">
        <w:trPr>
          <w:cantSplit/>
        </w:trPr>
        <w:tc>
          <w:tcPr>
            <w:tcW w:w="696" w:type="dxa"/>
          </w:tcPr>
          <w:p w:rsidR="00DE4003" w:rsidRPr="001053D7" w:rsidRDefault="00DE4003" w:rsidP="00DE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3948" w:type="dxa"/>
          </w:tcPr>
          <w:p w:rsidR="00DE4003" w:rsidRPr="00DE4003" w:rsidRDefault="00DE4003" w:rsidP="00494598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003">
              <w:rPr>
                <w:rFonts w:ascii="Times New Roman" w:hAnsi="Times New Roman" w:cs="Times New Roman"/>
                <w:sz w:val="24"/>
                <w:szCs w:val="24"/>
              </w:rPr>
              <w:t>подготовка отчетной формы «Сведений о количестве единиц хранения, хранящихся в муниципальных архивах муниципальных образований, расположенных на территории Свердловской области, на</w:t>
            </w:r>
            <w:r w:rsidR="00494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003">
              <w:rPr>
                <w:rFonts w:ascii="Times New Roman" w:hAnsi="Times New Roman" w:cs="Times New Roman"/>
                <w:sz w:val="24"/>
                <w:szCs w:val="24"/>
              </w:rPr>
              <w:t>01.01.2018»</w:t>
            </w:r>
          </w:p>
        </w:tc>
        <w:tc>
          <w:tcPr>
            <w:tcW w:w="1417" w:type="dxa"/>
          </w:tcPr>
          <w:p w:rsidR="00DE4003" w:rsidRPr="00DE4003" w:rsidRDefault="00DE4003" w:rsidP="00DE4003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DE4003" w:rsidRPr="00DE4003" w:rsidRDefault="00DE4003" w:rsidP="00DE4003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03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 не ранее 20 февраля 2018</w:t>
            </w:r>
          </w:p>
        </w:tc>
        <w:tc>
          <w:tcPr>
            <w:tcW w:w="1938" w:type="dxa"/>
          </w:tcPr>
          <w:p w:rsidR="00DE4003" w:rsidRPr="001053D7" w:rsidRDefault="00DE4003" w:rsidP="00DE40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003" w:rsidRPr="00630341" w:rsidTr="008C4E5A">
        <w:trPr>
          <w:cantSplit/>
        </w:trPr>
        <w:tc>
          <w:tcPr>
            <w:tcW w:w="696" w:type="dxa"/>
          </w:tcPr>
          <w:p w:rsidR="00DE4003" w:rsidRPr="001053D7" w:rsidRDefault="00DE4003" w:rsidP="00DE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2.3.6</w:t>
            </w:r>
          </w:p>
        </w:tc>
        <w:tc>
          <w:tcPr>
            <w:tcW w:w="3948" w:type="dxa"/>
          </w:tcPr>
          <w:p w:rsidR="00DE4003" w:rsidRPr="00DE4003" w:rsidRDefault="00DE4003" w:rsidP="00DE4003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003">
              <w:rPr>
                <w:rFonts w:ascii="Times New Roman" w:hAnsi="Times New Roman" w:cs="Times New Roman"/>
                <w:sz w:val="24"/>
                <w:szCs w:val="24"/>
              </w:rPr>
              <w:t xml:space="preserve">выгрузка по состоянию на 01.01.2018 из ПК «Архивный фонд» (версия 3) – папка </w:t>
            </w:r>
            <w:r w:rsidRPr="00DE4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DBF</w:t>
            </w:r>
          </w:p>
        </w:tc>
        <w:tc>
          <w:tcPr>
            <w:tcW w:w="1417" w:type="dxa"/>
          </w:tcPr>
          <w:p w:rsidR="00DE4003" w:rsidRPr="00DE4003" w:rsidRDefault="00DE4003" w:rsidP="00DE4003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DE4003" w:rsidRPr="00DE4003" w:rsidRDefault="00DE4003" w:rsidP="00DE4003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03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 не ранее 20 февраля 2018</w:t>
            </w:r>
          </w:p>
        </w:tc>
        <w:tc>
          <w:tcPr>
            <w:tcW w:w="1938" w:type="dxa"/>
          </w:tcPr>
          <w:p w:rsidR="00DE4003" w:rsidRPr="001053D7" w:rsidRDefault="00DE4003" w:rsidP="00DE40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D74" w:rsidRPr="00630341" w:rsidTr="008C4E5A">
        <w:trPr>
          <w:cantSplit/>
        </w:trPr>
        <w:tc>
          <w:tcPr>
            <w:tcW w:w="696" w:type="dxa"/>
          </w:tcPr>
          <w:p w:rsidR="005E7D74" w:rsidRDefault="005E7D74" w:rsidP="0008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48" w:type="dxa"/>
          </w:tcPr>
          <w:p w:rsidR="00E53514" w:rsidRDefault="005E7D74" w:rsidP="0010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учета архивных документов, </w:t>
            </w:r>
            <w:r w:rsidRPr="007A15A5">
              <w:rPr>
                <w:rFonts w:ascii="Times New Roman" w:hAnsi="Times New Roman" w:cs="Times New Roman"/>
                <w:sz w:val="24"/>
                <w:szCs w:val="24"/>
              </w:rPr>
              <w:t>относящихся к государственной собственности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автоматизированном режиме, посредством ПК «Архивный фонд» (версия 3)</w:t>
            </w:r>
          </w:p>
        </w:tc>
        <w:tc>
          <w:tcPr>
            <w:tcW w:w="1417" w:type="dxa"/>
          </w:tcPr>
          <w:p w:rsidR="005E7D74" w:rsidRPr="00C11318" w:rsidRDefault="00E53514" w:rsidP="004B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5E7D74" w:rsidRPr="00B00318" w:rsidRDefault="00B00318" w:rsidP="004B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5E7D74" w:rsidRPr="004B62C9" w:rsidRDefault="005E7D74" w:rsidP="004B7BB2">
            <w:pPr>
              <w:jc w:val="center"/>
              <w:rPr>
                <w:rFonts w:ascii="Times New Roman" w:hAnsi="Times New Roman" w:cs="Times New Roman"/>
              </w:rPr>
            </w:pPr>
            <w:r w:rsidRPr="004B62C9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DE4003" w:rsidRPr="00630341" w:rsidTr="008C4E5A">
        <w:trPr>
          <w:cantSplit/>
        </w:trPr>
        <w:tc>
          <w:tcPr>
            <w:tcW w:w="696" w:type="dxa"/>
          </w:tcPr>
          <w:p w:rsidR="00DE4003" w:rsidRDefault="00DE4003" w:rsidP="00DE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48" w:type="dxa"/>
          </w:tcPr>
          <w:p w:rsidR="00DE4003" w:rsidRDefault="00DE4003" w:rsidP="00DE4003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003">
              <w:rPr>
                <w:rFonts w:ascii="Times New Roman" w:hAnsi="Times New Roman" w:cs="Times New Roman"/>
                <w:sz w:val="24"/>
                <w:szCs w:val="24"/>
              </w:rPr>
              <w:t>Подготовка сведений о реализации полномочий органов местного самоуправления муниципальных образований по хранению, комплектованию, учету и использованию архивных документов, относящихся к государственной собственности Свердловской области по состоянию на 01.01.2018</w:t>
            </w:r>
          </w:p>
          <w:p w:rsidR="00DE4003" w:rsidRPr="00DE4003" w:rsidRDefault="00DE4003" w:rsidP="00DE4003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4003" w:rsidRPr="00DE4003" w:rsidRDefault="00DE4003" w:rsidP="00DE4003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DE4003" w:rsidRPr="00DE4003" w:rsidRDefault="00DE4003" w:rsidP="00DE4003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E400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938" w:type="dxa"/>
          </w:tcPr>
          <w:p w:rsidR="00DE4003" w:rsidRPr="004B62C9" w:rsidRDefault="00DE4003" w:rsidP="00DE40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D74" w:rsidRPr="00630341" w:rsidTr="008C4E5A">
        <w:trPr>
          <w:cantSplit/>
        </w:trPr>
        <w:tc>
          <w:tcPr>
            <w:tcW w:w="696" w:type="dxa"/>
          </w:tcPr>
          <w:p w:rsidR="005E7D74" w:rsidRPr="00C77F99" w:rsidRDefault="005E7D74" w:rsidP="00081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C77F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84" w:type="dxa"/>
            <w:gridSpan w:val="4"/>
          </w:tcPr>
          <w:p w:rsidR="005E7D74" w:rsidRDefault="005E7D74" w:rsidP="00630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сохранности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учет документов</w:t>
            </w:r>
          </w:p>
          <w:p w:rsidR="005E7D74" w:rsidRPr="00630341" w:rsidRDefault="005E7D74" w:rsidP="0056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9">
              <w:rPr>
                <w:rFonts w:ascii="Times New Roman" w:hAnsi="Times New Roman" w:cs="Times New Roman"/>
                <w:b/>
                <w:sz w:val="24"/>
                <w:szCs w:val="24"/>
              </w:rPr>
              <w:t>Архивного фонда Российской Федерации</w:t>
            </w:r>
          </w:p>
        </w:tc>
      </w:tr>
      <w:tr w:rsidR="005E7D74" w:rsidRPr="00630341" w:rsidTr="008C4E5A">
        <w:trPr>
          <w:cantSplit/>
        </w:trPr>
        <w:tc>
          <w:tcPr>
            <w:tcW w:w="696" w:type="dxa"/>
          </w:tcPr>
          <w:p w:rsidR="005E7D74" w:rsidRPr="00630341" w:rsidRDefault="005E7D74" w:rsidP="0008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48" w:type="dxa"/>
          </w:tcPr>
          <w:p w:rsidR="005E7D74" w:rsidRPr="00630341" w:rsidRDefault="005E7D74" w:rsidP="00E7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нормативных условий, соблюдению нормативных режимов хранения архивных документов</w:t>
            </w:r>
          </w:p>
        </w:tc>
        <w:tc>
          <w:tcPr>
            <w:tcW w:w="1417" w:type="dxa"/>
          </w:tcPr>
          <w:p w:rsidR="005E7D74" w:rsidRDefault="005E7D74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E7D74" w:rsidRPr="00630341" w:rsidRDefault="005E7D74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5E7D74" w:rsidRPr="00630341" w:rsidRDefault="005E7D74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E7D74" w:rsidRPr="00630341" w:rsidRDefault="005E7D74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D74" w:rsidRPr="00630341" w:rsidTr="008C4E5A">
        <w:trPr>
          <w:cantSplit/>
        </w:trPr>
        <w:tc>
          <w:tcPr>
            <w:tcW w:w="696" w:type="dxa"/>
          </w:tcPr>
          <w:p w:rsidR="005E7D74" w:rsidRPr="00C11318" w:rsidRDefault="005E7D74" w:rsidP="0008165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948" w:type="dxa"/>
          </w:tcPr>
          <w:p w:rsidR="005E7D74" w:rsidRPr="00C11318" w:rsidRDefault="00316116" w:rsidP="004B7BB2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E7D74" w:rsidRPr="00C11318">
              <w:rPr>
                <w:rFonts w:ascii="Times New Roman" w:hAnsi="Times New Roman" w:cs="Times New Roman"/>
                <w:sz w:val="24"/>
                <w:szCs w:val="24"/>
              </w:rPr>
              <w:t xml:space="preserve">иксирование результатов измерения температурно-влажностного режима в журнале контроля температурно-влажностного режима </w:t>
            </w:r>
          </w:p>
        </w:tc>
        <w:tc>
          <w:tcPr>
            <w:tcW w:w="1417" w:type="dxa"/>
          </w:tcPr>
          <w:p w:rsidR="005E7D74" w:rsidRPr="00C11318" w:rsidRDefault="00A27769" w:rsidP="004B7BB2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81" w:type="dxa"/>
          </w:tcPr>
          <w:p w:rsidR="005E7D74" w:rsidRPr="00C11318" w:rsidRDefault="00A27769" w:rsidP="004B7BB2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938" w:type="dxa"/>
          </w:tcPr>
          <w:p w:rsidR="005E7D74" w:rsidRPr="004B62C9" w:rsidRDefault="005E7D74" w:rsidP="004B7BB2">
            <w:pPr>
              <w:jc w:val="center"/>
              <w:rPr>
                <w:rFonts w:ascii="Times New Roman" w:hAnsi="Times New Roman" w:cs="Times New Roman"/>
              </w:rPr>
            </w:pPr>
            <w:r w:rsidRPr="004B62C9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5E7D74" w:rsidRPr="00630341" w:rsidTr="008C4E5A">
        <w:trPr>
          <w:cantSplit/>
        </w:trPr>
        <w:tc>
          <w:tcPr>
            <w:tcW w:w="696" w:type="dxa"/>
          </w:tcPr>
          <w:p w:rsidR="005E7D74" w:rsidRPr="00C11318" w:rsidRDefault="005E7D74" w:rsidP="0008165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8" w:type="dxa"/>
          </w:tcPr>
          <w:p w:rsidR="005E7D74" w:rsidRPr="00C11318" w:rsidRDefault="00316116" w:rsidP="004B7BB2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7D74" w:rsidRPr="00C11318">
              <w:rPr>
                <w:rFonts w:ascii="Times New Roman" w:hAnsi="Times New Roman" w:cs="Times New Roman"/>
                <w:sz w:val="24"/>
                <w:szCs w:val="24"/>
              </w:rPr>
              <w:t>беспыливание</w:t>
            </w:r>
            <w:proofErr w:type="spellEnd"/>
            <w:r w:rsidR="005E7D74" w:rsidRPr="00C11318">
              <w:rPr>
                <w:rFonts w:ascii="Times New Roman" w:hAnsi="Times New Roman" w:cs="Times New Roman"/>
                <w:sz w:val="24"/>
                <w:szCs w:val="24"/>
              </w:rPr>
              <w:t xml:space="preserve"> архивных документов</w:t>
            </w:r>
          </w:p>
        </w:tc>
        <w:tc>
          <w:tcPr>
            <w:tcW w:w="1417" w:type="dxa"/>
          </w:tcPr>
          <w:p w:rsidR="005E7D74" w:rsidRPr="00C11318" w:rsidRDefault="005E7D74" w:rsidP="004B7BB2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5E7D74" w:rsidRPr="00C11318" w:rsidRDefault="00DE4003" w:rsidP="00DE4003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0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4003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5E7D74" w:rsidRPr="00C11318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938" w:type="dxa"/>
          </w:tcPr>
          <w:p w:rsidR="005E7D74" w:rsidRPr="004B62C9" w:rsidRDefault="005E7D74" w:rsidP="004B7BB2">
            <w:pPr>
              <w:jc w:val="center"/>
              <w:rPr>
                <w:rFonts w:ascii="Times New Roman" w:hAnsi="Times New Roman" w:cs="Times New Roman"/>
              </w:rPr>
            </w:pPr>
            <w:r w:rsidRPr="004B62C9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5E7D74" w:rsidRPr="00630341" w:rsidTr="008C4E5A">
        <w:trPr>
          <w:cantSplit/>
        </w:trPr>
        <w:tc>
          <w:tcPr>
            <w:tcW w:w="696" w:type="dxa"/>
          </w:tcPr>
          <w:p w:rsidR="005E7D74" w:rsidRPr="00C11318" w:rsidRDefault="005E7D74" w:rsidP="0008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948" w:type="dxa"/>
          </w:tcPr>
          <w:p w:rsidR="005E7D74" w:rsidRPr="00C11318" w:rsidRDefault="00316116" w:rsidP="004B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E7D74" w:rsidRPr="00C11318">
              <w:rPr>
                <w:rFonts w:ascii="Times New Roman" w:hAnsi="Times New Roman" w:cs="Times New Roman"/>
                <w:sz w:val="24"/>
                <w:szCs w:val="24"/>
              </w:rPr>
              <w:t>опографирование</w:t>
            </w:r>
            <w:proofErr w:type="spellEnd"/>
            <w:r w:rsidR="005E7D7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</w:p>
        </w:tc>
        <w:tc>
          <w:tcPr>
            <w:tcW w:w="1417" w:type="dxa"/>
          </w:tcPr>
          <w:p w:rsidR="005E7D74" w:rsidRPr="00C11318" w:rsidRDefault="005E7D74" w:rsidP="004B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5E7D74" w:rsidRPr="00C11318" w:rsidRDefault="005E7D74" w:rsidP="004B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5E7D74" w:rsidRPr="004B62C9" w:rsidRDefault="005E7D74" w:rsidP="004B7BB2">
            <w:pPr>
              <w:jc w:val="center"/>
              <w:rPr>
                <w:rFonts w:ascii="Times New Roman" w:hAnsi="Times New Roman" w:cs="Times New Roman"/>
              </w:rPr>
            </w:pPr>
            <w:r w:rsidRPr="004B62C9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5E7D74" w:rsidRPr="00630341" w:rsidTr="008C4E5A">
        <w:trPr>
          <w:cantSplit/>
        </w:trPr>
        <w:tc>
          <w:tcPr>
            <w:tcW w:w="696" w:type="dxa"/>
          </w:tcPr>
          <w:p w:rsidR="005E7D74" w:rsidRDefault="005E7D74" w:rsidP="0008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48" w:type="dxa"/>
          </w:tcPr>
          <w:p w:rsidR="005E7D74" w:rsidRDefault="005E7D74" w:rsidP="00E7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улучшению физико-химического и технического состояния архивных документов</w:t>
            </w:r>
          </w:p>
        </w:tc>
        <w:tc>
          <w:tcPr>
            <w:tcW w:w="1417" w:type="dxa"/>
          </w:tcPr>
          <w:p w:rsidR="005E7D74" w:rsidRPr="00630341" w:rsidRDefault="005E7D74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5E7D74" w:rsidRPr="00630341" w:rsidRDefault="005E7D74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E7D74" w:rsidRPr="00630341" w:rsidRDefault="005E7D74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D74" w:rsidRPr="00630341" w:rsidTr="008C4E5A">
        <w:trPr>
          <w:cantSplit/>
        </w:trPr>
        <w:tc>
          <w:tcPr>
            <w:tcW w:w="696" w:type="dxa"/>
          </w:tcPr>
          <w:p w:rsidR="005E7D74" w:rsidRDefault="005E7D74" w:rsidP="0008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948" w:type="dxa"/>
          </w:tcPr>
          <w:p w:rsidR="005E7D74" w:rsidRPr="00C11318" w:rsidRDefault="00B237AC" w:rsidP="0051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E7D74" w:rsidRPr="00C11318">
              <w:rPr>
                <w:rFonts w:ascii="Times New Roman" w:hAnsi="Times New Roman" w:cs="Times New Roman"/>
                <w:sz w:val="24"/>
                <w:szCs w:val="24"/>
              </w:rPr>
              <w:t>артонирование архивных дел</w:t>
            </w:r>
            <w:r w:rsidR="005E7D74">
              <w:rPr>
                <w:rFonts w:ascii="Times New Roman" w:hAnsi="Times New Roman" w:cs="Times New Roman"/>
                <w:sz w:val="24"/>
                <w:szCs w:val="24"/>
              </w:rPr>
              <w:t xml:space="preserve"> (ед.хр.)</w:t>
            </w:r>
            <w:r w:rsidR="005E7D74" w:rsidRPr="00C1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E7D74" w:rsidRPr="00C11318" w:rsidRDefault="001053D7" w:rsidP="0051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81" w:type="dxa"/>
          </w:tcPr>
          <w:p w:rsidR="005E7D74" w:rsidRPr="00C11318" w:rsidRDefault="005E7D74" w:rsidP="0051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5E7D74" w:rsidRPr="004B62C9" w:rsidRDefault="005E7D74" w:rsidP="00514744">
            <w:pPr>
              <w:jc w:val="center"/>
              <w:rPr>
                <w:rFonts w:ascii="Times New Roman" w:hAnsi="Times New Roman" w:cs="Times New Roman"/>
              </w:rPr>
            </w:pPr>
            <w:r w:rsidRPr="004B62C9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5E7D74" w:rsidRPr="00630341" w:rsidTr="008C4E5A">
        <w:trPr>
          <w:cantSplit/>
        </w:trPr>
        <w:tc>
          <w:tcPr>
            <w:tcW w:w="696" w:type="dxa"/>
          </w:tcPr>
          <w:p w:rsidR="005E7D74" w:rsidRDefault="005E7D74" w:rsidP="0008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3948" w:type="dxa"/>
          </w:tcPr>
          <w:p w:rsidR="005E7D74" w:rsidRPr="00C11318" w:rsidRDefault="00B237AC" w:rsidP="0051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7D74">
              <w:rPr>
                <w:rFonts w:ascii="Times New Roman" w:hAnsi="Times New Roman" w:cs="Times New Roman"/>
                <w:sz w:val="24"/>
                <w:szCs w:val="24"/>
              </w:rPr>
              <w:t>одшивка архивных дел (ед.хр.)</w:t>
            </w:r>
          </w:p>
        </w:tc>
        <w:tc>
          <w:tcPr>
            <w:tcW w:w="1417" w:type="dxa"/>
          </w:tcPr>
          <w:p w:rsidR="005E7D74" w:rsidRPr="00C11318" w:rsidRDefault="005E7D74" w:rsidP="0051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1" w:type="dxa"/>
          </w:tcPr>
          <w:p w:rsidR="005E7D74" w:rsidRPr="00C11318" w:rsidRDefault="00DE4003" w:rsidP="0051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03">
              <w:rPr>
                <w:rFonts w:ascii="Times New Roman" w:hAnsi="Times New Roman" w:cs="Times New Roman"/>
                <w:sz w:val="24"/>
                <w:szCs w:val="24"/>
              </w:rPr>
              <w:t>II, IV квартал</w:t>
            </w:r>
          </w:p>
        </w:tc>
        <w:tc>
          <w:tcPr>
            <w:tcW w:w="1938" w:type="dxa"/>
          </w:tcPr>
          <w:p w:rsidR="005E7D74" w:rsidRDefault="005E7D74" w:rsidP="00514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5E7D74" w:rsidRPr="004B62C9" w:rsidRDefault="005E7D74" w:rsidP="00514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архивным </w:t>
            </w:r>
            <w:r w:rsidRPr="004B62C9">
              <w:rPr>
                <w:rFonts w:ascii="Times New Roman" w:hAnsi="Times New Roman" w:cs="Times New Roman"/>
              </w:rPr>
              <w:t>отделом</w:t>
            </w:r>
          </w:p>
        </w:tc>
      </w:tr>
      <w:tr w:rsidR="005E7D74" w:rsidRPr="00630341" w:rsidTr="008C4E5A">
        <w:trPr>
          <w:cantSplit/>
        </w:trPr>
        <w:tc>
          <w:tcPr>
            <w:tcW w:w="696" w:type="dxa"/>
          </w:tcPr>
          <w:p w:rsidR="005E7D74" w:rsidRPr="00630341" w:rsidRDefault="005E7D74" w:rsidP="0008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48" w:type="dxa"/>
          </w:tcPr>
          <w:p w:rsidR="005E7D74" w:rsidRPr="00630341" w:rsidRDefault="005E7D74" w:rsidP="0019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наличия и состояния дел (ед.хр.)</w:t>
            </w:r>
            <w:r w:rsidR="00F51288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F5128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F5128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417" w:type="dxa"/>
          </w:tcPr>
          <w:p w:rsidR="005E7D74" w:rsidRPr="00630341" w:rsidRDefault="005E7D74" w:rsidP="0051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9228</w:t>
            </w:r>
          </w:p>
        </w:tc>
        <w:tc>
          <w:tcPr>
            <w:tcW w:w="1781" w:type="dxa"/>
          </w:tcPr>
          <w:p w:rsidR="005E7D74" w:rsidRPr="00C11318" w:rsidRDefault="00DE4003" w:rsidP="00DE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03">
              <w:rPr>
                <w:rFonts w:ascii="Times New Roman" w:hAnsi="Times New Roman" w:cs="Times New Roman"/>
                <w:sz w:val="24"/>
                <w:szCs w:val="24"/>
              </w:rPr>
              <w:t xml:space="preserve">III, IV квартал </w:t>
            </w:r>
          </w:p>
        </w:tc>
        <w:tc>
          <w:tcPr>
            <w:tcW w:w="1938" w:type="dxa"/>
          </w:tcPr>
          <w:p w:rsidR="005E7D74" w:rsidRPr="004B62C9" w:rsidRDefault="005E7D74" w:rsidP="00514744">
            <w:pPr>
              <w:jc w:val="center"/>
              <w:rPr>
                <w:rFonts w:ascii="Times New Roman" w:hAnsi="Times New Roman" w:cs="Times New Roman"/>
              </w:rPr>
            </w:pPr>
            <w:r w:rsidRPr="004B62C9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FD2C7E" w:rsidRPr="00630341" w:rsidTr="008C4E5A">
        <w:trPr>
          <w:cantSplit/>
        </w:trPr>
        <w:tc>
          <w:tcPr>
            <w:tcW w:w="696" w:type="dxa"/>
          </w:tcPr>
          <w:p w:rsidR="00FD2C7E" w:rsidRPr="00630341" w:rsidRDefault="00FD2C7E" w:rsidP="00FD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3948" w:type="dxa"/>
          </w:tcPr>
          <w:p w:rsidR="00FD2C7E" w:rsidRDefault="00FD2C7E" w:rsidP="00FD2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управленческих документов (ед.хр.)</w:t>
            </w:r>
          </w:p>
        </w:tc>
        <w:tc>
          <w:tcPr>
            <w:tcW w:w="1417" w:type="dxa"/>
          </w:tcPr>
          <w:p w:rsidR="00FD2C7E" w:rsidRPr="00FD2C7E" w:rsidRDefault="00FD2C7E" w:rsidP="00FD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7E">
              <w:rPr>
                <w:rFonts w:ascii="Times New Roman" w:hAnsi="Times New Roman" w:cs="Times New Roman"/>
                <w:sz w:val="24"/>
                <w:szCs w:val="24"/>
              </w:rPr>
              <w:t>7411</w:t>
            </w:r>
          </w:p>
        </w:tc>
        <w:tc>
          <w:tcPr>
            <w:tcW w:w="1781" w:type="dxa"/>
          </w:tcPr>
          <w:p w:rsidR="00FD2C7E" w:rsidRPr="00C11318" w:rsidRDefault="00DE4003" w:rsidP="00FD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03">
              <w:rPr>
                <w:rFonts w:ascii="Times New Roman" w:hAnsi="Times New Roman" w:cs="Times New Roman"/>
                <w:sz w:val="24"/>
                <w:szCs w:val="24"/>
              </w:rPr>
              <w:t>III, IV квартал</w:t>
            </w:r>
          </w:p>
        </w:tc>
        <w:tc>
          <w:tcPr>
            <w:tcW w:w="1938" w:type="dxa"/>
          </w:tcPr>
          <w:p w:rsidR="00FD2C7E" w:rsidRPr="004B62C9" w:rsidRDefault="00FD2C7E" w:rsidP="00FD2C7E">
            <w:pPr>
              <w:jc w:val="center"/>
              <w:rPr>
                <w:rFonts w:ascii="Times New Roman" w:hAnsi="Times New Roman" w:cs="Times New Roman"/>
              </w:rPr>
            </w:pPr>
            <w:r w:rsidRPr="004B62C9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FD2C7E" w:rsidRPr="00630341" w:rsidTr="008C4E5A">
        <w:trPr>
          <w:cantSplit/>
        </w:trPr>
        <w:tc>
          <w:tcPr>
            <w:tcW w:w="696" w:type="dxa"/>
          </w:tcPr>
          <w:p w:rsidR="00FD2C7E" w:rsidRPr="00630341" w:rsidRDefault="00FD2C7E" w:rsidP="00FD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3948" w:type="dxa"/>
          </w:tcPr>
          <w:p w:rsidR="00FD2C7E" w:rsidRPr="0051333A" w:rsidRDefault="00FD2C7E" w:rsidP="00FD2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фотодокументов (ед.хр.) </w:t>
            </w:r>
          </w:p>
        </w:tc>
        <w:tc>
          <w:tcPr>
            <w:tcW w:w="1417" w:type="dxa"/>
          </w:tcPr>
          <w:p w:rsidR="00FD2C7E" w:rsidRPr="00FD2C7E" w:rsidRDefault="00FD2C7E" w:rsidP="00FD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7E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781" w:type="dxa"/>
          </w:tcPr>
          <w:p w:rsidR="00FD2C7E" w:rsidRPr="00C11318" w:rsidRDefault="00DE4003" w:rsidP="00FD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03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938" w:type="dxa"/>
          </w:tcPr>
          <w:p w:rsidR="00FD2C7E" w:rsidRPr="004B62C9" w:rsidRDefault="00FD2C7E" w:rsidP="00FD2C7E">
            <w:pPr>
              <w:jc w:val="center"/>
              <w:rPr>
                <w:rFonts w:ascii="Times New Roman" w:hAnsi="Times New Roman" w:cs="Times New Roman"/>
              </w:rPr>
            </w:pPr>
            <w:r w:rsidRPr="004B62C9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FD2C7E" w:rsidRPr="00630341" w:rsidTr="008C4E5A">
        <w:trPr>
          <w:cantSplit/>
        </w:trPr>
        <w:tc>
          <w:tcPr>
            <w:tcW w:w="696" w:type="dxa"/>
          </w:tcPr>
          <w:p w:rsidR="00FD2C7E" w:rsidRPr="00630341" w:rsidRDefault="00FD2C7E" w:rsidP="00FD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3948" w:type="dxa"/>
          </w:tcPr>
          <w:p w:rsidR="00FD2C7E" w:rsidRPr="0051333A" w:rsidRDefault="00FD2C7E" w:rsidP="00FD2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документов по личному составу (ед.хр.)</w:t>
            </w:r>
          </w:p>
        </w:tc>
        <w:tc>
          <w:tcPr>
            <w:tcW w:w="1417" w:type="dxa"/>
          </w:tcPr>
          <w:p w:rsidR="00FD2C7E" w:rsidRPr="00FD2C7E" w:rsidRDefault="00FD2C7E" w:rsidP="00FD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7E">
              <w:rPr>
                <w:rFonts w:ascii="Times New Roman" w:hAnsi="Times New Roman" w:cs="Times New Roman"/>
                <w:sz w:val="24"/>
                <w:szCs w:val="24"/>
              </w:rPr>
              <w:t>1524</w:t>
            </w:r>
          </w:p>
        </w:tc>
        <w:tc>
          <w:tcPr>
            <w:tcW w:w="1781" w:type="dxa"/>
          </w:tcPr>
          <w:p w:rsidR="00FD2C7E" w:rsidRPr="00C11318" w:rsidRDefault="00DE4003" w:rsidP="00FD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03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938" w:type="dxa"/>
          </w:tcPr>
          <w:p w:rsidR="00FD2C7E" w:rsidRPr="004B62C9" w:rsidRDefault="00FD2C7E" w:rsidP="00FD2C7E">
            <w:pPr>
              <w:jc w:val="center"/>
              <w:rPr>
                <w:rFonts w:ascii="Times New Roman" w:hAnsi="Times New Roman" w:cs="Times New Roman"/>
              </w:rPr>
            </w:pPr>
            <w:r w:rsidRPr="004B62C9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F51288" w:rsidRPr="00630341" w:rsidTr="008C4E5A">
        <w:trPr>
          <w:cantSplit/>
        </w:trPr>
        <w:tc>
          <w:tcPr>
            <w:tcW w:w="696" w:type="dxa"/>
          </w:tcPr>
          <w:p w:rsidR="00F51288" w:rsidRDefault="00F51288" w:rsidP="0008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48" w:type="dxa"/>
          </w:tcPr>
          <w:p w:rsidR="00F51288" w:rsidRDefault="00F51288" w:rsidP="0051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розыску необнаруженных дел</w:t>
            </w:r>
          </w:p>
        </w:tc>
        <w:tc>
          <w:tcPr>
            <w:tcW w:w="1417" w:type="dxa"/>
          </w:tcPr>
          <w:p w:rsidR="00F51288" w:rsidRPr="00630341" w:rsidRDefault="00F51288" w:rsidP="0051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F51288" w:rsidRPr="00C11318" w:rsidRDefault="00F51288" w:rsidP="0051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По мере надобности</w:t>
            </w:r>
          </w:p>
        </w:tc>
        <w:tc>
          <w:tcPr>
            <w:tcW w:w="1938" w:type="dxa"/>
          </w:tcPr>
          <w:p w:rsidR="00F51288" w:rsidRPr="004B62C9" w:rsidRDefault="00F51288" w:rsidP="00514744">
            <w:pPr>
              <w:jc w:val="center"/>
              <w:rPr>
                <w:rFonts w:ascii="Times New Roman" w:hAnsi="Times New Roman" w:cs="Times New Roman"/>
              </w:rPr>
            </w:pPr>
            <w:r w:rsidRPr="004B62C9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F51288" w:rsidRPr="00630341" w:rsidTr="008C4E5A">
        <w:trPr>
          <w:cantSplit/>
        </w:trPr>
        <w:tc>
          <w:tcPr>
            <w:tcW w:w="696" w:type="dxa"/>
          </w:tcPr>
          <w:p w:rsidR="00F51288" w:rsidRDefault="00F51288" w:rsidP="0008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948" w:type="dxa"/>
          </w:tcPr>
          <w:p w:rsidR="00F51288" w:rsidRDefault="00F51288" w:rsidP="0051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учету архивных документов</w:t>
            </w:r>
          </w:p>
        </w:tc>
        <w:tc>
          <w:tcPr>
            <w:tcW w:w="1417" w:type="dxa"/>
          </w:tcPr>
          <w:p w:rsidR="00F51288" w:rsidRPr="00630341" w:rsidRDefault="00F51288" w:rsidP="0051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F51288" w:rsidRPr="00C11318" w:rsidRDefault="00F51288" w:rsidP="0051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51288" w:rsidRPr="004B62C9" w:rsidRDefault="00F51288" w:rsidP="005147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288" w:rsidRPr="00630341" w:rsidTr="008C4E5A">
        <w:trPr>
          <w:cantSplit/>
        </w:trPr>
        <w:tc>
          <w:tcPr>
            <w:tcW w:w="696" w:type="dxa"/>
          </w:tcPr>
          <w:p w:rsidR="00F51288" w:rsidRDefault="00F51288" w:rsidP="0008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3948" w:type="dxa"/>
          </w:tcPr>
          <w:p w:rsidR="00F51288" w:rsidRPr="00C11318" w:rsidRDefault="00B237AC" w:rsidP="00DA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51288" w:rsidRPr="00796BD9">
              <w:rPr>
                <w:rFonts w:ascii="Times New Roman" w:hAnsi="Times New Roman" w:cs="Times New Roman"/>
                <w:sz w:val="24"/>
                <w:szCs w:val="24"/>
              </w:rPr>
              <w:t xml:space="preserve">несение сведений в основные учетные документы о принятых документах постоянного хранения от организаций-источников комплектования (книгу учета поступления документов, лист фонда, опись дел, реестр описей дел, дело фонда) </w:t>
            </w:r>
            <w:r w:rsidR="00F51288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="00F5128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F51288">
              <w:rPr>
                <w:rFonts w:ascii="Times New Roman" w:hAnsi="Times New Roman" w:cs="Times New Roman"/>
                <w:sz w:val="24"/>
                <w:szCs w:val="24"/>
              </w:rPr>
              <w:t xml:space="preserve">. внесение записи о приеме документов </w:t>
            </w:r>
            <w:r w:rsidR="00F51288" w:rsidRPr="001F05F9">
              <w:rPr>
                <w:rFonts w:ascii="Times New Roman" w:hAnsi="Times New Roman" w:cs="Times New Roman"/>
                <w:sz w:val="24"/>
                <w:szCs w:val="24"/>
              </w:rPr>
              <w:t xml:space="preserve">ликвидированного </w:t>
            </w:r>
            <w:r w:rsidR="00F51288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F51288" w:rsidRPr="001F05F9">
              <w:rPr>
                <w:rFonts w:ascii="Times New Roman" w:hAnsi="Times New Roman" w:cs="Times New Roman"/>
                <w:sz w:val="24"/>
                <w:szCs w:val="24"/>
              </w:rPr>
              <w:t xml:space="preserve"> редакция газеты «Вести севера»</w:t>
            </w:r>
            <w:r w:rsidR="00F512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51288" w:rsidRPr="00C11318" w:rsidRDefault="00494598" w:rsidP="00D5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1" w:type="dxa"/>
          </w:tcPr>
          <w:p w:rsidR="00F51288" w:rsidRPr="00D53D06" w:rsidRDefault="00F51288" w:rsidP="00D5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F51288" w:rsidRPr="004B62C9" w:rsidRDefault="00F51288" w:rsidP="004B7BB2">
            <w:pPr>
              <w:jc w:val="center"/>
              <w:rPr>
                <w:rFonts w:ascii="Times New Roman" w:hAnsi="Times New Roman" w:cs="Times New Roman"/>
              </w:rPr>
            </w:pPr>
            <w:r w:rsidRPr="004B62C9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F51288" w:rsidRPr="00630341" w:rsidTr="008C4E5A">
        <w:trPr>
          <w:cantSplit/>
        </w:trPr>
        <w:tc>
          <w:tcPr>
            <w:tcW w:w="696" w:type="dxa"/>
          </w:tcPr>
          <w:p w:rsidR="00F51288" w:rsidRDefault="00F51288" w:rsidP="0008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948" w:type="dxa"/>
          </w:tcPr>
          <w:p w:rsidR="00F51288" w:rsidRDefault="00F51288" w:rsidP="0079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паспорта архива </w:t>
            </w:r>
          </w:p>
        </w:tc>
        <w:tc>
          <w:tcPr>
            <w:tcW w:w="1417" w:type="dxa"/>
          </w:tcPr>
          <w:p w:rsidR="00F51288" w:rsidRPr="00C11318" w:rsidRDefault="00F51288" w:rsidP="00D5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F51288" w:rsidRPr="00C11318" w:rsidRDefault="00F51288" w:rsidP="00D5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38" w:type="dxa"/>
          </w:tcPr>
          <w:p w:rsidR="00F51288" w:rsidRPr="004B62C9" w:rsidRDefault="00F51288" w:rsidP="00514744">
            <w:pPr>
              <w:jc w:val="center"/>
              <w:rPr>
                <w:rFonts w:ascii="Times New Roman" w:hAnsi="Times New Roman" w:cs="Times New Roman"/>
              </w:rPr>
            </w:pPr>
            <w:r w:rsidRPr="004B62C9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F51288" w:rsidRPr="00630341" w:rsidTr="008C4E5A">
        <w:trPr>
          <w:cantSplit/>
        </w:trPr>
        <w:tc>
          <w:tcPr>
            <w:tcW w:w="696" w:type="dxa"/>
          </w:tcPr>
          <w:p w:rsidR="00F51288" w:rsidRDefault="00F51288" w:rsidP="0008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948" w:type="dxa"/>
          </w:tcPr>
          <w:p w:rsidR="00F51288" w:rsidRDefault="00F51288" w:rsidP="00F5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работе с ПК «Архивный фонд»</w:t>
            </w:r>
          </w:p>
        </w:tc>
        <w:tc>
          <w:tcPr>
            <w:tcW w:w="1417" w:type="dxa"/>
          </w:tcPr>
          <w:p w:rsidR="00F51288" w:rsidRPr="00C11318" w:rsidRDefault="00F51288" w:rsidP="0051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F51288" w:rsidRPr="00C11318" w:rsidRDefault="00F51288" w:rsidP="0051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51288" w:rsidRPr="004B62C9" w:rsidRDefault="00F51288" w:rsidP="005147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288" w:rsidRPr="00630341" w:rsidTr="008C4E5A">
        <w:trPr>
          <w:cantSplit/>
        </w:trPr>
        <w:tc>
          <w:tcPr>
            <w:tcW w:w="696" w:type="dxa"/>
          </w:tcPr>
          <w:p w:rsidR="00F51288" w:rsidRDefault="00F51288" w:rsidP="0008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  <w:tc>
          <w:tcPr>
            <w:tcW w:w="3948" w:type="dxa"/>
          </w:tcPr>
          <w:p w:rsidR="00F51288" w:rsidRPr="00C11318" w:rsidRDefault="00DE4003" w:rsidP="00E0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03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ПК «Архивный фонд» сведений о принятых документах постоянного хранения (фонды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7, 8, 9, 38, 40, 44, 45, 49, 50, 51, 53, 54, 56, 62, 71, 74, 75, 76</w:t>
            </w:r>
            <w:r w:rsidRPr="00DE40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079B6">
              <w:rPr>
                <w:rFonts w:ascii="Times New Roman" w:hAnsi="Times New Roman" w:cs="Times New Roman"/>
                <w:sz w:val="24"/>
                <w:szCs w:val="24"/>
              </w:rPr>
              <w:t xml:space="preserve"> и по личному составу фонда № 40</w:t>
            </w:r>
          </w:p>
        </w:tc>
        <w:tc>
          <w:tcPr>
            <w:tcW w:w="1417" w:type="dxa"/>
          </w:tcPr>
          <w:p w:rsidR="00F51288" w:rsidRPr="00C11318" w:rsidRDefault="00E079B6" w:rsidP="0051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1" w:type="dxa"/>
          </w:tcPr>
          <w:p w:rsidR="00F51288" w:rsidRPr="00C11318" w:rsidRDefault="00E079B6" w:rsidP="00E0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B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графиком </w:t>
            </w:r>
          </w:p>
        </w:tc>
        <w:tc>
          <w:tcPr>
            <w:tcW w:w="1938" w:type="dxa"/>
          </w:tcPr>
          <w:p w:rsidR="00F51288" w:rsidRPr="004B62C9" w:rsidRDefault="00F51288" w:rsidP="00514744">
            <w:pPr>
              <w:jc w:val="center"/>
              <w:rPr>
                <w:rFonts w:ascii="Times New Roman" w:hAnsi="Times New Roman" w:cs="Times New Roman"/>
              </w:rPr>
            </w:pPr>
            <w:r w:rsidRPr="004B62C9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F51288" w:rsidRPr="00630341" w:rsidTr="008C4E5A">
        <w:trPr>
          <w:cantSplit/>
        </w:trPr>
        <w:tc>
          <w:tcPr>
            <w:tcW w:w="696" w:type="dxa"/>
          </w:tcPr>
          <w:p w:rsidR="00F51288" w:rsidRDefault="00F51288" w:rsidP="0008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3.7.2</w:t>
            </w:r>
          </w:p>
        </w:tc>
        <w:tc>
          <w:tcPr>
            <w:tcW w:w="3948" w:type="dxa"/>
          </w:tcPr>
          <w:p w:rsidR="00F51288" w:rsidRPr="00C11318" w:rsidRDefault="004F71AD" w:rsidP="00E0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1288" w:rsidRPr="00C11318">
              <w:rPr>
                <w:rFonts w:ascii="Times New Roman" w:hAnsi="Times New Roman" w:cs="Times New Roman"/>
                <w:sz w:val="24"/>
                <w:szCs w:val="24"/>
              </w:rPr>
              <w:t>риве</w:t>
            </w:r>
            <w:r w:rsidR="00F51288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="00F51288" w:rsidRPr="00C11318">
              <w:rPr>
                <w:rFonts w:ascii="Times New Roman" w:hAnsi="Times New Roman" w:cs="Times New Roman"/>
                <w:sz w:val="24"/>
                <w:szCs w:val="24"/>
              </w:rPr>
              <w:t xml:space="preserve"> ПК АФ в соответствии с Единым порядком, в </w:t>
            </w:r>
            <w:proofErr w:type="spellStart"/>
            <w:r w:rsidR="00F51288" w:rsidRPr="00C1131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F51288" w:rsidRPr="00C11318">
              <w:rPr>
                <w:rFonts w:ascii="Times New Roman" w:hAnsi="Times New Roman" w:cs="Times New Roman"/>
                <w:sz w:val="24"/>
                <w:szCs w:val="24"/>
              </w:rPr>
              <w:t>. заполнение</w:t>
            </w:r>
            <w:r w:rsidR="00F51288">
              <w:rPr>
                <w:rFonts w:ascii="Times New Roman" w:hAnsi="Times New Roman" w:cs="Times New Roman"/>
                <w:sz w:val="24"/>
                <w:szCs w:val="24"/>
              </w:rPr>
              <w:t xml:space="preserve"> и доработка</w:t>
            </w:r>
            <w:r w:rsidR="00F51288" w:rsidRPr="00C11318">
              <w:rPr>
                <w:rFonts w:ascii="Times New Roman" w:hAnsi="Times New Roman" w:cs="Times New Roman"/>
                <w:sz w:val="24"/>
                <w:szCs w:val="24"/>
              </w:rPr>
              <w:t xml:space="preserve"> раздела «Историческая справка» у фондов</w:t>
            </w:r>
            <w:r w:rsidR="00E079B6">
              <w:rPr>
                <w:rFonts w:ascii="Times New Roman" w:hAnsi="Times New Roman" w:cs="Times New Roman"/>
                <w:sz w:val="24"/>
                <w:szCs w:val="24"/>
              </w:rPr>
              <w:t xml:space="preserve"> № 6, 40, 41, 43</w:t>
            </w:r>
          </w:p>
        </w:tc>
        <w:tc>
          <w:tcPr>
            <w:tcW w:w="1417" w:type="dxa"/>
          </w:tcPr>
          <w:p w:rsidR="00F51288" w:rsidRPr="00C11318" w:rsidRDefault="00E079B6" w:rsidP="00514744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F51288" w:rsidRPr="00C11318" w:rsidRDefault="00F51288" w:rsidP="00514744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F51288" w:rsidRPr="004B62C9" w:rsidRDefault="00F51288" w:rsidP="00514744">
            <w:pPr>
              <w:jc w:val="center"/>
              <w:rPr>
                <w:rFonts w:ascii="Times New Roman" w:hAnsi="Times New Roman" w:cs="Times New Roman"/>
              </w:rPr>
            </w:pPr>
            <w:r w:rsidRPr="004B62C9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F51288" w:rsidRPr="00630341" w:rsidTr="008C4E5A">
        <w:trPr>
          <w:cantSplit/>
        </w:trPr>
        <w:tc>
          <w:tcPr>
            <w:tcW w:w="696" w:type="dxa"/>
          </w:tcPr>
          <w:p w:rsidR="00F51288" w:rsidRPr="00CA1994" w:rsidRDefault="00F51288" w:rsidP="00081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A19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84" w:type="dxa"/>
            <w:gridSpan w:val="4"/>
          </w:tcPr>
          <w:p w:rsidR="00F51288" w:rsidRPr="00630341" w:rsidRDefault="00F51288" w:rsidP="00E5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94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Архивного фонда Российской Федерации</w:t>
            </w:r>
          </w:p>
        </w:tc>
      </w:tr>
      <w:tr w:rsidR="00F51288" w:rsidRPr="00630341" w:rsidTr="008C4E5A">
        <w:trPr>
          <w:cantSplit/>
        </w:trPr>
        <w:tc>
          <w:tcPr>
            <w:tcW w:w="696" w:type="dxa"/>
          </w:tcPr>
          <w:p w:rsidR="00F51288" w:rsidRDefault="00F51288" w:rsidP="0008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48" w:type="dxa"/>
          </w:tcPr>
          <w:p w:rsidR="00F51288" w:rsidRDefault="00F51288" w:rsidP="00DD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состав Архивного фонда Российской Федерации документов постоянного хранения </w:t>
            </w:r>
          </w:p>
        </w:tc>
        <w:tc>
          <w:tcPr>
            <w:tcW w:w="1417" w:type="dxa"/>
          </w:tcPr>
          <w:p w:rsidR="00F51288" w:rsidRPr="00BE511E" w:rsidRDefault="004E4EF7" w:rsidP="00B378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781" w:type="dxa"/>
          </w:tcPr>
          <w:p w:rsidR="00F51288" w:rsidRPr="00C11318" w:rsidRDefault="00F51288" w:rsidP="0051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38" w:type="dxa"/>
          </w:tcPr>
          <w:p w:rsidR="00F51288" w:rsidRPr="004B62C9" w:rsidRDefault="00F51288" w:rsidP="00514744">
            <w:pPr>
              <w:jc w:val="center"/>
              <w:rPr>
                <w:rFonts w:ascii="Times New Roman" w:hAnsi="Times New Roman" w:cs="Times New Roman"/>
              </w:rPr>
            </w:pPr>
            <w:r w:rsidRPr="004B62C9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F51288" w:rsidRPr="00630341" w:rsidTr="008C4E5A">
        <w:trPr>
          <w:cantSplit/>
        </w:trPr>
        <w:tc>
          <w:tcPr>
            <w:tcW w:w="696" w:type="dxa"/>
          </w:tcPr>
          <w:p w:rsidR="00F51288" w:rsidRPr="00C11318" w:rsidRDefault="00F51288" w:rsidP="0008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948" w:type="dxa"/>
          </w:tcPr>
          <w:p w:rsidR="00F51288" w:rsidRPr="00C11318" w:rsidRDefault="00F51288" w:rsidP="0051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в том числе, документов, относящихся к государственной собственности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(ед.хр.)</w:t>
            </w:r>
          </w:p>
        </w:tc>
        <w:tc>
          <w:tcPr>
            <w:tcW w:w="1417" w:type="dxa"/>
          </w:tcPr>
          <w:p w:rsidR="00F51288" w:rsidRPr="00BE511E" w:rsidRDefault="004E4EF7" w:rsidP="00B378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81" w:type="dxa"/>
          </w:tcPr>
          <w:p w:rsidR="00F51288" w:rsidRPr="00C11318" w:rsidRDefault="00F51288" w:rsidP="0051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38" w:type="dxa"/>
          </w:tcPr>
          <w:p w:rsidR="00F51288" w:rsidRPr="004B62C9" w:rsidRDefault="00F51288" w:rsidP="00514744">
            <w:pPr>
              <w:jc w:val="center"/>
              <w:rPr>
                <w:rFonts w:ascii="Times New Roman" w:hAnsi="Times New Roman" w:cs="Times New Roman"/>
              </w:rPr>
            </w:pPr>
            <w:r w:rsidRPr="004B62C9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F51288" w:rsidRPr="00630341" w:rsidTr="008C4E5A">
        <w:trPr>
          <w:cantSplit/>
        </w:trPr>
        <w:tc>
          <w:tcPr>
            <w:tcW w:w="696" w:type="dxa"/>
          </w:tcPr>
          <w:p w:rsidR="00F51288" w:rsidRPr="00C11318" w:rsidRDefault="00F51288" w:rsidP="0008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3948" w:type="dxa"/>
          </w:tcPr>
          <w:p w:rsidR="00F51288" w:rsidRPr="00C11318" w:rsidRDefault="00F51288" w:rsidP="0051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документов, </w:t>
            </w:r>
            <w:r w:rsidRPr="00EF7B53">
              <w:rPr>
                <w:rFonts w:ascii="Times New Roman" w:hAnsi="Times New Roman" w:cs="Times New Roman"/>
                <w:sz w:val="24"/>
                <w:szCs w:val="24"/>
              </w:rPr>
              <w:t xml:space="preserve">ликвидированного 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муниципального казенного учреждения</w:t>
            </w:r>
            <w:r w:rsidRPr="00EF7B53"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 редакция газеты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 </w:t>
            </w:r>
            <w:r w:rsidRPr="00EF7B53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«Вести севера»</w:t>
            </w:r>
            <w:r w:rsidRPr="00EF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(ед.хр.)</w:t>
            </w:r>
          </w:p>
        </w:tc>
        <w:tc>
          <w:tcPr>
            <w:tcW w:w="1417" w:type="dxa"/>
          </w:tcPr>
          <w:p w:rsidR="00F51288" w:rsidRDefault="00BE511E" w:rsidP="00B3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81" w:type="dxa"/>
          </w:tcPr>
          <w:p w:rsidR="00F51288" w:rsidRPr="00C11318" w:rsidRDefault="00BE511E" w:rsidP="0051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38" w:type="dxa"/>
          </w:tcPr>
          <w:p w:rsidR="00F51288" w:rsidRPr="004B62C9" w:rsidRDefault="00F51288" w:rsidP="005147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288" w:rsidRPr="00630341" w:rsidTr="008C4E5A">
        <w:trPr>
          <w:cantSplit/>
        </w:trPr>
        <w:tc>
          <w:tcPr>
            <w:tcW w:w="696" w:type="dxa"/>
          </w:tcPr>
          <w:p w:rsidR="00F51288" w:rsidRDefault="00F51288" w:rsidP="0008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48" w:type="dxa"/>
          </w:tcPr>
          <w:p w:rsidR="00F51288" w:rsidRDefault="00F51288" w:rsidP="00E5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ЭПК Управления архивами положений об ЭК, архиве, инструкций по делопроизводству, номенклатур дел, описей дел по личному составу </w:t>
            </w:r>
          </w:p>
        </w:tc>
        <w:tc>
          <w:tcPr>
            <w:tcW w:w="1417" w:type="dxa"/>
          </w:tcPr>
          <w:p w:rsidR="00F51288" w:rsidRPr="00630341" w:rsidRDefault="00F51288" w:rsidP="0051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F51288" w:rsidRPr="00C11318" w:rsidRDefault="00F51288" w:rsidP="0076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51288" w:rsidRPr="004B62C9" w:rsidRDefault="00F51288" w:rsidP="007631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288" w:rsidRPr="00630341" w:rsidTr="008C4E5A">
        <w:trPr>
          <w:cantSplit/>
        </w:trPr>
        <w:tc>
          <w:tcPr>
            <w:tcW w:w="696" w:type="dxa"/>
          </w:tcPr>
          <w:p w:rsidR="00F51288" w:rsidRPr="00C11318" w:rsidRDefault="00F51288" w:rsidP="0008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948" w:type="dxa"/>
          </w:tcPr>
          <w:p w:rsidR="00F51288" w:rsidRPr="00C11318" w:rsidRDefault="00F51288" w:rsidP="0051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положений об ЭК</w:t>
            </w:r>
          </w:p>
        </w:tc>
        <w:tc>
          <w:tcPr>
            <w:tcW w:w="1417" w:type="dxa"/>
          </w:tcPr>
          <w:p w:rsidR="00F51288" w:rsidRPr="00C11318" w:rsidRDefault="00BE511E" w:rsidP="0051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F51288" w:rsidRPr="00E079B6" w:rsidRDefault="00681BCF" w:rsidP="0051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51288" w:rsidRPr="00E079B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38" w:type="dxa"/>
          </w:tcPr>
          <w:p w:rsidR="00F51288" w:rsidRPr="00043FCE" w:rsidRDefault="00F51288" w:rsidP="00514744">
            <w:pPr>
              <w:jc w:val="center"/>
              <w:rPr>
                <w:rFonts w:ascii="Times New Roman" w:hAnsi="Times New Roman" w:cs="Times New Roman"/>
              </w:rPr>
            </w:pPr>
            <w:r w:rsidRPr="00043FCE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F51288" w:rsidRPr="00630341" w:rsidTr="008C4E5A">
        <w:trPr>
          <w:cantSplit/>
        </w:trPr>
        <w:tc>
          <w:tcPr>
            <w:tcW w:w="696" w:type="dxa"/>
          </w:tcPr>
          <w:p w:rsidR="00F51288" w:rsidRPr="00C11318" w:rsidRDefault="00F51288" w:rsidP="0008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3948" w:type="dxa"/>
          </w:tcPr>
          <w:p w:rsidR="00F51288" w:rsidRPr="00C11318" w:rsidRDefault="00F51288" w:rsidP="0051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инструкций по делопроизводству</w:t>
            </w:r>
          </w:p>
        </w:tc>
        <w:tc>
          <w:tcPr>
            <w:tcW w:w="1417" w:type="dxa"/>
          </w:tcPr>
          <w:p w:rsidR="00F51288" w:rsidRPr="00C11318" w:rsidRDefault="00681BCF" w:rsidP="0051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F51288" w:rsidRPr="00E079B6" w:rsidRDefault="00681BCF" w:rsidP="0051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51288" w:rsidRPr="00E079B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38" w:type="dxa"/>
          </w:tcPr>
          <w:p w:rsidR="00F51288" w:rsidRPr="00043FCE" w:rsidRDefault="00F51288" w:rsidP="00514744">
            <w:pPr>
              <w:jc w:val="center"/>
              <w:rPr>
                <w:rFonts w:ascii="Times New Roman" w:hAnsi="Times New Roman" w:cs="Times New Roman"/>
              </w:rPr>
            </w:pPr>
            <w:r w:rsidRPr="00043FCE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F51288" w:rsidRPr="00630341" w:rsidTr="008C4E5A">
        <w:trPr>
          <w:cantSplit/>
        </w:trPr>
        <w:tc>
          <w:tcPr>
            <w:tcW w:w="696" w:type="dxa"/>
          </w:tcPr>
          <w:p w:rsidR="00F51288" w:rsidRPr="00C11318" w:rsidRDefault="00F51288" w:rsidP="0008165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3948" w:type="dxa"/>
          </w:tcPr>
          <w:p w:rsidR="00F51288" w:rsidRPr="00C11318" w:rsidRDefault="00F51288" w:rsidP="00514744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номенклатур дел</w:t>
            </w:r>
          </w:p>
        </w:tc>
        <w:tc>
          <w:tcPr>
            <w:tcW w:w="1417" w:type="dxa"/>
          </w:tcPr>
          <w:p w:rsidR="00F51288" w:rsidRPr="00E079B6" w:rsidRDefault="00E079B6" w:rsidP="00514744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1" w:type="dxa"/>
          </w:tcPr>
          <w:p w:rsidR="00F51288" w:rsidRPr="00E079B6" w:rsidRDefault="00F51288" w:rsidP="00514744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B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38" w:type="dxa"/>
          </w:tcPr>
          <w:p w:rsidR="00F51288" w:rsidRPr="00043FCE" w:rsidRDefault="00F51288" w:rsidP="00514744">
            <w:pPr>
              <w:jc w:val="center"/>
              <w:rPr>
                <w:rFonts w:ascii="Times New Roman" w:hAnsi="Times New Roman" w:cs="Times New Roman"/>
              </w:rPr>
            </w:pPr>
            <w:r w:rsidRPr="00043FCE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F51288" w:rsidRPr="00630341" w:rsidTr="008C4E5A">
        <w:trPr>
          <w:cantSplit/>
        </w:trPr>
        <w:tc>
          <w:tcPr>
            <w:tcW w:w="696" w:type="dxa"/>
          </w:tcPr>
          <w:p w:rsidR="00F51288" w:rsidRPr="00C11318" w:rsidRDefault="00F51288" w:rsidP="0008165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3948" w:type="dxa"/>
          </w:tcPr>
          <w:p w:rsidR="00F51288" w:rsidRPr="00C11318" w:rsidRDefault="00F51288" w:rsidP="00514744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описей дел по личному составу (ед. хр.)</w:t>
            </w:r>
          </w:p>
        </w:tc>
        <w:tc>
          <w:tcPr>
            <w:tcW w:w="1417" w:type="dxa"/>
          </w:tcPr>
          <w:p w:rsidR="00F51288" w:rsidRPr="00E079B6" w:rsidRDefault="004E4EF7" w:rsidP="00AE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81" w:type="dxa"/>
          </w:tcPr>
          <w:p w:rsidR="00F51288" w:rsidRPr="00E079B6" w:rsidRDefault="00F51288" w:rsidP="00514744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B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38" w:type="dxa"/>
          </w:tcPr>
          <w:p w:rsidR="00F51288" w:rsidRPr="00043FCE" w:rsidRDefault="00F51288" w:rsidP="00514744">
            <w:pPr>
              <w:jc w:val="center"/>
              <w:rPr>
                <w:rFonts w:ascii="Times New Roman" w:hAnsi="Times New Roman" w:cs="Times New Roman"/>
              </w:rPr>
            </w:pPr>
            <w:r w:rsidRPr="00043FCE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F51288" w:rsidRPr="00630341" w:rsidTr="008C4E5A">
        <w:trPr>
          <w:cantSplit/>
        </w:trPr>
        <w:tc>
          <w:tcPr>
            <w:tcW w:w="696" w:type="dxa"/>
          </w:tcPr>
          <w:p w:rsidR="00F51288" w:rsidRPr="008149FC" w:rsidRDefault="00F51288" w:rsidP="008149FC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9FC">
              <w:rPr>
                <w:rFonts w:ascii="Times New Roman" w:hAnsi="Times New Roman" w:cs="Times New Roman"/>
                <w:sz w:val="16"/>
                <w:szCs w:val="16"/>
              </w:rPr>
              <w:t>4.2.4.1</w:t>
            </w:r>
          </w:p>
        </w:tc>
        <w:tc>
          <w:tcPr>
            <w:tcW w:w="3948" w:type="dxa"/>
          </w:tcPr>
          <w:p w:rsidR="00F51288" w:rsidRPr="008149FC" w:rsidRDefault="00F51288" w:rsidP="00514744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49FC">
              <w:rPr>
                <w:rFonts w:ascii="Times New Roman" w:hAnsi="Times New Roman" w:cs="Times New Roman"/>
                <w:sz w:val="24"/>
                <w:szCs w:val="24"/>
              </w:rPr>
              <w:t>в том числе описей дел по личному составу, относящихся к государственной собственности Свердловской области (ед. хр.)</w:t>
            </w:r>
          </w:p>
        </w:tc>
        <w:tc>
          <w:tcPr>
            <w:tcW w:w="1417" w:type="dxa"/>
          </w:tcPr>
          <w:p w:rsidR="00F51288" w:rsidRPr="00E079B6" w:rsidRDefault="00F51288" w:rsidP="00514744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B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81" w:type="dxa"/>
          </w:tcPr>
          <w:p w:rsidR="00F51288" w:rsidRPr="00E079B6" w:rsidRDefault="00F51288" w:rsidP="00514744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B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38" w:type="dxa"/>
          </w:tcPr>
          <w:p w:rsidR="00F51288" w:rsidRPr="00043FCE" w:rsidRDefault="00F51288" w:rsidP="00514744">
            <w:pPr>
              <w:jc w:val="center"/>
              <w:rPr>
                <w:rFonts w:ascii="Times New Roman" w:hAnsi="Times New Roman" w:cs="Times New Roman"/>
              </w:rPr>
            </w:pPr>
            <w:r w:rsidRPr="00043FCE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F51288" w:rsidRPr="00630341" w:rsidTr="008C4E5A">
        <w:trPr>
          <w:cantSplit/>
        </w:trPr>
        <w:tc>
          <w:tcPr>
            <w:tcW w:w="696" w:type="dxa"/>
          </w:tcPr>
          <w:p w:rsidR="00F51288" w:rsidRPr="008149FC" w:rsidRDefault="00F51288" w:rsidP="008149FC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4.2.4.2</w:t>
            </w:r>
          </w:p>
        </w:tc>
        <w:tc>
          <w:tcPr>
            <w:tcW w:w="3948" w:type="dxa"/>
          </w:tcPr>
          <w:p w:rsidR="00F51288" w:rsidRPr="00C11318" w:rsidRDefault="00F51288" w:rsidP="008149FC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49FC">
              <w:rPr>
                <w:rFonts w:ascii="Times New Roman" w:hAnsi="Times New Roman" w:cs="Times New Roman"/>
                <w:sz w:val="24"/>
                <w:szCs w:val="24"/>
              </w:rPr>
              <w:t>в том числе описей дел по личному составу</w:t>
            </w: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7B53">
              <w:rPr>
                <w:rFonts w:ascii="Times New Roman" w:hAnsi="Times New Roman" w:cs="Times New Roman"/>
                <w:sz w:val="24"/>
                <w:szCs w:val="24"/>
              </w:rPr>
              <w:t xml:space="preserve">ликвидированного 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муниципального казенного учреждения</w:t>
            </w:r>
            <w:r w:rsidRPr="00EF7B53"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 редакция газеты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 </w:t>
            </w:r>
            <w:r w:rsidRPr="00EF7B53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«Вести севера»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 (ед. хр.)</w:t>
            </w:r>
          </w:p>
        </w:tc>
        <w:tc>
          <w:tcPr>
            <w:tcW w:w="1417" w:type="dxa"/>
          </w:tcPr>
          <w:p w:rsidR="00F51288" w:rsidRDefault="00BE511E" w:rsidP="0081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F51288" w:rsidRPr="00C11318" w:rsidRDefault="0080689B" w:rsidP="008149FC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079B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38" w:type="dxa"/>
          </w:tcPr>
          <w:p w:rsidR="00F51288" w:rsidRPr="00043FCE" w:rsidRDefault="00F51288" w:rsidP="00814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288" w:rsidRPr="00630341" w:rsidTr="008C4E5A">
        <w:trPr>
          <w:cantSplit/>
        </w:trPr>
        <w:tc>
          <w:tcPr>
            <w:tcW w:w="696" w:type="dxa"/>
          </w:tcPr>
          <w:p w:rsidR="00F51288" w:rsidRPr="00732260" w:rsidRDefault="00F51288" w:rsidP="0008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948" w:type="dxa"/>
          </w:tcPr>
          <w:p w:rsidR="00F51288" w:rsidRDefault="00F51288" w:rsidP="00B0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архивных документов </w:t>
            </w:r>
          </w:p>
        </w:tc>
        <w:tc>
          <w:tcPr>
            <w:tcW w:w="1417" w:type="dxa"/>
          </w:tcPr>
          <w:p w:rsidR="00F51288" w:rsidRDefault="00BE511E" w:rsidP="0049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  <w:p w:rsidR="00F51288" w:rsidRPr="0038350F" w:rsidRDefault="00F51288" w:rsidP="00490D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1" w:type="dxa"/>
          </w:tcPr>
          <w:p w:rsidR="00F51288" w:rsidRPr="00045B98" w:rsidRDefault="00F51288" w:rsidP="00DA7CD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938" w:type="dxa"/>
          </w:tcPr>
          <w:p w:rsidR="00F51288" w:rsidRPr="00045B98" w:rsidRDefault="00F51288" w:rsidP="00045B9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</w:tr>
      <w:tr w:rsidR="00F51288" w:rsidRPr="00630341" w:rsidTr="008C4E5A">
        <w:trPr>
          <w:cantSplit/>
        </w:trPr>
        <w:tc>
          <w:tcPr>
            <w:tcW w:w="696" w:type="dxa"/>
          </w:tcPr>
          <w:p w:rsidR="00F51288" w:rsidRPr="00732260" w:rsidRDefault="00F51288" w:rsidP="0008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60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948" w:type="dxa"/>
          </w:tcPr>
          <w:p w:rsidR="00F51288" w:rsidRDefault="00F51288" w:rsidP="00B0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 постоянного хранения</w:t>
            </w:r>
          </w:p>
        </w:tc>
        <w:tc>
          <w:tcPr>
            <w:tcW w:w="1417" w:type="dxa"/>
          </w:tcPr>
          <w:p w:rsidR="00F51288" w:rsidRPr="003445CF" w:rsidRDefault="00BE511E" w:rsidP="00DA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  <w:p w:rsidR="00F51288" w:rsidRPr="00045B98" w:rsidRDefault="00F51288" w:rsidP="00DA7CD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81" w:type="dxa"/>
          </w:tcPr>
          <w:p w:rsidR="00F51288" w:rsidRPr="00045B98" w:rsidRDefault="00F51288" w:rsidP="00DA7CD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38" w:type="dxa"/>
          </w:tcPr>
          <w:p w:rsidR="00F51288" w:rsidRPr="00045B98" w:rsidRDefault="00F51288" w:rsidP="001B05E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043FCE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F51288" w:rsidRPr="00630341" w:rsidTr="008C4E5A">
        <w:trPr>
          <w:cantSplit/>
        </w:trPr>
        <w:tc>
          <w:tcPr>
            <w:tcW w:w="696" w:type="dxa"/>
          </w:tcPr>
          <w:p w:rsidR="00F51288" w:rsidRPr="00732260" w:rsidRDefault="00F51288" w:rsidP="00081651">
            <w:pPr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260">
              <w:rPr>
                <w:rFonts w:ascii="Times New Roman" w:hAnsi="Times New Roman" w:cs="Times New Roman"/>
                <w:sz w:val="20"/>
                <w:szCs w:val="20"/>
              </w:rPr>
              <w:t>4.3.1.1</w:t>
            </w:r>
          </w:p>
        </w:tc>
        <w:tc>
          <w:tcPr>
            <w:tcW w:w="3948" w:type="dxa"/>
          </w:tcPr>
          <w:p w:rsidR="00F51288" w:rsidRDefault="00F51288" w:rsidP="0034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 организаций–источников комплектования</w:t>
            </w:r>
            <w:r w:rsidRPr="00B003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417" w:type="dxa"/>
          </w:tcPr>
          <w:p w:rsidR="00F51288" w:rsidRPr="00630341" w:rsidRDefault="00EB7B21" w:rsidP="0049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81" w:type="dxa"/>
          </w:tcPr>
          <w:p w:rsidR="00F51288" w:rsidRPr="00C11318" w:rsidRDefault="00F51288" w:rsidP="00490D2B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38" w:type="dxa"/>
          </w:tcPr>
          <w:p w:rsidR="00F51288" w:rsidRPr="00043FCE" w:rsidRDefault="00F51288" w:rsidP="00490D2B">
            <w:pPr>
              <w:jc w:val="center"/>
              <w:rPr>
                <w:rFonts w:ascii="Times New Roman" w:hAnsi="Times New Roman" w:cs="Times New Roman"/>
              </w:rPr>
            </w:pPr>
            <w:r w:rsidRPr="00043FCE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F51288" w:rsidRPr="00630341" w:rsidTr="008C4E5A">
        <w:trPr>
          <w:cantSplit/>
        </w:trPr>
        <w:tc>
          <w:tcPr>
            <w:tcW w:w="696" w:type="dxa"/>
          </w:tcPr>
          <w:p w:rsidR="00F51288" w:rsidRPr="00732260" w:rsidRDefault="00F51288" w:rsidP="00081651">
            <w:pPr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260">
              <w:rPr>
                <w:rFonts w:ascii="Times New Roman" w:hAnsi="Times New Roman" w:cs="Times New Roman"/>
                <w:sz w:val="20"/>
                <w:szCs w:val="20"/>
              </w:rPr>
              <w:t>4.3.1.2</w:t>
            </w:r>
          </w:p>
        </w:tc>
        <w:tc>
          <w:tcPr>
            <w:tcW w:w="3948" w:type="dxa"/>
          </w:tcPr>
          <w:p w:rsidR="00F51288" w:rsidRPr="00EF7B53" w:rsidRDefault="00F51288" w:rsidP="000F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EF7B53">
              <w:rPr>
                <w:rFonts w:ascii="Times New Roman" w:hAnsi="Times New Roman" w:cs="Times New Roman"/>
                <w:sz w:val="24"/>
                <w:szCs w:val="24"/>
              </w:rPr>
              <w:t>рием архивных документов постоянного срока 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7B53">
              <w:rPr>
                <w:rFonts w:ascii="Times New Roman" w:hAnsi="Times New Roman" w:cs="Times New Roman"/>
                <w:sz w:val="24"/>
                <w:szCs w:val="24"/>
              </w:rPr>
              <w:t xml:space="preserve"> ликвидированного 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муниципального казенного учреждения</w:t>
            </w:r>
            <w:r w:rsidRPr="00EF7B53"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 редакция газеты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 </w:t>
            </w:r>
            <w:r w:rsidRPr="00EF7B53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«Вести севера»</w:t>
            </w:r>
            <w:r w:rsidRPr="00EF7B53">
              <w:rPr>
                <w:rFonts w:ascii="Times New Roman" w:hAnsi="Times New Roman" w:cs="Times New Roman"/>
                <w:sz w:val="24"/>
                <w:szCs w:val="24"/>
              </w:rPr>
              <w:t xml:space="preserve"> (ед.хр.)</w:t>
            </w:r>
          </w:p>
        </w:tc>
        <w:tc>
          <w:tcPr>
            <w:tcW w:w="1417" w:type="dxa"/>
          </w:tcPr>
          <w:p w:rsidR="00F51288" w:rsidRPr="00E82364" w:rsidRDefault="00BE511E" w:rsidP="003445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81" w:type="dxa"/>
          </w:tcPr>
          <w:p w:rsidR="00F51288" w:rsidRPr="00BE511E" w:rsidRDefault="0080689B" w:rsidP="008068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079B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38" w:type="dxa"/>
          </w:tcPr>
          <w:p w:rsidR="00F51288" w:rsidRPr="00043FCE" w:rsidRDefault="00F51288" w:rsidP="00DA7CDD">
            <w:pPr>
              <w:jc w:val="center"/>
              <w:rPr>
                <w:rFonts w:ascii="Times New Roman" w:hAnsi="Times New Roman" w:cs="Times New Roman"/>
              </w:rPr>
            </w:pPr>
            <w:r w:rsidRPr="00043FCE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F51288" w:rsidRPr="00630341" w:rsidTr="008C4E5A">
        <w:trPr>
          <w:cantSplit/>
        </w:trPr>
        <w:tc>
          <w:tcPr>
            <w:tcW w:w="696" w:type="dxa"/>
          </w:tcPr>
          <w:p w:rsidR="00F51288" w:rsidRPr="00732260" w:rsidRDefault="00F51288" w:rsidP="0008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60"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3948" w:type="dxa"/>
          </w:tcPr>
          <w:p w:rsidR="00F51288" w:rsidRPr="00EF7B53" w:rsidRDefault="00F51288" w:rsidP="000F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B53">
              <w:rPr>
                <w:rFonts w:ascii="Times New Roman" w:hAnsi="Times New Roman" w:cs="Times New Roman"/>
                <w:sz w:val="24"/>
                <w:szCs w:val="24"/>
              </w:rPr>
              <w:t xml:space="preserve">рием архивных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личному составу</w:t>
            </w:r>
            <w:r w:rsidRPr="00EF7B53">
              <w:rPr>
                <w:rFonts w:ascii="Times New Roman" w:hAnsi="Times New Roman" w:cs="Times New Roman"/>
                <w:sz w:val="24"/>
                <w:szCs w:val="24"/>
              </w:rPr>
              <w:t xml:space="preserve"> ликвидированного 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муниципального казенного учреждения</w:t>
            </w:r>
            <w:r w:rsidRPr="00EF7B53"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 редакция газеты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 </w:t>
            </w:r>
            <w:r w:rsidRPr="00EF7B53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«Вести севера»</w:t>
            </w:r>
            <w:r w:rsidRPr="00EF7B53">
              <w:rPr>
                <w:rFonts w:ascii="Times New Roman" w:hAnsi="Times New Roman" w:cs="Times New Roman"/>
                <w:sz w:val="24"/>
                <w:szCs w:val="24"/>
              </w:rPr>
              <w:t xml:space="preserve"> (ед.хр.)</w:t>
            </w:r>
          </w:p>
        </w:tc>
        <w:tc>
          <w:tcPr>
            <w:tcW w:w="1417" w:type="dxa"/>
          </w:tcPr>
          <w:p w:rsidR="00F51288" w:rsidRPr="008149FC" w:rsidRDefault="00BE511E" w:rsidP="003F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F51288" w:rsidRPr="00E82364" w:rsidRDefault="00F51288" w:rsidP="003F1D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3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81" w:type="dxa"/>
          </w:tcPr>
          <w:p w:rsidR="00F51288" w:rsidRPr="00BE511E" w:rsidRDefault="0080689B" w:rsidP="00490D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079B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38" w:type="dxa"/>
          </w:tcPr>
          <w:p w:rsidR="00F51288" w:rsidRPr="00043FCE" w:rsidRDefault="00F51288" w:rsidP="00490D2B">
            <w:pPr>
              <w:jc w:val="center"/>
              <w:rPr>
                <w:rFonts w:ascii="Times New Roman" w:hAnsi="Times New Roman" w:cs="Times New Roman"/>
              </w:rPr>
            </w:pPr>
            <w:r w:rsidRPr="00043FCE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F51288" w:rsidRPr="00630341" w:rsidTr="008C4E5A">
        <w:trPr>
          <w:cantSplit/>
        </w:trPr>
        <w:tc>
          <w:tcPr>
            <w:tcW w:w="696" w:type="dxa"/>
          </w:tcPr>
          <w:p w:rsidR="00F51288" w:rsidRDefault="00F51288" w:rsidP="0008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948" w:type="dxa"/>
          </w:tcPr>
          <w:p w:rsidR="00F51288" w:rsidRPr="00C11318" w:rsidRDefault="00F51288" w:rsidP="00490D2B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Паспортизация архивов организаций (составление паспортов архивов на 01 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1417" w:type="dxa"/>
          </w:tcPr>
          <w:p w:rsidR="00F51288" w:rsidRPr="00C11318" w:rsidRDefault="00F51288" w:rsidP="00490D2B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1" w:type="dxa"/>
          </w:tcPr>
          <w:p w:rsidR="00F51288" w:rsidRPr="00C11318" w:rsidRDefault="00F51288" w:rsidP="00490D2B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38" w:type="dxa"/>
          </w:tcPr>
          <w:p w:rsidR="00F51288" w:rsidRPr="00043FCE" w:rsidRDefault="00F51288" w:rsidP="00490D2B">
            <w:pPr>
              <w:jc w:val="center"/>
              <w:rPr>
                <w:rFonts w:ascii="Times New Roman" w:hAnsi="Times New Roman" w:cs="Times New Roman"/>
              </w:rPr>
            </w:pPr>
            <w:r w:rsidRPr="00043FCE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F51288" w:rsidRPr="00630341" w:rsidTr="008C4E5A">
        <w:trPr>
          <w:cantSplit/>
        </w:trPr>
        <w:tc>
          <w:tcPr>
            <w:tcW w:w="696" w:type="dxa"/>
          </w:tcPr>
          <w:p w:rsidR="00F51288" w:rsidRDefault="00F51288" w:rsidP="0008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948" w:type="dxa"/>
          </w:tcPr>
          <w:p w:rsidR="00F51288" w:rsidRDefault="00F51288" w:rsidP="00E5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семинаров, учебных занятий</w:t>
            </w:r>
          </w:p>
        </w:tc>
        <w:tc>
          <w:tcPr>
            <w:tcW w:w="1417" w:type="dxa"/>
          </w:tcPr>
          <w:p w:rsidR="00F51288" w:rsidRPr="00630341" w:rsidRDefault="00F51288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F51288" w:rsidRPr="00630341" w:rsidRDefault="00F51288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51288" w:rsidRPr="00630341" w:rsidRDefault="00F51288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88" w:rsidRPr="00630341" w:rsidTr="008C4E5A">
        <w:trPr>
          <w:cantSplit/>
        </w:trPr>
        <w:tc>
          <w:tcPr>
            <w:tcW w:w="696" w:type="dxa"/>
          </w:tcPr>
          <w:p w:rsidR="00F51288" w:rsidRDefault="00F51288" w:rsidP="0008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3948" w:type="dxa"/>
          </w:tcPr>
          <w:p w:rsidR="00F51288" w:rsidRPr="006B69CD" w:rsidRDefault="00F51288" w:rsidP="00490D2B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69CD">
              <w:rPr>
                <w:rFonts w:ascii="Times New Roman" w:hAnsi="Times New Roman" w:cs="Times New Roman"/>
                <w:sz w:val="24"/>
                <w:szCs w:val="24"/>
              </w:rPr>
              <w:t>семинар о внедрении в работу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самоуправления, утвержденных приказом Министерства культуры Российской Федерации от 31.03.2015 № 526</w:t>
            </w:r>
          </w:p>
        </w:tc>
        <w:tc>
          <w:tcPr>
            <w:tcW w:w="1417" w:type="dxa"/>
          </w:tcPr>
          <w:p w:rsidR="00F51288" w:rsidRPr="006B69CD" w:rsidRDefault="00F51288" w:rsidP="00490D2B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F51288" w:rsidRPr="006B69CD" w:rsidRDefault="00F51288" w:rsidP="00490D2B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69C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1938" w:type="dxa"/>
          </w:tcPr>
          <w:p w:rsidR="00F51288" w:rsidRPr="00043FCE" w:rsidRDefault="00F51288" w:rsidP="00490D2B">
            <w:pPr>
              <w:jc w:val="center"/>
              <w:rPr>
                <w:rFonts w:ascii="Times New Roman" w:hAnsi="Times New Roman" w:cs="Times New Roman"/>
              </w:rPr>
            </w:pPr>
            <w:r w:rsidRPr="00043FCE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F51288" w:rsidRPr="00630341" w:rsidTr="008C4E5A">
        <w:trPr>
          <w:cantSplit/>
        </w:trPr>
        <w:tc>
          <w:tcPr>
            <w:tcW w:w="696" w:type="dxa"/>
          </w:tcPr>
          <w:p w:rsidR="00F51288" w:rsidRDefault="00F51288" w:rsidP="0008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4.5.2</w:t>
            </w:r>
          </w:p>
        </w:tc>
        <w:tc>
          <w:tcPr>
            <w:tcW w:w="3948" w:type="dxa"/>
          </w:tcPr>
          <w:p w:rsidR="00F51288" w:rsidRPr="006B69CD" w:rsidRDefault="00F51288" w:rsidP="00490D2B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69CD">
              <w:rPr>
                <w:rFonts w:ascii="Times New Roman" w:hAnsi="Times New Roman" w:cs="Times New Roman"/>
                <w:sz w:val="24"/>
                <w:szCs w:val="24"/>
              </w:rPr>
              <w:t>семинар о внедрении в работу территориальных органов исполнительной власти Свердловской области-источников комплектования муниципальных архивов Примерной инструкции по делопроизводству в исполнительных органах государственной власти Свердловской области после утверждения распоряжением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вительства Свердловской области</w:t>
            </w:r>
          </w:p>
        </w:tc>
        <w:tc>
          <w:tcPr>
            <w:tcW w:w="1417" w:type="dxa"/>
          </w:tcPr>
          <w:p w:rsidR="00F51288" w:rsidRPr="006B69CD" w:rsidRDefault="00F51288" w:rsidP="00490D2B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F51288" w:rsidRPr="006B69CD" w:rsidRDefault="00F51288" w:rsidP="00490D2B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CD">
              <w:rPr>
                <w:rFonts w:ascii="Times New Roman" w:hAnsi="Times New Roman" w:cs="Times New Roman"/>
                <w:sz w:val="24"/>
                <w:szCs w:val="24"/>
              </w:rPr>
              <w:t>После утверждения</w:t>
            </w:r>
          </w:p>
        </w:tc>
        <w:tc>
          <w:tcPr>
            <w:tcW w:w="1938" w:type="dxa"/>
          </w:tcPr>
          <w:p w:rsidR="00F51288" w:rsidRPr="00043FCE" w:rsidRDefault="00F51288" w:rsidP="00490D2B">
            <w:pPr>
              <w:jc w:val="center"/>
              <w:rPr>
                <w:rFonts w:ascii="Times New Roman" w:hAnsi="Times New Roman" w:cs="Times New Roman"/>
              </w:rPr>
            </w:pPr>
            <w:r w:rsidRPr="00043FCE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F51288" w:rsidRPr="00630341" w:rsidTr="008C4E5A">
        <w:trPr>
          <w:cantSplit/>
        </w:trPr>
        <w:tc>
          <w:tcPr>
            <w:tcW w:w="696" w:type="dxa"/>
          </w:tcPr>
          <w:p w:rsidR="00F51288" w:rsidRDefault="00F51288" w:rsidP="0008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948" w:type="dxa"/>
          </w:tcPr>
          <w:p w:rsidR="00F51288" w:rsidRPr="00C11318" w:rsidRDefault="00F51288" w:rsidP="0049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Консультации и оказание практической помощи организациям–источникам комплектования при описании дел, составлении номенклатур дел</w:t>
            </w:r>
          </w:p>
        </w:tc>
        <w:tc>
          <w:tcPr>
            <w:tcW w:w="1417" w:type="dxa"/>
          </w:tcPr>
          <w:p w:rsidR="00F51288" w:rsidRPr="0080689B" w:rsidRDefault="0080689B" w:rsidP="0049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81" w:type="dxa"/>
          </w:tcPr>
          <w:p w:rsidR="00F51288" w:rsidRPr="0080689B" w:rsidRDefault="00F51288" w:rsidP="0049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F51288" w:rsidRPr="00043FCE" w:rsidRDefault="00F51288" w:rsidP="00490D2B">
            <w:pPr>
              <w:jc w:val="center"/>
              <w:rPr>
                <w:rFonts w:ascii="Times New Roman" w:hAnsi="Times New Roman" w:cs="Times New Roman"/>
              </w:rPr>
            </w:pPr>
            <w:r w:rsidRPr="00043FCE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F51288" w:rsidRPr="00630341" w:rsidTr="008C4E5A">
        <w:trPr>
          <w:cantSplit/>
        </w:trPr>
        <w:tc>
          <w:tcPr>
            <w:tcW w:w="696" w:type="dxa"/>
          </w:tcPr>
          <w:p w:rsidR="00F51288" w:rsidRPr="0055408E" w:rsidRDefault="00F51288" w:rsidP="00081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5540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84" w:type="dxa"/>
            <w:gridSpan w:val="4"/>
          </w:tcPr>
          <w:p w:rsidR="00F51288" w:rsidRPr="00630341" w:rsidRDefault="00F51288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8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справочно-поисковых средств к архивным документам</w:t>
            </w:r>
          </w:p>
        </w:tc>
      </w:tr>
      <w:tr w:rsidR="00F51288" w:rsidRPr="00630341" w:rsidTr="008C4E5A">
        <w:trPr>
          <w:cantSplit/>
        </w:trPr>
        <w:tc>
          <w:tcPr>
            <w:tcW w:w="696" w:type="dxa"/>
          </w:tcPr>
          <w:p w:rsidR="00F51288" w:rsidRDefault="00F51288" w:rsidP="0008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48" w:type="dxa"/>
          </w:tcPr>
          <w:p w:rsidR="00F51288" w:rsidRDefault="00F51288" w:rsidP="0049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архивных документов </w:t>
            </w:r>
          </w:p>
        </w:tc>
        <w:tc>
          <w:tcPr>
            <w:tcW w:w="1417" w:type="dxa"/>
          </w:tcPr>
          <w:p w:rsidR="00F51288" w:rsidRPr="00630341" w:rsidRDefault="00F51288" w:rsidP="0049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F51288" w:rsidRPr="00C11318" w:rsidRDefault="00F51288" w:rsidP="0049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По мере надобности</w:t>
            </w:r>
          </w:p>
        </w:tc>
        <w:tc>
          <w:tcPr>
            <w:tcW w:w="1938" w:type="dxa"/>
          </w:tcPr>
          <w:p w:rsidR="00F51288" w:rsidRPr="004B62C9" w:rsidRDefault="00F51288" w:rsidP="00490D2B">
            <w:pPr>
              <w:jc w:val="center"/>
              <w:rPr>
                <w:rFonts w:ascii="Times New Roman" w:hAnsi="Times New Roman" w:cs="Times New Roman"/>
              </w:rPr>
            </w:pPr>
            <w:r w:rsidRPr="004B62C9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F51288" w:rsidRPr="00630341" w:rsidTr="008C4E5A">
        <w:trPr>
          <w:cantSplit/>
        </w:trPr>
        <w:tc>
          <w:tcPr>
            <w:tcW w:w="696" w:type="dxa"/>
          </w:tcPr>
          <w:p w:rsidR="00F51288" w:rsidRDefault="00F51288" w:rsidP="0008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948" w:type="dxa"/>
          </w:tcPr>
          <w:p w:rsidR="00F51288" w:rsidRDefault="00F51288" w:rsidP="0049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исторических справок</w:t>
            </w:r>
          </w:p>
        </w:tc>
        <w:tc>
          <w:tcPr>
            <w:tcW w:w="1417" w:type="dxa"/>
          </w:tcPr>
          <w:p w:rsidR="00F51288" w:rsidRPr="00630341" w:rsidRDefault="00F51288" w:rsidP="0049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F51288" w:rsidRPr="00C11318" w:rsidRDefault="00F51288" w:rsidP="0049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По мере надобности</w:t>
            </w:r>
          </w:p>
        </w:tc>
        <w:tc>
          <w:tcPr>
            <w:tcW w:w="1938" w:type="dxa"/>
          </w:tcPr>
          <w:p w:rsidR="00F51288" w:rsidRPr="004B62C9" w:rsidRDefault="00F51288" w:rsidP="00490D2B">
            <w:pPr>
              <w:jc w:val="center"/>
              <w:rPr>
                <w:rFonts w:ascii="Times New Roman" w:hAnsi="Times New Roman" w:cs="Times New Roman"/>
              </w:rPr>
            </w:pPr>
            <w:r w:rsidRPr="004B62C9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F51288" w:rsidRPr="00630341" w:rsidTr="008C4E5A">
        <w:trPr>
          <w:cantSplit/>
        </w:trPr>
        <w:tc>
          <w:tcPr>
            <w:tcW w:w="696" w:type="dxa"/>
          </w:tcPr>
          <w:p w:rsidR="00F51288" w:rsidRDefault="00F51288" w:rsidP="0008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948" w:type="dxa"/>
          </w:tcPr>
          <w:p w:rsidR="00F51288" w:rsidRDefault="00F51288" w:rsidP="0019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учет НСА</w:t>
            </w:r>
          </w:p>
          <w:p w:rsidR="00F51288" w:rsidRDefault="00F51288" w:rsidP="0019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1288" w:rsidRPr="00630341" w:rsidRDefault="00F51288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F51288" w:rsidRPr="00630341" w:rsidRDefault="00F51288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51288" w:rsidRPr="00630341" w:rsidRDefault="00F51288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88" w:rsidRPr="00630341" w:rsidTr="008C4E5A">
        <w:trPr>
          <w:cantSplit/>
        </w:trPr>
        <w:tc>
          <w:tcPr>
            <w:tcW w:w="696" w:type="dxa"/>
          </w:tcPr>
          <w:p w:rsidR="00F51288" w:rsidRDefault="00F51288" w:rsidP="0008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3948" w:type="dxa"/>
          </w:tcPr>
          <w:p w:rsidR="00F51288" w:rsidRPr="00C11318" w:rsidRDefault="004F71AD" w:rsidP="00490D2B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1288" w:rsidRPr="00C11318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перспективного плана проведения работ по улучшению научно-справочного аппарата </w:t>
            </w:r>
          </w:p>
        </w:tc>
        <w:tc>
          <w:tcPr>
            <w:tcW w:w="1417" w:type="dxa"/>
          </w:tcPr>
          <w:p w:rsidR="00F51288" w:rsidRPr="00C11318" w:rsidRDefault="00F51288" w:rsidP="00490D2B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F51288" w:rsidRPr="00C11318" w:rsidRDefault="00F51288" w:rsidP="00490D2B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38" w:type="dxa"/>
          </w:tcPr>
          <w:p w:rsidR="00F51288" w:rsidRPr="00043FCE" w:rsidRDefault="00F51288" w:rsidP="00490D2B">
            <w:pPr>
              <w:jc w:val="center"/>
              <w:rPr>
                <w:rFonts w:ascii="Times New Roman" w:hAnsi="Times New Roman" w:cs="Times New Roman"/>
              </w:rPr>
            </w:pPr>
            <w:r w:rsidRPr="00043FCE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F51288" w:rsidRPr="00630341" w:rsidTr="008C4E5A">
        <w:trPr>
          <w:cantSplit/>
        </w:trPr>
        <w:tc>
          <w:tcPr>
            <w:tcW w:w="696" w:type="dxa"/>
          </w:tcPr>
          <w:p w:rsidR="00F51288" w:rsidRDefault="00F51288" w:rsidP="00D3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 w:rsidR="00D33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8" w:type="dxa"/>
          </w:tcPr>
          <w:p w:rsidR="00F51288" w:rsidRDefault="00F51288" w:rsidP="00490D2B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предисловий к описям дел фондов постоянного 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приеме и описании документов (описей)</w:t>
            </w:r>
          </w:p>
          <w:p w:rsidR="00F51288" w:rsidRPr="00C11318" w:rsidRDefault="00F51288" w:rsidP="00490D2B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1288" w:rsidRPr="00C11318" w:rsidRDefault="004E4EF7" w:rsidP="00E309ED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81" w:type="dxa"/>
          </w:tcPr>
          <w:p w:rsidR="00F51288" w:rsidRPr="00C11318" w:rsidRDefault="00F51288" w:rsidP="00490D2B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F51288" w:rsidRPr="004B62C9" w:rsidRDefault="00F51288" w:rsidP="00490D2B">
            <w:pPr>
              <w:jc w:val="center"/>
              <w:rPr>
                <w:rFonts w:ascii="Times New Roman" w:hAnsi="Times New Roman" w:cs="Times New Roman"/>
              </w:rPr>
            </w:pPr>
            <w:r w:rsidRPr="004B62C9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F51288" w:rsidRPr="00630341" w:rsidTr="008C4E5A">
        <w:trPr>
          <w:cantSplit/>
        </w:trPr>
        <w:tc>
          <w:tcPr>
            <w:tcW w:w="696" w:type="dxa"/>
          </w:tcPr>
          <w:p w:rsidR="00F51288" w:rsidRDefault="00F51288" w:rsidP="0008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948" w:type="dxa"/>
          </w:tcPr>
          <w:p w:rsidR="00F51288" w:rsidRPr="00732260" w:rsidRDefault="00F51288" w:rsidP="0079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6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переводу в электронную форму дел, относящихся к государственной собственности Свердловской области в соответствии с п. 2.2.1 (фондов/описей/ед.хр./страниц)</w:t>
            </w:r>
          </w:p>
        </w:tc>
        <w:tc>
          <w:tcPr>
            <w:tcW w:w="1417" w:type="dxa"/>
          </w:tcPr>
          <w:p w:rsidR="00F51288" w:rsidRPr="00763147" w:rsidRDefault="00F51288" w:rsidP="00801F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2A04">
              <w:rPr>
                <w:rFonts w:ascii="Times New Roman" w:hAnsi="Times New Roman" w:cs="Times New Roman"/>
                <w:sz w:val="24"/>
                <w:szCs w:val="24"/>
              </w:rPr>
              <w:t>1/1/</w:t>
            </w:r>
            <w:r w:rsidR="00801F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A2A04">
              <w:rPr>
                <w:rFonts w:ascii="Times New Roman" w:hAnsi="Times New Roman" w:cs="Times New Roman"/>
                <w:sz w:val="24"/>
                <w:szCs w:val="24"/>
              </w:rPr>
              <w:t xml:space="preserve">/1500 </w:t>
            </w:r>
          </w:p>
        </w:tc>
        <w:tc>
          <w:tcPr>
            <w:tcW w:w="1781" w:type="dxa"/>
          </w:tcPr>
          <w:p w:rsidR="00F51288" w:rsidRPr="00C11318" w:rsidRDefault="00801F98" w:rsidP="0049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03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938" w:type="dxa"/>
          </w:tcPr>
          <w:p w:rsidR="00F51288" w:rsidRPr="00043FCE" w:rsidRDefault="00F51288" w:rsidP="00490D2B">
            <w:pPr>
              <w:jc w:val="center"/>
              <w:rPr>
                <w:rFonts w:ascii="Times New Roman" w:hAnsi="Times New Roman" w:cs="Times New Roman"/>
              </w:rPr>
            </w:pPr>
            <w:r w:rsidRPr="00043FCE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F51288" w:rsidRPr="00630341" w:rsidTr="008C4E5A">
        <w:trPr>
          <w:cantSplit/>
        </w:trPr>
        <w:tc>
          <w:tcPr>
            <w:tcW w:w="696" w:type="dxa"/>
          </w:tcPr>
          <w:p w:rsidR="00F51288" w:rsidRDefault="00F51288" w:rsidP="0008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948" w:type="dxa"/>
          </w:tcPr>
          <w:p w:rsidR="00F51288" w:rsidRDefault="00F51288" w:rsidP="0076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сведений о местонахождении документов по личному составу для ГАДЛССО</w:t>
            </w:r>
          </w:p>
          <w:p w:rsidR="00F51288" w:rsidRDefault="00F51288" w:rsidP="00763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1288" w:rsidRPr="00C11318" w:rsidRDefault="00F51288" w:rsidP="0076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81" w:type="dxa"/>
          </w:tcPr>
          <w:p w:rsidR="00F51288" w:rsidRPr="00C11318" w:rsidRDefault="00F51288" w:rsidP="0076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1938" w:type="dxa"/>
          </w:tcPr>
          <w:p w:rsidR="00F51288" w:rsidRPr="00043FCE" w:rsidRDefault="00F51288" w:rsidP="00763147">
            <w:pPr>
              <w:jc w:val="center"/>
              <w:rPr>
                <w:rFonts w:ascii="Times New Roman" w:hAnsi="Times New Roman" w:cs="Times New Roman"/>
              </w:rPr>
            </w:pPr>
            <w:r w:rsidRPr="00043FCE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F51288" w:rsidRPr="00630341" w:rsidTr="008C4E5A">
        <w:trPr>
          <w:cantSplit/>
        </w:trPr>
        <w:tc>
          <w:tcPr>
            <w:tcW w:w="696" w:type="dxa"/>
          </w:tcPr>
          <w:p w:rsidR="00F51288" w:rsidRDefault="00F51288" w:rsidP="0008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84" w:type="dxa"/>
            <w:gridSpan w:val="4"/>
          </w:tcPr>
          <w:p w:rsidR="00F51288" w:rsidRDefault="00F51288" w:rsidP="00E53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D56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информационных услуг и информационных продуктов пользователям архивных документов</w:t>
            </w:r>
          </w:p>
          <w:p w:rsidR="00F51288" w:rsidRPr="00D00D56" w:rsidRDefault="00F51288" w:rsidP="00E53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288" w:rsidRPr="00630341" w:rsidTr="008C4E5A">
        <w:trPr>
          <w:cantSplit/>
        </w:trPr>
        <w:tc>
          <w:tcPr>
            <w:tcW w:w="696" w:type="dxa"/>
          </w:tcPr>
          <w:p w:rsidR="00F51288" w:rsidRDefault="00F51288" w:rsidP="0008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48" w:type="dxa"/>
          </w:tcPr>
          <w:p w:rsidR="00F51288" w:rsidRDefault="00F51288" w:rsidP="00490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62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пользователей в соответствии с их запросами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законодательно установленные сроки)</w:t>
            </w:r>
            <w:r w:rsidRPr="00D40562">
              <w:rPr>
                <w:rFonts w:ascii="Times New Roman" w:hAnsi="Times New Roman" w:cs="Times New Roman"/>
                <w:sz w:val="24"/>
                <w:szCs w:val="24"/>
              </w:rPr>
              <w:t>, а также в инициативном порядке</w:t>
            </w:r>
          </w:p>
        </w:tc>
        <w:tc>
          <w:tcPr>
            <w:tcW w:w="1417" w:type="dxa"/>
          </w:tcPr>
          <w:p w:rsidR="00F51288" w:rsidRPr="00512FB6" w:rsidRDefault="004E4EF7" w:rsidP="00BA2A04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E4EF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81" w:type="dxa"/>
          </w:tcPr>
          <w:p w:rsidR="00F51288" w:rsidRPr="00C11318" w:rsidRDefault="00F51288" w:rsidP="00490D2B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F51288" w:rsidRPr="00043FCE" w:rsidRDefault="00F51288" w:rsidP="00490D2B">
            <w:pPr>
              <w:jc w:val="center"/>
              <w:rPr>
                <w:rFonts w:ascii="Times New Roman" w:hAnsi="Times New Roman" w:cs="Times New Roman"/>
              </w:rPr>
            </w:pPr>
            <w:r w:rsidRPr="00043FCE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F51288" w:rsidRPr="00630341" w:rsidTr="008C4E5A">
        <w:trPr>
          <w:cantSplit/>
        </w:trPr>
        <w:tc>
          <w:tcPr>
            <w:tcW w:w="696" w:type="dxa"/>
          </w:tcPr>
          <w:p w:rsidR="00F51288" w:rsidRDefault="00F51288" w:rsidP="00316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3948" w:type="dxa"/>
          </w:tcPr>
          <w:p w:rsidR="00F51288" w:rsidRPr="00C11318" w:rsidRDefault="00F51288" w:rsidP="006466B9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выявление</w:t>
            </w: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 xml:space="preserve"> знаменательных и памятных дат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417" w:type="dxa"/>
          </w:tcPr>
          <w:p w:rsidR="00F51288" w:rsidRPr="00C11318" w:rsidRDefault="00F51288" w:rsidP="00316116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F51288" w:rsidRPr="00C11318" w:rsidRDefault="00F51288" w:rsidP="00316116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38" w:type="dxa"/>
          </w:tcPr>
          <w:p w:rsidR="00F51288" w:rsidRPr="00043FCE" w:rsidRDefault="00F51288" w:rsidP="00316116">
            <w:pPr>
              <w:jc w:val="center"/>
              <w:rPr>
                <w:rFonts w:ascii="Times New Roman" w:hAnsi="Times New Roman" w:cs="Times New Roman"/>
              </w:rPr>
            </w:pPr>
            <w:r w:rsidRPr="00043FCE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F51288" w:rsidRPr="00630341" w:rsidTr="008C4E5A">
        <w:trPr>
          <w:cantSplit/>
        </w:trPr>
        <w:tc>
          <w:tcPr>
            <w:tcW w:w="696" w:type="dxa"/>
          </w:tcPr>
          <w:p w:rsidR="00F51288" w:rsidRDefault="00F51288" w:rsidP="0008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48" w:type="dxa"/>
          </w:tcPr>
          <w:p w:rsidR="00F51288" w:rsidRDefault="00F51288" w:rsidP="00F5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62">
              <w:rPr>
                <w:rFonts w:ascii="Times New Roman" w:hAnsi="Times New Roman" w:cs="Times New Roman"/>
                <w:sz w:val="24"/>
                <w:szCs w:val="24"/>
              </w:rPr>
              <w:t>Предоставление архивных документов пользователям в читальном зале архива</w:t>
            </w:r>
          </w:p>
        </w:tc>
        <w:tc>
          <w:tcPr>
            <w:tcW w:w="1417" w:type="dxa"/>
          </w:tcPr>
          <w:p w:rsidR="00F51288" w:rsidRDefault="004E4EF7" w:rsidP="00490D2B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E4EF7" w:rsidRPr="00C11318" w:rsidRDefault="004E4EF7" w:rsidP="00490D2B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F51288" w:rsidRPr="00C11318" w:rsidRDefault="00F51288" w:rsidP="00490D2B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F51288" w:rsidRPr="00043FCE" w:rsidRDefault="00F51288" w:rsidP="00490D2B">
            <w:pPr>
              <w:jc w:val="center"/>
              <w:rPr>
                <w:rFonts w:ascii="Times New Roman" w:hAnsi="Times New Roman" w:cs="Times New Roman"/>
              </w:rPr>
            </w:pPr>
            <w:r w:rsidRPr="00043FCE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F51288" w:rsidRPr="00630341" w:rsidTr="008C4E5A">
        <w:trPr>
          <w:cantSplit/>
        </w:trPr>
        <w:tc>
          <w:tcPr>
            <w:tcW w:w="696" w:type="dxa"/>
          </w:tcPr>
          <w:p w:rsidR="00F51288" w:rsidRDefault="00F51288" w:rsidP="0008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948" w:type="dxa"/>
          </w:tcPr>
          <w:p w:rsidR="00F51288" w:rsidRDefault="00F51288" w:rsidP="00F5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Экспонирование архивных документов на выставке к Дню Победы (выставка)</w:t>
            </w:r>
          </w:p>
        </w:tc>
        <w:tc>
          <w:tcPr>
            <w:tcW w:w="1417" w:type="dxa"/>
          </w:tcPr>
          <w:p w:rsidR="00F51288" w:rsidRPr="00C11318" w:rsidRDefault="00F51288" w:rsidP="0049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F51288" w:rsidRPr="00C11318" w:rsidRDefault="00F51288" w:rsidP="0049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8" w:type="dxa"/>
          </w:tcPr>
          <w:p w:rsidR="00F51288" w:rsidRPr="00043FCE" w:rsidRDefault="00F51288" w:rsidP="00490D2B">
            <w:pPr>
              <w:jc w:val="center"/>
              <w:rPr>
                <w:rFonts w:ascii="Times New Roman" w:hAnsi="Times New Roman" w:cs="Times New Roman"/>
              </w:rPr>
            </w:pPr>
            <w:r w:rsidRPr="00043FCE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F51288" w:rsidRPr="00630341" w:rsidTr="008C4E5A">
        <w:trPr>
          <w:cantSplit/>
        </w:trPr>
        <w:tc>
          <w:tcPr>
            <w:tcW w:w="696" w:type="dxa"/>
          </w:tcPr>
          <w:p w:rsidR="00F51288" w:rsidRDefault="00F51288" w:rsidP="0008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948" w:type="dxa"/>
          </w:tcPr>
          <w:p w:rsidR="00F51288" w:rsidRDefault="00F51288" w:rsidP="00646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архивных документов </w:t>
            </w:r>
          </w:p>
        </w:tc>
        <w:tc>
          <w:tcPr>
            <w:tcW w:w="1417" w:type="dxa"/>
          </w:tcPr>
          <w:p w:rsidR="00F51288" w:rsidRPr="00630341" w:rsidRDefault="00F51288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F51288" w:rsidRPr="00630341" w:rsidRDefault="00F51288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51288" w:rsidRPr="00630341" w:rsidRDefault="00F51288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88" w:rsidRPr="00630341" w:rsidTr="00316116">
        <w:trPr>
          <w:cantSplit/>
        </w:trPr>
        <w:tc>
          <w:tcPr>
            <w:tcW w:w="696" w:type="dxa"/>
          </w:tcPr>
          <w:p w:rsidR="00F51288" w:rsidRDefault="00F51288" w:rsidP="0064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6.4.1</w:t>
            </w:r>
          </w:p>
        </w:tc>
        <w:tc>
          <w:tcPr>
            <w:tcW w:w="3948" w:type="dxa"/>
          </w:tcPr>
          <w:p w:rsidR="00F51288" w:rsidRPr="00C11318" w:rsidRDefault="00F51288" w:rsidP="00316116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Календаря знаменательных и памятных дат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 xml:space="preserve"> год для публикации в районной газете</w:t>
            </w:r>
          </w:p>
        </w:tc>
        <w:tc>
          <w:tcPr>
            <w:tcW w:w="1417" w:type="dxa"/>
          </w:tcPr>
          <w:p w:rsidR="00F51288" w:rsidRPr="00C11318" w:rsidRDefault="00F51288" w:rsidP="00316116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F51288" w:rsidRPr="00C11318" w:rsidRDefault="00F51288" w:rsidP="00316116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38" w:type="dxa"/>
          </w:tcPr>
          <w:p w:rsidR="00F51288" w:rsidRPr="00043FCE" w:rsidRDefault="00F51288" w:rsidP="00316116">
            <w:pPr>
              <w:jc w:val="center"/>
              <w:rPr>
                <w:rFonts w:ascii="Times New Roman" w:hAnsi="Times New Roman" w:cs="Times New Roman"/>
              </w:rPr>
            </w:pPr>
            <w:r w:rsidRPr="00043FCE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F51288" w:rsidRPr="00630341" w:rsidTr="008C4E5A">
        <w:trPr>
          <w:cantSplit/>
        </w:trPr>
        <w:tc>
          <w:tcPr>
            <w:tcW w:w="696" w:type="dxa"/>
          </w:tcPr>
          <w:p w:rsidR="00F51288" w:rsidRDefault="00F51288" w:rsidP="0064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6.4.2</w:t>
            </w:r>
          </w:p>
        </w:tc>
        <w:tc>
          <w:tcPr>
            <w:tcW w:w="3948" w:type="dxa"/>
          </w:tcPr>
          <w:p w:rsidR="00F51288" w:rsidRPr="00C11318" w:rsidRDefault="00F51288" w:rsidP="00F5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одготовка статьи для публикации в районной газете к Дню Поселка Гари</w:t>
            </w:r>
          </w:p>
        </w:tc>
        <w:tc>
          <w:tcPr>
            <w:tcW w:w="1417" w:type="dxa"/>
          </w:tcPr>
          <w:p w:rsidR="00F51288" w:rsidRPr="00C11318" w:rsidRDefault="00F51288" w:rsidP="00BA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</w:tcPr>
          <w:p w:rsidR="00F51288" w:rsidRPr="00C11318" w:rsidRDefault="00F51288" w:rsidP="0049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938" w:type="dxa"/>
          </w:tcPr>
          <w:p w:rsidR="00F51288" w:rsidRPr="00043FCE" w:rsidRDefault="00F51288" w:rsidP="00490D2B">
            <w:pPr>
              <w:jc w:val="center"/>
              <w:rPr>
                <w:rFonts w:ascii="Times New Roman" w:hAnsi="Times New Roman" w:cs="Times New Roman"/>
              </w:rPr>
            </w:pPr>
            <w:r w:rsidRPr="00043FCE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  <w:tr w:rsidR="00F51288" w:rsidRPr="00630341" w:rsidTr="008C4E5A">
        <w:trPr>
          <w:cantSplit/>
        </w:trPr>
        <w:tc>
          <w:tcPr>
            <w:tcW w:w="696" w:type="dxa"/>
          </w:tcPr>
          <w:p w:rsidR="00F51288" w:rsidRDefault="00F51288" w:rsidP="0008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3948" w:type="dxa"/>
          </w:tcPr>
          <w:p w:rsidR="00F51288" w:rsidRPr="00C11318" w:rsidRDefault="00F51288" w:rsidP="0064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в Управление архивами для календаря-справочника «Знаменательные и памятные даты Свердловской области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417" w:type="dxa"/>
          </w:tcPr>
          <w:p w:rsidR="00F51288" w:rsidRPr="00C11318" w:rsidRDefault="00F51288" w:rsidP="0045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F51288" w:rsidRPr="00C11318" w:rsidRDefault="00F51288" w:rsidP="0045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8">
              <w:rPr>
                <w:rFonts w:ascii="Times New Roman" w:hAnsi="Times New Roman" w:cs="Times New Roman"/>
                <w:sz w:val="24"/>
                <w:szCs w:val="24"/>
              </w:rPr>
              <w:t>До 1 мая</w:t>
            </w:r>
          </w:p>
        </w:tc>
        <w:tc>
          <w:tcPr>
            <w:tcW w:w="1938" w:type="dxa"/>
          </w:tcPr>
          <w:p w:rsidR="00F51288" w:rsidRPr="00043FCE" w:rsidRDefault="00F51288" w:rsidP="00451E5A">
            <w:pPr>
              <w:jc w:val="center"/>
              <w:rPr>
                <w:rFonts w:ascii="Times New Roman" w:hAnsi="Times New Roman" w:cs="Times New Roman"/>
              </w:rPr>
            </w:pPr>
            <w:r w:rsidRPr="00043FCE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</w:tr>
    </w:tbl>
    <w:p w:rsidR="008C4E5A" w:rsidRDefault="008C4E5A" w:rsidP="002D2CE3">
      <w:pPr>
        <w:spacing w:after="0"/>
        <w:ind w:left="-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2CE3" w:rsidRPr="002D2CE3" w:rsidRDefault="002D2CE3" w:rsidP="002D2CE3">
      <w:pPr>
        <w:spacing w:after="0"/>
        <w:ind w:left="-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2C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Заведующая архивным отделом</w:t>
      </w:r>
    </w:p>
    <w:p w:rsidR="002D2CE3" w:rsidRPr="002D2CE3" w:rsidRDefault="002D2CE3" w:rsidP="002D2CE3">
      <w:pPr>
        <w:spacing w:after="0"/>
        <w:ind w:left="-142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2D2C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Гаринского городского округа                                                   С.Г. Зыкова</w:t>
      </w:r>
    </w:p>
    <w:p w:rsidR="002D2CE3" w:rsidRPr="002D2CE3" w:rsidRDefault="00801F98" w:rsidP="002D2CE3">
      <w:pPr>
        <w:spacing w:after="0"/>
        <w:ind w:left="-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29</w:t>
      </w:r>
      <w:r w:rsidR="002D2CE3" w:rsidRPr="002D2CE3">
        <w:rPr>
          <w:rFonts w:ascii="Times New Roman" w:eastAsiaTheme="minorEastAsia" w:hAnsi="Times New Roman" w:cs="Times New Roman"/>
          <w:sz w:val="24"/>
          <w:szCs w:val="24"/>
          <w:lang w:eastAsia="ru-RU"/>
        </w:rPr>
        <w:t>.1</w:t>
      </w:r>
      <w:r w:rsidR="00CF0DB7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.2017</w:t>
      </w:r>
    </w:p>
    <w:p w:rsidR="008C4E5A" w:rsidRDefault="008C4E5A" w:rsidP="0003228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45CF" w:rsidRDefault="003445CF" w:rsidP="0003228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45CF" w:rsidRDefault="003445CF" w:rsidP="0003228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45CF" w:rsidRDefault="003445CF" w:rsidP="0003228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45CF" w:rsidRDefault="003445CF" w:rsidP="0003228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45CF" w:rsidRDefault="003445CF" w:rsidP="0003228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45CF" w:rsidRDefault="003445CF" w:rsidP="0003228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45CF" w:rsidRDefault="003445CF" w:rsidP="0003228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45CF" w:rsidRDefault="003445CF" w:rsidP="0003228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45CF" w:rsidRDefault="003445CF" w:rsidP="0003228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45CF" w:rsidRDefault="003445CF" w:rsidP="0003228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45CF" w:rsidRDefault="003445CF" w:rsidP="0003228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3445CF" w:rsidSect="00F74BF0">
      <w:headerReference w:type="default" r:id="rId8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49F" w:rsidRDefault="0055649F" w:rsidP="00204050">
      <w:pPr>
        <w:spacing w:after="0" w:line="240" w:lineRule="auto"/>
      </w:pPr>
      <w:r>
        <w:separator/>
      </w:r>
    </w:p>
  </w:endnote>
  <w:endnote w:type="continuationSeparator" w:id="0">
    <w:p w:rsidR="0055649F" w:rsidRDefault="0055649F" w:rsidP="0020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49F" w:rsidRDefault="0055649F" w:rsidP="00204050">
      <w:pPr>
        <w:spacing w:after="0" w:line="240" w:lineRule="auto"/>
      </w:pPr>
      <w:r>
        <w:separator/>
      </w:r>
    </w:p>
  </w:footnote>
  <w:footnote w:type="continuationSeparator" w:id="0">
    <w:p w:rsidR="0055649F" w:rsidRDefault="0055649F" w:rsidP="00204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91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E4EF7" w:rsidRPr="00204050" w:rsidRDefault="004E4EF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405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0405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405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3E3F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20405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tbl>
    <w:tblPr>
      <w:tblStyle w:val="a3"/>
      <w:tblW w:w="9747" w:type="dxa"/>
      <w:tblLook w:val="04A0" w:firstRow="1" w:lastRow="0" w:firstColumn="1" w:lastColumn="0" w:noHBand="0" w:noVBand="1"/>
    </w:tblPr>
    <w:tblGrid>
      <w:gridCol w:w="675"/>
      <w:gridCol w:w="3969"/>
      <w:gridCol w:w="1418"/>
      <w:gridCol w:w="1843"/>
      <w:gridCol w:w="1842"/>
    </w:tblGrid>
    <w:tr w:rsidR="004E4EF7" w:rsidRPr="008C4E5A" w:rsidTr="00796BD9">
      <w:tc>
        <w:tcPr>
          <w:tcW w:w="675" w:type="dxa"/>
        </w:tcPr>
        <w:p w:rsidR="004E4EF7" w:rsidRPr="008C4E5A" w:rsidRDefault="004E4EF7" w:rsidP="002D2CE3">
          <w:pPr>
            <w:pStyle w:val="a4"/>
            <w:numPr>
              <w:ilvl w:val="0"/>
              <w:numId w:val="2"/>
            </w:numPr>
            <w:ind w:left="51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969" w:type="dxa"/>
        </w:tcPr>
        <w:p w:rsidR="004E4EF7" w:rsidRPr="008C4E5A" w:rsidRDefault="004E4EF7" w:rsidP="002D2CE3">
          <w:pPr>
            <w:pStyle w:val="a4"/>
            <w:numPr>
              <w:ilvl w:val="0"/>
              <w:numId w:val="2"/>
            </w:numPr>
            <w:ind w:left="51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18" w:type="dxa"/>
        </w:tcPr>
        <w:p w:rsidR="004E4EF7" w:rsidRPr="008C4E5A" w:rsidRDefault="004E4EF7" w:rsidP="002D2CE3">
          <w:pPr>
            <w:pStyle w:val="a4"/>
            <w:numPr>
              <w:ilvl w:val="0"/>
              <w:numId w:val="2"/>
            </w:numPr>
            <w:ind w:left="51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843" w:type="dxa"/>
        </w:tcPr>
        <w:p w:rsidR="004E4EF7" w:rsidRPr="008C4E5A" w:rsidRDefault="004E4EF7" w:rsidP="002D2CE3">
          <w:pPr>
            <w:pStyle w:val="a4"/>
            <w:numPr>
              <w:ilvl w:val="0"/>
              <w:numId w:val="2"/>
            </w:numPr>
            <w:ind w:left="51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842" w:type="dxa"/>
        </w:tcPr>
        <w:p w:rsidR="004E4EF7" w:rsidRPr="008C4E5A" w:rsidRDefault="004E4EF7" w:rsidP="002D2CE3">
          <w:pPr>
            <w:pStyle w:val="a4"/>
            <w:numPr>
              <w:ilvl w:val="0"/>
              <w:numId w:val="2"/>
            </w:numPr>
            <w:ind w:left="51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4E4EF7" w:rsidRPr="00E53514" w:rsidRDefault="004E4EF7">
    <w:pPr>
      <w:pStyle w:val="a5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22332"/>
    <w:multiLevelType w:val="hybridMultilevel"/>
    <w:tmpl w:val="CB96B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60C5F"/>
    <w:multiLevelType w:val="hybridMultilevel"/>
    <w:tmpl w:val="85A6BA28"/>
    <w:lvl w:ilvl="0" w:tplc="4FAE3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76C89"/>
    <w:multiLevelType w:val="hybridMultilevel"/>
    <w:tmpl w:val="1B722B0C"/>
    <w:lvl w:ilvl="0" w:tplc="4FAE3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8C5"/>
    <w:rsid w:val="00020607"/>
    <w:rsid w:val="000217E6"/>
    <w:rsid w:val="00022488"/>
    <w:rsid w:val="00025DE2"/>
    <w:rsid w:val="000264AA"/>
    <w:rsid w:val="00032289"/>
    <w:rsid w:val="00043BDF"/>
    <w:rsid w:val="00045B98"/>
    <w:rsid w:val="00053F34"/>
    <w:rsid w:val="0007070D"/>
    <w:rsid w:val="0008074A"/>
    <w:rsid w:val="00081651"/>
    <w:rsid w:val="000A1BD9"/>
    <w:rsid w:val="000A2361"/>
    <w:rsid w:val="000A6F7B"/>
    <w:rsid w:val="000C2D33"/>
    <w:rsid w:val="000D31D8"/>
    <w:rsid w:val="000D7604"/>
    <w:rsid w:val="000E1623"/>
    <w:rsid w:val="000E62A1"/>
    <w:rsid w:val="000F3BEB"/>
    <w:rsid w:val="001053D7"/>
    <w:rsid w:val="00117DE6"/>
    <w:rsid w:val="00133AC1"/>
    <w:rsid w:val="00135ECD"/>
    <w:rsid w:val="00185950"/>
    <w:rsid w:val="001939FE"/>
    <w:rsid w:val="0019614A"/>
    <w:rsid w:val="001B05E0"/>
    <w:rsid w:val="001D0F32"/>
    <w:rsid w:val="001D6411"/>
    <w:rsid w:val="001F05F9"/>
    <w:rsid w:val="00204050"/>
    <w:rsid w:val="00216F72"/>
    <w:rsid w:val="00246B0A"/>
    <w:rsid w:val="002603F3"/>
    <w:rsid w:val="00291F59"/>
    <w:rsid w:val="0029250D"/>
    <w:rsid w:val="00293F85"/>
    <w:rsid w:val="002C7B02"/>
    <w:rsid w:val="002D2CE3"/>
    <w:rsid w:val="00316116"/>
    <w:rsid w:val="003263F4"/>
    <w:rsid w:val="003433DB"/>
    <w:rsid w:val="003445CF"/>
    <w:rsid w:val="00361825"/>
    <w:rsid w:val="003634A5"/>
    <w:rsid w:val="0038350F"/>
    <w:rsid w:val="0038473F"/>
    <w:rsid w:val="003862B3"/>
    <w:rsid w:val="00392D03"/>
    <w:rsid w:val="00393147"/>
    <w:rsid w:val="003B3E59"/>
    <w:rsid w:val="003B5006"/>
    <w:rsid w:val="003C6E40"/>
    <w:rsid w:val="003D2914"/>
    <w:rsid w:val="003F1DB1"/>
    <w:rsid w:val="004224DD"/>
    <w:rsid w:val="00435347"/>
    <w:rsid w:val="00451E5A"/>
    <w:rsid w:val="004606B1"/>
    <w:rsid w:val="00466C3B"/>
    <w:rsid w:val="004716BD"/>
    <w:rsid w:val="00490D2B"/>
    <w:rsid w:val="00494598"/>
    <w:rsid w:val="004B2351"/>
    <w:rsid w:val="004B7BB2"/>
    <w:rsid w:val="004D53E7"/>
    <w:rsid w:val="004E4EF7"/>
    <w:rsid w:val="004F42BB"/>
    <w:rsid w:val="004F71AD"/>
    <w:rsid w:val="00512FB6"/>
    <w:rsid w:val="00514744"/>
    <w:rsid w:val="00515CF3"/>
    <w:rsid w:val="0051686B"/>
    <w:rsid w:val="00530CE4"/>
    <w:rsid w:val="0055408E"/>
    <w:rsid w:val="005548F9"/>
    <w:rsid w:val="005557D6"/>
    <w:rsid w:val="0055649F"/>
    <w:rsid w:val="0055652D"/>
    <w:rsid w:val="005610D6"/>
    <w:rsid w:val="0056126C"/>
    <w:rsid w:val="00562AFA"/>
    <w:rsid w:val="00567C62"/>
    <w:rsid w:val="00585AC0"/>
    <w:rsid w:val="005B5197"/>
    <w:rsid w:val="005E7D74"/>
    <w:rsid w:val="00605C7A"/>
    <w:rsid w:val="00630341"/>
    <w:rsid w:val="00630CA9"/>
    <w:rsid w:val="00641150"/>
    <w:rsid w:val="006466B9"/>
    <w:rsid w:val="00681BCF"/>
    <w:rsid w:val="006B72FF"/>
    <w:rsid w:val="006E522C"/>
    <w:rsid w:val="00716FA2"/>
    <w:rsid w:val="00732260"/>
    <w:rsid w:val="00742600"/>
    <w:rsid w:val="00763147"/>
    <w:rsid w:val="0077286B"/>
    <w:rsid w:val="00796BD9"/>
    <w:rsid w:val="00796F31"/>
    <w:rsid w:val="007A15A5"/>
    <w:rsid w:val="007B4AF1"/>
    <w:rsid w:val="007D3942"/>
    <w:rsid w:val="007F08B9"/>
    <w:rsid w:val="00801F98"/>
    <w:rsid w:val="00803475"/>
    <w:rsid w:val="0080689B"/>
    <w:rsid w:val="008149FC"/>
    <w:rsid w:val="00816844"/>
    <w:rsid w:val="00847CEF"/>
    <w:rsid w:val="00873CAD"/>
    <w:rsid w:val="00877A76"/>
    <w:rsid w:val="00893A37"/>
    <w:rsid w:val="008C4E5A"/>
    <w:rsid w:val="008D6299"/>
    <w:rsid w:val="008E25BC"/>
    <w:rsid w:val="0090053D"/>
    <w:rsid w:val="009102E4"/>
    <w:rsid w:val="00923544"/>
    <w:rsid w:val="009269DA"/>
    <w:rsid w:val="00933C4D"/>
    <w:rsid w:val="0097479F"/>
    <w:rsid w:val="009834B1"/>
    <w:rsid w:val="00996203"/>
    <w:rsid w:val="009C5DAA"/>
    <w:rsid w:val="009D3CC7"/>
    <w:rsid w:val="00A020DE"/>
    <w:rsid w:val="00A06C09"/>
    <w:rsid w:val="00A15653"/>
    <w:rsid w:val="00A15E28"/>
    <w:rsid w:val="00A27769"/>
    <w:rsid w:val="00A470BC"/>
    <w:rsid w:val="00A77066"/>
    <w:rsid w:val="00A964E6"/>
    <w:rsid w:val="00AB2B6D"/>
    <w:rsid w:val="00AB4F6A"/>
    <w:rsid w:val="00AB6E11"/>
    <w:rsid w:val="00AC2ED9"/>
    <w:rsid w:val="00AE7F8A"/>
    <w:rsid w:val="00AF329F"/>
    <w:rsid w:val="00AF566C"/>
    <w:rsid w:val="00B00318"/>
    <w:rsid w:val="00B02433"/>
    <w:rsid w:val="00B230C5"/>
    <w:rsid w:val="00B237AC"/>
    <w:rsid w:val="00B2384B"/>
    <w:rsid w:val="00B23F24"/>
    <w:rsid w:val="00B37896"/>
    <w:rsid w:val="00B40329"/>
    <w:rsid w:val="00B443B8"/>
    <w:rsid w:val="00B53097"/>
    <w:rsid w:val="00B65C0E"/>
    <w:rsid w:val="00B85260"/>
    <w:rsid w:val="00B906CC"/>
    <w:rsid w:val="00B928C5"/>
    <w:rsid w:val="00BA2A04"/>
    <w:rsid w:val="00BE24E4"/>
    <w:rsid w:val="00BE511E"/>
    <w:rsid w:val="00C17667"/>
    <w:rsid w:val="00C33A71"/>
    <w:rsid w:val="00C34720"/>
    <w:rsid w:val="00C46379"/>
    <w:rsid w:val="00C7379D"/>
    <w:rsid w:val="00C772BE"/>
    <w:rsid w:val="00C77F99"/>
    <w:rsid w:val="00CA1994"/>
    <w:rsid w:val="00CB25F2"/>
    <w:rsid w:val="00CD1742"/>
    <w:rsid w:val="00CD4269"/>
    <w:rsid w:val="00CD5179"/>
    <w:rsid w:val="00CE09F2"/>
    <w:rsid w:val="00CE37C4"/>
    <w:rsid w:val="00CF0DB7"/>
    <w:rsid w:val="00D00D56"/>
    <w:rsid w:val="00D25301"/>
    <w:rsid w:val="00D33E3F"/>
    <w:rsid w:val="00D40562"/>
    <w:rsid w:val="00D44826"/>
    <w:rsid w:val="00D45821"/>
    <w:rsid w:val="00D53D06"/>
    <w:rsid w:val="00D74131"/>
    <w:rsid w:val="00D86321"/>
    <w:rsid w:val="00D921C8"/>
    <w:rsid w:val="00D97F07"/>
    <w:rsid w:val="00DA0A90"/>
    <w:rsid w:val="00DA7CDD"/>
    <w:rsid w:val="00DB75C1"/>
    <w:rsid w:val="00DD358B"/>
    <w:rsid w:val="00DE4003"/>
    <w:rsid w:val="00E079B6"/>
    <w:rsid w:val="00E309ED"/>
    <w:rsid w:val="00E42556"/>
    <w:rsid w:val="00E53514"/>
    <w:rsid w:val="00E71C5B"/>
    <w:rsid w:val="00E82364"/>
    <w:rsid w:val="00E9285A"/>
    <w:rsid w:val="00EA113C"/>
    <w:rsid w:val="00EA58F7"/>
    <w:rsid w:val="00EB7B21"/>
    <w:rsid w:val="00ED10E2"/>
    <w:rsid w:val="00EE1FC6"/>
    <w:rsid w:val="00EE4360"/>
    <w:rsid w:val="00EF06F1"/>
    <w:rsid w:val="00F04BAA"/>
    <w:rsid w:val="00F51288"/>
    <w:rsid w:val="00F6060F"/>
    <w:rsid w:val="00F7244A"/>
    <w:rsid w:val="00F74BF0"/>
    <w:rsid w:val="00F96F95"/>
    <w:rsid w:val="00FA0093"/>
    <w:rsid w:val="00FB25F7"/>
    <w:rsid w:val="00FC702C"/>
    <w:rsid w:val="00FD2C7E"/>
    <w:rsid w:val="00FD7A3E"/>
    <w:rsid w:val="00FE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05DEA-6414-4BBD-9ACB-1F291AD9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63034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4">
    <w:name w:val="List Paragraph"/>
    <w:basedOn w:val="a"/>
    <w:uiPriority w:val="34"/>
    <w:qFormat/>
    <w:rsid w:val="006303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4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4050"/>
  </w:style>
  <w:style w:type="paragraph" w:styleId="a7">
    <w:name w:val="footer"/>
    <w:basedOn w:val="a"/>
    <w:link w:val="a8"/>
    <w:uiPriority w:val="99"/>
    <w:unhideWhenUsed/>
    <w:rsid w:val="00204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4050"/>
  </w:style>
  <w:style w:type="table" w:customStyle="1" w:styleId="1">
    <w:name w:val="Сетка таблицы1"/>
    <w:basedOn w:val="a1"/>
    <w:next w:val="a3"/>
    <w:uiPriority w:val="59"/>
    <w:rsid w:val="000707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7A9CB-A229-42D2-828B-84AE69EB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10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u.bezdomova</dc:creator>
  <cp:lastModifiedBy>а</cp:lastModifiedBy>
  <cp:revision>49</cp:revision>
  <cp:lastPrinted>2016-12-19T04:20:00Z</cp:lastPrinted>
  <dcterms:created xsi:type="dcterms:W3CDTF">2016-11-11T05:52:00Z</dcterms:created>
  <dcterms:modified xsi:type="dcterms:W3CDTF">2018-01-12T10:46:00Z</dcterms:modified>
</cp:coreProperties>
</file>