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B" w:rsidRDefault="00A066CB" w:rsidP="00A066CB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381000" cy="60198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CB" w:rsidRPr="00A06E2D" w:rsidRDefault="00A066CB" w:rsidP="00A066CB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 w:rsidRPr="00A06E2D">
        <w:rPr>
          <w:rFonts w:ascii="Times New Roman CYR" w:hAnsi="Times New Roman CYR"/>
          <w:b/>
          <w:spacing w:val="60"/>
          <w:sz w:val="30"/>
          <w:szCs w:val="30"/>
        </w:rPr>
        <w:t>ПОСТАНОВЛЕНИЕ</w:t>
      </w:r>
    </w:p>
    <w:p w:rsidR="00A066CB" w:rsidRPr="00A06E2D" w:rsidRDefault="00A066CB" w:rsidP="00A066CB">
      <w:pPr>
        <w:jc w:val="center"/>
        <w:rPr>
          <w:rFonts w:ascii="Times New Roman CYR" w:hAnsi="Times New Roman CYR"/>
          <w:b/>
          <w:sz w:val="30"/>
          <w:szCs w:val="30"/>
        </w:rPr>
      </w:pPr>
      <w:r w:rsidRPr="00A06E2D">
        <w:rPr>
          <w:rFonts w:ascii="Times New Roman CYR" w:hAnsi="Times New Roman CYR"/>
          <w:b/>
          <w:sz w:val="30"/>
          <w:szCs w:val="30"/>
        </w:rPr>
        <w:t>АДМИНИСТРАЦИЯ ГАРИНСКОГО ГОРОДСКОГО ОКРУГА</w:t>
      </w:r>
    </w:p>
    <w:p w:rsidR="00A066CB" w:rsidRPr="00A06E2D" w:rsidRDefault="00A066CB" w:rsidP="00A066CB">
      <w:pPr>
        <w:outlineLvl w:val="0"/>
        <w:rPr>
          <w:rFonts w:ascii="Times New Roman CYR" w:hAnsi="Times New Roman CYR"/>
          <w:sz w:val="30"/>
          <w:szCs w:val="3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A066CB" w:rsidRPr="00A06E2D" w:rsidTr="00643590">
        <w:trPr>
          <w:trHeight w:val="282"/>
        </w:trPr>
        <w:tc>
          <w:tcPr>
            <w:tcW w:w="3107" w:type="dxa"/>
          </w:tcPr>
          <w:p w:rsidR="00A066CB" w:rsidRPr="00A06E2D" w:rsidRDefault="00A066CB" w:rsidP="00643590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</w:t>
            </w:r>
            <w:r w:rsidRPr="00A06E2D">
              <w:rPr>
                <w:rFonts w:ascii="Times New Roman CYR" w:hAnsi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A06E2D">
              <w:rPr>
                <w:rFonts w:ascii="Times New Roman CYR" w:hAnsi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  <w:p w:rsidR="00A066CB" w:rsidRPr="00A06E2D" w:rsidRDefault="00A066CB" w:rsidP="00643590">
            <w:pPr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06E2D">
              <w:rPr>
                <w:rFonts w:ascii="Times New Roman CYR" w:hAnsi="Times New Roman CYR"/>
                <w:sz w:val="28"/>
                <w:szCs w:val="28"/>
              </w:rPr>
              <w:t>р.п</w:t>
            </w:r>
            <w:proofErr w:type="spellEnd"/>
            <w:r w:rsidRPr="00A06E2D">
              <w:rPr>
                <w:rFonts w:ascii="Times New Roman CYR" w:hAnsi="Times New Roman CYR"/>
                <w:sz w:val="28"/>
                <w:szCs w:val="28"/>
              </w:rPr>
              <w:t>. Гари</w:t>
            </w:r>
          </w:p>
          <w:p w:rsidR="00A066CB" w:rsidRPr="00A06E2D" w:rsidRDefault="00A066CB" w:rsidP="00643590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07" w:type="dxa"/>
          </w:tcPr>
          <w:p w:rsidR="00A066CB" w:rsidRPr="00A06E2D" w:rsidRDefault="00A066CB" w:rsidP="00A06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06E2D">
              <w:rPr>
                <w:rFonts w:ascii="Times New Roman CYR" w:hAnsi="Times New Roman CYR"/>
                <w:sz w:val="28"/>
                <w:szCs w:val="28"/>
              </w:rPr>
              <w:t>№ 1</w:t>
            </w: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A066CB" w:rsidRPr="00A06E2D" w:rsidRDefault="00A066CB" w:rsidP="0064359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A066CB" w:rsidRPr="00A06E2D" w:rsidRDefault="00A066CB" w:rsidP="00A066CB">
      <w:pPr>
        <w:rPr>
          <w:rFonts w:ascii="Times New Roman CYR" w:hAnsi="Times New Roman CYR"/>
        </w:rPr>
      </w:pPr>
    </w:p>
    <w:tbl>
      <w:tblPr>
        <w:tblW w:w="10008" w:type="dxa"/>
        <w:tblInd w:w="108" w:type="dxa"/>
        <w:tblLook w:val="0000" w:firstRow="0" w:lastRow="0" w:firstColumn="0" w:lastColumn="0" w:noHBand="0" w:noVBand="0"/>
      </w:tblPr>
      <w:tblGrid>
        <w:gridCol w:w="4248"/>
        <w:gridCol w:w="5760"/>
      </w:tblGrid>
      <w:tr w:rsidR="00A066CB" w:rsidRPr="00A06E2D" w:rsidTr="00643590">
        <w:trPr>
          <w:trHeight w:val="159"/>
        </w:trPr>
        <w:tc>
          <w:tcPr>
            <w:tcW w:w="4248" w:type="dxa"/>
          </w:tcPr>
          <w:p w:rsidR="00A066CB" w:rsidRDefault="00A066CB" w:rsidP="00A066CB">
            <w:pPr>
              <w:jc w:val="both"/>
              <w:rPr>
                <w:rFonts w:ascii="Liberation Serif" w:eastAsia="SimSun" w:hAnsi="Liberation Serif" w:cs="Tahoma"/>
                <w:b/>
                <w:kern w:val="3"/>
                <w:lang w:eastAsia="en-US"/>
              </w:rPr>
            </w:pPr>
            <w:r w:rsidRPr="00A06E2D">
              <w:rPr>
                <w:rFonts w:ascii="Liberation Serif" w:hAnsi="Liberation Serif"/>
                <w:b/>
              </w:rPr>
              <w:t xml:space="preserve">Об утверждении Комплексного плана мероприятий </w:t>
            </w:r>
            <w:r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 </w:t>
            </w:r>
            <w:r w:rsidRPr="00A066CB"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по санитарной охране территории Гаринского городского округа от завоза   </w:t>
            </w:r>
            <w:r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 </w:t>
            </w:r>
            <w:r w:rsidRPr="00A066CB"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           и распространения инфекционных болезней, имеющих важное международное значение </w:t>
            </w:r>
            <w:r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                            </w:t>
            </w:r>
            <w:r w:rsidRPr="00A066CB"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и представляющих опасность </w:t>
            </w:r>
            <w:r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 xml:space="preserve">                 </w:t>
            </w:r>
            <w:r w:rsidRPr="00A066CB">
              <w:rPr>
                <w:rFonts w:ascii="Liberation Serif" w:eastAsia="SimSun" w:hAnsi="Liberation Serif" w:cs="Tahoma"/>
                <w:b/>
                <w:kern w:val="3"/>
                <w:lang w:eastAsia="en-US"/>
              </w:rPr>
              <w:t>для человека и окружающей среды на период 2024-2026 гг.</w:t>
            </w:r>
          </w:p>
          <w:p w:rsidR="00A066CB" w:rsidRDefault="00A066CB" w:rsidP="00A066CB">
            <w:pPr>
              <w:jc w:val="both"/>
              <w:rPr>
                <w:rFonts w:ascii="Liberation Serif" w:eastAsia="SimSun" w:hAnsi="Liberation Serif" w:cs="Tahoma"/>
                <w:b/>
                <w:kern w:val="3"/>
                <w:lang w:eastAsia="en-US"/>
              </w:rPr>
            </w:pPr>
          </w:p>
          <w:p w:rsidR="00A066CB" w:rsidRPr="00A06E2D" w:rsidRDefault="00A066CB" w:rsidP="00A066CB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5760" w:type="dxa"/>
          </w:tcPr>
          <w:p w:rsidR="00A066CB" w:rsidRPr="00A06E2D" w:rsidRDefault="00A066CB" w:rsidP="00643590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21BD9" w:rsidRPr="003A4B9F" w:rsidRDefault="0043158E" w:rsidP="00E21BD9">
      <w:pPr>
        <w:ind w:firstLine="708"/>
        <w:jc w:val="both"/>
        <w:rPr>
          <w:sz w:val="28"/>
          <w:szCs w:val="28"/>
        </w:rPr>
      </w:pPr>
      <w:r w:rsidRPr="003A4B9F">
        <w:rPr>
          <w:color w:val="000000"/>
          <w:sz w:val="28"/>
          <w:szCs w:val="28"/>
          <w:shd w:val="clear" w:color="auto" w:fill="FFFFFF"/>
        </w:rPr>
        <w:t>В</w:t>
      </w:r>
      <w:r w:rsidR="007E65F8" w:rsidRPr="003A4B9F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</w:t>
      </w:r>
      <w:r w:rsidR="00462474" w:rsidRPr="003A4B9F">
        <w:rPr>
          <w:color w:val="000000"/>
          <w:sz w:val="28"/>
          <w:szCs w:val="28"/>
          <w:shd w:val="clear" w:color="auto" w:fill="FFFFFF"/>
        </w:rPr>
        <w:t>и законами</w:t>
      </w:r>
      <w:r w:rsidR="007E65F8" w:rsidRPr="003A4B9F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</w:t>
      </w:r>
      <w:r w:rsidR="00462474" w:rsidRPr="003A4B9F">
        <w:rPr>
          <w:color w:val="000000"/>
          <w:sz w:val="28"/>
          <w:szCs w:val="28"/>
          <w:shd w:val="clear" w:color="auto" w:fill="FFFFFF"/>
        </w:rPr>
        <w:t xml:space="preserve">Федерации», </w:t>
      </w:r>
      <w:r w:rsidR="00A066CB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462474" w:rsidRPr="003A4B9F">
        <w:rPr>
          <w:color w:val="000000"/>
          <w:sz w:val="28"/>
          <w:szCs w:val="28"/>
          <w:shd w:val="clear" w:color="auto" w:fill="FFFFFF"/>
        </w:rPr>
        <w:t>от 21.11.2011 № 323-ФЗ «Об основах охраны здоровья граждан в Рос</w:t>
      </w:r>
      <w:r w:rsidR="00182A9F">
        <w:rPr>
          <w:color w:val="000000"/>
          <w:sz w:val="28"/>
          <w:szCs w:val="28"/>
          <w:shd w:val="clear" w:color="auto" w:fill="FFFFFF"/>
        </w:rPr>
        <w:t xml:space="preserve">сийской Федерации», </w:t>
      </w:r>
      <w:r w:rsidR="004A732E">
        <w:rPr>
          <w:color w:val="000000"/>
          <w:sz w:val="28"/>
          <w:szCs w:val="28"/>
          <w:shd w:val="clear" w:color="auto" w:fill="FFFFFF"/>
        </w:rPr>
        <w:t xml:space="preserve">от 30.03.1999 № 52-ФЗ «О санитарно – эпидемиологическом благополучии населения», </w:t>
      </w:r>
      <w:r w:rsidR="00462474" w:rsidRPr="003A4B9F">
        <w:rPr>
          <w:color w:val="000000"/>
          <w:sz w:val="28"/>
          <w:szCs w:val="28"/>
          <w:shd w:val="clear" w:color="auto" w:fill="FFFFFF"/>
        </w:rPr>
        <w:t xml:space="preserve"> </w:t>
      </w:r>
      <w:r w:rsidR="007E65F8" w:rsidRPr="003A4B9F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A066CB">
        <w:rPr>
          <w:sz w:val="28"/>
          <w:szCs w:val="28"/>
        </w:rPr>
        <w:t>Уставом</w:t>
      </w:r>
      <w:r w:rsidR="00E21BD9" w:rsidRPr="003A4B9F">
        <w:rPr>
          <w:sz w:val="28"/>
          <w:szCs w:val="28"/>
        </w:rPr>
        <w:t xml:space="preserve"> </w:t>
      </w:r>
      <w:r w:rsidR="00A066CB">
        <w:rPr>
          <w:sz w:val="28"/>
          <w:szCs w:val="28"/>
        </w:rPr>
        <w:t>Гаринского</w:t>
      </w:r>
      <w:r w:rsidR="00E21BD9" w:rsidRPr="003A4B9F">
        <w:rPr>
          <w:sz w:val="28"/>
          <w:szCs w:val="28"/>
        </w:rPr>
        <w:t xml:space="preserve"> городского округа,</w:t>
      </w:r>
      <w:r w:rsidR="00E21BD9" w:rsidRPr="003A4B9F">
        <w:rPr>
          <w:b/>
          <w:sz w:val="28"/>
          <w:szCs w:val="28"/>
        </w:rPr>
        <w:t xml:space="preserve"> </w:t>
      </w:r>
    </w:p>
    <w:p w:rsidR="00E21BD9" w:rsidRPr="003A4B9F" w:rsidRDefault="00816E1C" w:rsidP="00E21BD9">
      <w:pPr>
        <w:jc w:val="both"/>
        <w:rPr>
          <w:b/>
          <w:sz w:val="28"/>
          <w:szCs w:val="28"/>
        </w:rPr>
      </w:pPr>
      <w:r w:rsidRPr="003A4B9F">
        <w:rPr>
          <w:b/>
          <w:sz w:val="28"/>
          <w:szCs w:val="28"/>
        </w:rPr>
        <w:t>ПОСТАНОВЛЯ</w:t>
      </w:r>
      <w:r w:rsidR="00A066CB">
        <w:rPr>
          <w:b/>
          <w:sz w:val="28"/>
          <w:szCs w:val="28"/>
        </w:rPr>
        <w:t>Ю:</w:t>
      </w:r>
    </w:p>
    <w:p w:rsidR="00A066CB" w:rsidRPr="00A066CB" w:rsidRDefault="00A066CB" w:rsidP="00A066CB">
      <w:pPr>
        <w:ind w:firstLine="709"/>
        <w:jc w:val="both"/>
        <w:rPr>
          <w:sz w:val="28"/>
          <w:szCs w:val="28"/>
        </w:rPr>
      </w:pPr>
      <w:r w:rsidRPr="00A066CB">
        <w:rPr>
          <w:sz w:val="28"/>
          <w:szCs w:val="28"/>
        </w:rPr>
        <w:t xml:space="preserve">1. Утвердить Комплексный план </w:t>
      </w:r>
      <w:r w:rsidRPr="00A066CB">
        <w:rPr>
          <w:sz w:val="28"/>
          <w:szCs w:val="28"/>
        </w:rPr>
        <w:t xml:space="preserve">мероприятий  по санитарной охране территории Гаринского городского округа от завоза </w:t>
      </w:r>
      <w:r>
        <w:rPr>
          <w:sz w:val="28"/>
          <w:szCs w:val="28"/>
        </w:rPr>
        <w:t xml:space="preserve"> </w:t>
      </w:r>
      <w:r w:rsidRPr="00A066CB">
        <w:rPr>
          <w:sz w:val="28"/>
          <w:szCs w:val="28"/>
        </w:rPr>
        <w:t>и распространения инфекционных болезней, имеющих важное международное значение                             и представляющих опасность</w:t>
      </w:r>
      <w:r>
        <w:rPr>
          <w:sz w:val="28"/>
          <w:szCs w:val="28"/>
        </w:rPr>
        <w:t xml:space="preserve"> </w:t>
      </w:r>
      <w:r w:rsidRPr="00A066CB">
        <w:rPr>
          <w:sz w:val="28"/>
          <w:szCs w:val="28"/>
        </w:rPr>
        <w:t xml:space="preserve">для человека и окружающей среды на период </w:t>
      </w:r>
      <w:r>
        <w:rPr>
          <w:sz w:val="28"/>
          <w:szCs w:val="28"/>
        </w:rPr>
        <w:t xml:space="preserve">                 </w:t>
      </w:r>
      <w:r w:rsidRPr="00A066CB">
        <w:rPr>
          <w:sz w:val="28"/>
          <w:szCs w:val="28"/>
        </w:rPr>
        <w:t xml:space="preserve">2024-2026 гг. </w:t>
      </w:r>
      <w:r>
        <w:rPr>
          <w:sz w:val="28"/>
          <w:szCs w:val="28"/>
        </w:rPr>
        <w:t>(прилагается).</w:t>
      </w:r>
    </w:p>
    <w:p w:rsidR="00A066CB" w:rsidRPr="00A066CB" w:rsidRDefault="00A066CB" w:rsidP="00A0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66CB">
        <w:rPr>
          <w:sz w:val="28"/>
          <w:szCs w:val="28"/>
        </w:rPr>
        <w:t>. Признать утратившим силу постановление администрации Гаринского городского округа   от 2</w:t>
      </w:r>
      <w:r w:rsidR="00437029">
        <w:rPr>
          <w:sz w:val="28"/>
          <w:szCs w:val="28"/>
        </w:rPr>
        <w:t>2.12</w:t>
      </w:r>
      <w:r w:rsidRPr="00A066CB">
        <w:rPr>
          <w:sz w:val="28"/>
          <w:szCs w:val="28"/>
        </w:rPr>
        <w:t xml:space="preserve">.2021 № </w:t>
      </w:r>
      <w:r w:rsidR="00437029">
        <w:rPr>
          <w:sz w:val="28"/>
          <w:szCs w:val="28"/>
        </w:rPr>
        <w:t>461</w:t>
      </w:r>
      <w:r w:rsidRPr="00A066CB">
        <w:rPr>
          <w:sz w:val="28"/>
          <w:szCs w:val="28"/>
        </w:rPr>
        <w:t xml:space="preserve"> «</w:t>
      </w:r>
      <w:r w:rsidR="00437029" w:rsidRPr="00437029">
        <w:rPr>
          <w:sz w:val="28"/>
          <w:szCs w:val="28"/>
        </w:rPr>
        <w:t xml:space="preserve">Об утверждении Плана  мероприятий </w:t>
      </w:r>
      <w:r w:rsidR="00437029">
        <w:rPr>
          <w:sz w:val="28"/>
          <w:szCs w:val="28"/>
        </w:rPr>
        <w:t xml:space="preserve">                </w:t>
      </w:r>
      <w:r w:rsidR="00437029" w:rsidRPr="00437029">
        <w:rPr>
          <w:sz w:val="28"/>
          <w:szCs w:val="28"/>
        </w:rPr>
        <w:t>на случай завоза или возникн</w:t>
      </w:r>
      <w:bookmarkStart w:id="0" w:name="_GoBack"/>
      <w:bookmarkEnd w:id="0"/>
      <w:r w:rsidR="00437029" w:rsidRPr="00437029">
        <w:rPr>
          <w:sz w:val="28"/>
          <w:szCs w:val="28"/>
        </w:rPr>
        <w:t xml:space="preserve">овения  инфекционных болезней, вызывающих чрезвычайные ситуации в области </w:t>
      </w:r>
      <w:proofErr w:type="spellStart"/>
      <w:r w:rsidR="00437029" w:rsidRPr="00437029">
        <w:rPr>
          <w:sz w:val="28"/>
          <w:szCs w:val="28"/>
        </w:rPr>
        <w:t>санитарно</w:t>
      </w:r>
      <w:proofErr w:type="spellEnd"/>
      <w:r w:rsidR="00437029" w:rsidRPr="00437029">
        <w:rPr>
          <w:sz w:val="28"/>
          <w:szCs w:val="28"/>
        </w:rPr>
        <w:t xml:space="preserve"> - эпидемиологического благополучия населения Гаринского городского округа   на 2022-2023 годы</w:t>
      </w:r>
      <w:r w:rsidRPr="00A066CB">
        <w:rPr>
          <w:sz w:val="28"/>
          <w:szCs w:val="28"/>
        </w:rPr>
        <w:t>».</w:t>
      </w:r>
      <w:r w:rsidRPr="00A066CB">
        <w:rPr>
          <w:sz w:val="28"/>
          <w:szCs w:val="28"/>
        </w:rPr>
        <w:tab/>
      </w:r>
    </w:p>
    <w:p w:rsidR="00A066CB" w:rsidRPr="00A066CB" w:rsidRDefault="00A066CB" w:rsidP="00A0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66CB">
        <w:rPr>
          <w:sz w:val="28"/>
          <w:szCs w:val="28"/>
        </w:rPr>
        <w:t>. Настоящее постановление опубликовать (обнародовать).</w:t>
      </w:r>
    </w:p>
    <w:p w:rsidR="00437029" w:rsidRDefault="00A066CB" w:rsidP="00A0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66CB">
        <w:rPr>
          <w:sz w:val="28"/>
          <w:szCs w:val="28"/>
        </w:rPr>
        <w:t xml:space="preserve">. </w:t>
      </w:r>
      <w:proofErr w:type="gramStart"/>
      <w:r w:rsidRPr="00A066CB">
        <w:rPr>
          <w:sz w:val="28"/>
          <w:szCs w:val="28"/>
        </w:rPr>
        <w:t>Контроль за</w:t>
      </w:r>
      <w:proofErr w:type="gramEnd"/>
      <w:r w:rsidRPr="00A066CB">
        <w:rPr>
          <w:sz w:val="28"/>
          <w:szCs w:val="28"/>
        </w:rPr>
        <w:t xml:space="preserve"> исполнением настоящего постановления возложить                                на первого заместителя главы администрации Гаринского городского округа               </w:t>
      </w:r>
      <w:proofErr w:type="spellStart"/>
      <w:r w:rsidRPr="00A066CB">
        <w:rPr>
          <w:sz w:val="28"/>
          <w:szCs w:val="28"/>
        </w:rPr>
        <w:t>Каргаеву</w:t>
      </w:r>
      <w:proofErr w:type="spellEnd"/>
      <w:r w:rsidRPr="00A066CB">
        <w:rPr>
          <w:sz w:val="28"/>
          <w:szCs w:val="28"/>
        </w:rPr>
        <w:t xml:space="preserve"> Т.В.</w:t>
      </w:r>
    </w:p>
    <w:p w:rsidR="00437029" w:rsidRDefault="00437029" w:rsidP="00A066CB">
      <w:pPr>
        <w:ind w:firstLine="709"/>
        <w:jc w:val="both"/>
        <w:rPr>
          <w:sz w:val="28"/>
          <w:szCs w:val="28"/>
        </w:rPr>
      </w:pPr>
    </w:p>
    <w:p w:rsidR="00437029" w:rsidRPr="0012498D" w:rsidRDefault="00437029" w:rsidP="004514E2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27"/>
        <w:gridCol w:w="2296"/>
        <w:gridCol w:w="2608"/>
      </w:tblGrid>
      <w:tr w:rsidR="00437029" w:rsidRPr="00912BC2" w:rsidTr="00437029">
        <w:tc>
          <w:tcPr>
            <w:tcW w:w="5127" w:type="dxa"/>
            <w:shd w:val="clear" w:color="auto" w:fill="auto"/>
          </w:tcPr>
          <w:p w:rsidR="00437029" w:rsidRPr="00912BC2" w:rsidRDefault="00437029" w:rsidP="00643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2BC2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37029" w:rsidRPr="00912BC2" w:rsidRDefault="00437029" w:rsidP="00643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2BC2"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437029" w:rsidRPr="00912BC2" w:rsidRDefault="00437029" w:rsidP="00643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37029" w:rsidRPr="00912BC2" w:rsidRDefault="00437029" w:rsidP="00643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2BC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437029" w:rsidRPr="00912BC2" w:rsidRDefault="00437029" w:rsidP="00643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2BC2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912BC2">
              <w:rPr>
                <w:rFonts w:ascii="Liberation Serif" w:hAnsi="Liberation Serif"/>
                <w:sz w:val="28"/>
                <w:szCs w:val="28"/>
              </w:rPr>
              <w:t>С.Е Величко</w:t>
            </w:r>
          </w:p>
        </w:tc>
      </w:tr>
    </w:tbl>
    <w:p w:rsidR="00EE6B91" w:rsidRDefault="00437029" w:rsidP="00AA7952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EE6B91" w:rsidRDefault="00EE6B91" w:rsidP="00AA7952">
      <w:pPr>
        <w:jc w:val="both"/>
        <w:rPr>
          <w:sz w:val="28"/>
          <w:szCs w:val="28"/>
        </w:rPr>
      </w:pPr>
    </w:p>
    <w:sectPr w:rsidR="00EE6B91" w:rsidSect="0043702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BD9"/>
    <w:rsid w:val="00000DA9"/>
    <w:rsid w:val="0000667F"/>
    <w:rsid w:val="000155E4"/>
    <w:rsid w:val="00041535"/>
    <w:rsid w:val="00041A3C"/>
    <w:rsid w:val="00041F06"/>
    <w:rsid w:val="00042D15"/>
    <w:rsid w:val="000603E0"/>
    <w:rsid w:val="00060D84"/>
    <w:rsid w:val="000731F9"/>
    <w:rsid w:val="00073F4A"/>
    <w:rsid w:val="00077815"/>
    <w:rsid w:val="00081423"/>
    <w:rsid w:val="00093052"/>
    <w:rsid w:val="000948AD"/>
    <w:rsid w:val="000A1379"/>
    <w:rsid w:val="000A7557"/>
    <w:rsid w:val="000B027C"/>
    <w:rsid w:val="000B39F4"/>
    <w:rsid w:val="000C091D"/>
    <w:rsid w:val="000C73CE"/>
    <w:rsid w:val="000D1763"/>
    <w:rsid w:val="000D6F60"/>
    <w:rsid w:val="000E031D"/>
    <w:rsid w:val="000F5B59"/>
    <w:rsid w:val="001007D4"/>
    <w:rsid w:val="00101602"/>
    <w:rsid w:val="00102DF3"/>
    <w:rsid w:val="001054A2"/>
    <w:rsid w:val="00112122"/>
    <w:rsid w:val="0011448D"/>
    <w:rsid w:val="0012498D"/>
    <w:rsid w:val="00126A87"/>
    <w:rsid w:val="00131F34"/>
    <w:rsid w:val="00132CDD"/>
    <w:rsid w:val="00136A53"/>
    <w:rsid w:val="0014678F"/>
    <w:rsid w:val="00147247"/>
    <w:rsid w:val="00147301"/>
    <w:rsid w:val="0015676B"/>
    <w:rsid w:val="0016186C"/>
    <w:rsid w:val="00164D69"/>
    <w:rsid w:val="00182A9F"/>
    <w:rsid w:val="00190AAB"/>
    <w:rsid w:val="001A0923"/>
    <w:rsid w:val="001B6DB9"/>
    <w:rsid w:val="001C54E1"/>
    <w:rsid w:val="001C7985"/>
    <w:rsid w:val="001D16E8"/>
    <w:rsid w:val="001D1AA3"/>
    <w:rsid w:val="001E1957"/>
    <w:rsid w:val="001F142D"/>
    <w:rsid w:val="001F14B3"/>
    <w:rsid w:val="001F5A64"/>
    <w:rsid w:val="00202E9E"/>
    <w:rsid w:val="002038BB"/>
    <w:rsid w:val="00206CDF"/>
    <w:rsid w:val="00210742"/>
    <w:rsid w:val="0021218C"/>
    <w:rsid w:val="00214CD8"/>
    <w:rsid w:val="00220AF5"/>
    <w:rsid w:val="00226E5C"/>
    <w:rsid w:val="002310DF"/>
    <w:rsid w:val="0023400E"/>
    <w:rsid w:val="00234351"/>
    <w:rsid w:val="00240221"/>
    <w:rsid w:val="0024482D"/>
    <w:rsid w:val="00254B89"/>
    <w:rsid w:val="002557CA"/>
    <w:rsid w:val="0028686C"/>
    <w:rsid w:val="00290EFB"/>
    <w:rsid w:val="0029486C"/>
    <w:rsid w:val="002955A5"/>
    <w:rsid w:val="002955DA"/>
    <w:rsid w:val="002A47DD"/>
    <w:rsid w:val="002B6A2C"/>
    <w:rsid w:val="002C4985"/>
    <w:rsid w:val="002D286D"/>
    <w:rsid w:val="002D5063"/>
    <w:rsid w:val="002E677E"/>
    <w:rsid w:val="002F0E13"/>
    <w:rsid w:val="002F6389"/>
    <w:rsid w:val="00304425"/>
    <w:rsid w:val="003130D2"/>
    <w:rsid w:val="00322A13"/>
    <w:rsid w:val="0033064F"/>
    <w:rsid w:val="00343C64"/>
    <w:rsid w:val="00346AA4"/>
    <w:rsid w:val="003474BB"/>
    <w:rsid w:val="00350AD2"/>
    <w:rsid w:val="003514AB"/>
    <w:rsid w:val="003646DA"/>
    <w:rsid w:val="00372A2B"/>
    <w:rsid w:val="003739C8"/>
    <w:rsid w:val="003751EF"/>
    <w:rsid w:val="00375702"/>
    <w:rsid w:val="00377BD9"/>
    <w:rsid w:val="00385FAE"/>
    <w:rsid w:val="00390028"/>
    <w:rsid w:val="003906F1"/>
    <w:rsid w:val="00393657"/>
    <w:rsid w:val="003964DE"/>
    <w:rsid w:val="003A1A85"/>
    <w:rsid w:val="003A2293"/>
    <w:rsid w:val="003A4B9F"/>
    <w:rsid w:val="003B25E8"/>
    <w:rsid w:val="003C5C64"/>
    <w:rsid w:val="003E0112"/>
    <w:rsid w:val="003E53CB"/>
    <w:rsid w:val="003F2F0E"/>
    <w:rsid w:val="003F5B82"/>
    <w:rsid w:val="003F7519"/>
    <w:rsid w:val="0043158E"/>
    <w:rsid w:val="00437029"/>
    <w:rsid w:val="004420B0"/>
    <w:rsid w:val="004446CD"/>
    <w:rsid w:val="004462BC"/>
    <w:rsid w:val="0044645F"/>
    <w:rsid w:val="004514E2"/>
    <w:rsid w:val="00454E60"/>
    <w:rsid w:val="0045764E"/>
    <w:rsid w:val="0046227E"/>
    <w:rsid w:val="00462474"/>
    <w:rsid w:val="004625E4"/>
    <w:rsid w:val="0046383B"/>
    <w:rsid w:val="00463AA0"/>
    <w:rsid w:val="004647AA"/>
    <w:rsid w:val="0047163B"/>
    <w:rsid w:val="00471DFC"/>
    <w:rsid w:val="004729C9"/>
    <w:rsid w:val="004778EC"/>
    <w:rsid w:val="00485769"/>
    <w:rsid w:val="0049533F"/>
    <w:rsid w:val="004A35F9"/>
    <w:rsid w:val="004A6DA8"/>
    <w:rsid w:val="004A732E"/>
    <w:rsid w:val="004B1A35"/>
    <w:rsid w:val="004B3350"/>
    <w:rsid w:val="004C69C3"/>
    <w:rsid w:val="004D0470"/>
    <w:rsid w:val="004E1374"/>
    <w:rsid w:val="004E33EE"/>
    <w:rsid w:val="004F2056"/>
    <w:rsid w:val="004F4D3F"/>
    <w:rsid w:val="004F78F9"/>
    <w:rsid w:val="00501678"/>
    <w:rsid w:val="005043D9"/>
    <w:rsid w:val="00513458"/>
    <w:rsid w:val="005156AB"/>
    <w:rsid w:val="00525A25"/>
    <w:rsid w:val="00540384"/>
    <w:rsid w:val="005477EB"/>
    <w:rsid w:val="00550D9E"/>
    <w:rsid w:val="005531D2"/>
    <w:rsid w:val="0055674D"/>
    <w:rsid w:val="005577C4"/>
    <w:rsid w:val="00560740"/>
    <w:rsid w:val="005622F3"/>
    <w:rsid w:val="00576124"/>
    <w:rsid w:val="00582FA4"/>
    <w:rsid w:val="00583D92"/>
    <w:rsid w:val="0059056C"/>
    <w:rsid w:val="005A0C99"/>
    <w:rsid w:val="005B0620"/>
    <w:rsid w:val="005B3F16"/>
    <w:rsid w:val="005B7942"/>
    <w:rsid w:val="005C2FB4"/>
    <w:rsid w:val="005D5401"/>
    <w:rsid w:val="005E00E6"/>
    <w:rsid w:val="005E0DF5"/>
    <w:rsid w:val="005E22D9"/>
    <w:rsid w:val="005E4E8A"/>
    <w:rsid w:val="005E6D7D"/>
    <w:rsid w:val="005E703C"/>
    <w:rsid w:val="005F4DDF"/>
    <w:rsid w:val="005F782A"/>
    <w:rsid w:val="005F7943"/>
    <w:rsid w:val="0060154D"/>
    <w:rsid w:val="00613A74"/>
    <w:rsid w:val="00621C68"/>
    <w:rsid w:val="00623D9F"/>
    <w:rsid w:val="00626C8E"/>
    <w:rsid w:val="00632DAB"/>
    <w:rsid w:val="006352C5"/>
    <w:rsid w:val="00643EFD"/>
    <w:rsid w:val="006444A0"/>
    <w:rsid w:val="00651BB8"/>
    <w:rsid w:val="006604AE"/>
    <w:rsid w:val="00660EBE"/>
    <w:rsid w:val="006623C0"/>
    <w:rsid w:val="00662612"/>
    <w:rsid w:val="0066793B"/>
    <w:rsid w:val="006702B8"/>
    <w:rsid w:val="0067077D"/>
    <w:rsid w:val="0067138C"/>
    <w:rsid w:val="00673AA4"/>
    <w:rsid w:val="00675DE6"/>
    <w:rsid w:val="00681088"/>
    <w:rsid w:val="00681514"/>
    <w:rsid w:val="00682275"/>
    <w:rsid w:val="0068653F"/>
    <w:rsid w:val="006927A0"/>
    <w:rsid w:val="006942A5"/>
    <w:rsid w:val="006975A9"/>
    <w:rsid w:val="00697EED"/>
    <w:rsid w:val="006A0572"/>
    <w:rsid w:val="006A0E2F"/>
    <w:rsid w:val="006A3826"/>
    <w:rsid w:val="006A4E37"/>
    <w:rsid w:val="006B41B2"/>
    <w:rsid w:val="006B4B9A"/>
    <w:rsid w:val="006B691B"/>
    <w:rsid w:val="006C42ED"/>
    <w:rsid w:val="006C4D93"/>
    <w:rsid w:val="006D2039"/>
    <w:rsid w:val="006D5C4C"/>
    <w:rsid w:val="006E6F13"/>
    <w:rsid w:val="006F18F8"/>
    <w:rsid w:val="006F3281"/>
    <w:rsid w:val="006F51B8"/>
    <w:rsid w:val="00705461"/>
    <w:rsid w:val="00712D01"/>
    <w:rsid w:val="007164A0"/>
    <w:rsid w:val="00716CC2"/>
    <w:rsid w:val="00717412"/>
    <w:rsid w:val="00721822"/>
    <w:rsid w:val="007240BB"/>
    <w:rsid w:val="0073131C"/>
    <w:rsid w:val="00745C7F"/>
    <w:rsid w:val="0074714E"/>
    <w:rsid w:val="00750C60"/>
    <w:rsid w:val="007529CE"/>
    <w:rsid w:val="00752AC9"/>
    <w:rsid w:val="00754347"/>
    <w:rsid w:val="00754F7E"/>
    <w:rsid w:val="0075677A"/>
    <w:rsid w:val="007567F2"/>
    <w:rsid w:val="0076327D"/>
    <w:rsid w:val="00765B95"/>
    <w:rsid w:val="00766C18"/>
    <w:rsid w:val="00771CDF"/>
    <w:rsid w:val="0077674D"/>
    <w:rsid w:val="007808C8"/>
    <w:rsid w:val="007846C4"/>
    <w:rsid w:val="00784E33"/>
    <w:rsid w:val="00787878"/>
    <w:rsid w:val="0079169F"/>
    <w:rsid w:val="00792F12"/>
    <w:rsid w:val="00793FB2"/>
    <w:rsid w:val="0079711C"/>
    <w:rsid w:val="007A3E53"/>
    <w:rsid w:val="007A620C"/>
    <w:rsid w:val="007C03CF"/>
    <w:rsid w:val="007C2CE8"/>
    <w:rsid w:val="007C58C1"/>
    <w:rsid w:val="007D4DC0"/>
    <w:rsid w:val="007D7C27"/>
    <w:rsid w:val="007E51DD"/>
    <w:rsid w:val="007E57D5"/>
    <w:rsid w:val="007E65F8"/>
    <w:rsid w:val="007F5A30"/>
    <w:rsid w:val="007F6A75"/>
    <w:rsid w:val="007F6D5E"/>
    <w:rsid w:val="007F710D"/>
    <w:rsid w:val="008007C6"/>
    <w:rsid w:val="00811CDB"/>
    <w:rsid w:val="00811FB3"/>
    <w:rsid w:val="00812C02"/>
    <w:rsid w:val="0081315E"/>
    <w:rsid w:val="00815852"/>
    <w:rsid w:val="008160F6"/>
    <w:rsid w:val="00816E1C"/>
    <w:rsid w:val="00827AC9"/>
    <w:rsid w:val="00830519"/>
    <w:rsid w:val="00833F75"/>
    <w:rsid w:val="00835CB7"/>
    <w:rsid w:val="008570D2"/>
    <w:rsid w:val="00866767"/>
    <w:rsid w:val="008703A2"/>
    <w:rsid w:val="008738A3"/>
    <w:rsid w:val="00873DCB"/>
    <w:rsid w:val="00882FFD"/>
    <w:rsid w:val="00887718"/>
    <w:rsid w:val="008906A4"/>
    <w:rsid w:val="008914EF"/>
    <w:rsid w:val="00894AE6"/>
    <w:rsid w:val="0089507E"/>
    <w:rsid w:val="0089675B"/>
    <w:rsid w:val="008A30B8"/>
    <w:rsid w:val="008A31FB"/>
    <w:rsid w:val="008A3CC7"/>
    <w:rsid w:val="008A4213"/>
    <w:rsid w:val="008A5996"/>
    <w:rsid w:val="008A5C4B"/>
    <w:rsid w:val="008A6F1E"/>
    <w:rsid w:val="008B2DC5"/>
    <w:rsid w:val="008C5B52"/>
    <w:rsid w:val="008C6890"/>
    <w:rsid w:val="008E7339"/>
    <w:rsid w:val="008F45FB"/>
    <w:rsid w:val="009007D9"/>
    <w:rsid w:val="00904B0F"/>
    <w:rsid w:val="00905C69"/>
    <w:rsid w:val="00920EE0"/>
    <w:rsid w:val="009256FA"/>
    <w:rsid w:val="009301E7"/>
    <w:rsid w:val="00944C4F"/>
    <w:rsid w:val="009472C2"/>
    <w:rsid w:val="00951073"/>
    <w:rsid w:val="009630EB"/>
    <w:rsid w:val="00974603"/>
    <w:rsid w:val="009751D8"/>
    <w:rsid w:val="009827B6"/>
    <w:rsid w:val="009865C1"/>
    <w:rsid w:val="009A6F45"/>
    <w:rsid w:val="009B6295"/>
    <w:rsid w:val="009C1753"/>
    <w:rsid w:val="009C1801"/>
    <w:rsid w:val="009C6F20"/>
    <w:rsid w:val="009D0503"/>
    <w:rsid w:val="009D17EF"/>
    <w:rsid w:val="009D3267"/>
    <w:rsid w:val="009F0157"/>
    <w:rsid w:val="009F0A1C"/>
    <w:rsid w:val="009F0D01"/>
    <w:rsid w:val="009F12A9"/>
    <w:rsid w:val="009F3FA6"/>
    <w:rsid w:val="009F4085"/>
    <w:rsid w:val="00A009CC"/>
    <w:rsid w:val="00A033A5"/>
    <w:rsid w:val="00A066CB"/>
    <w:rsid w:val="00A06A90"/>
    <w:rsid w:val="00A07930"/>
    <w:rsid w:val="00A15E51"/>
    <w:rsid w:val="00A20962"/>
    <w:rsid w:val="00A25B6E"/>
    <w:rsid w:val="00A26303"/>
    <w:rsid w:val="00A26594"/>
    <w:rsid w:val="00A34D59"/>
    <w:rsid w:val="00A3603E"/>
    <w:rsid w:val="00A42BFB"/>
    <w:rsid w:val="00A42E49"/>
    <w:rsid w:val="00A45E54"/>
    <w:rsid w:val="00A479BD"/>
    <w:rsid w:val="00A50D5D"/>
    <w:rsid w:val="00A626F2"/>
    <w:rsid w:val="00A640CA"/>
    <w:rsid w:val="00A642B1"/>
    <w:rsid w:val="00A732F7"/>
    <w:rsid w:val="00A73C44"/>
    <w:rsid w:val="00A92887"/>
    <w:rsid w:val="00AA0684"/>
    <w:rsid w:val="00AA0902"/>
    <w:rsid w:val="00AA5E9D"/>
    <w:rsid w:val="00AA76F9"/>
    <w:rsid w:val="00AA7952"/>
    <w:rsid w:val="00AB4D06"/>
    <w:rsid w:val="00AB502E"/>
    <w:rsid w:val="00AC0487"/>
    <w:rsid w:val="00AC0BB3"/>
    <w:rsid w:val="00AC1A7C"/>
    <w:rsid w:val="00AC2649"/>
    <w:rsid w:val="00AC6E64"/>
    <w:rsid w:val="00AC7FD7"/>
    <w:rsid w:val="00AD1978"/>
    <w:rsid w:val="00AE1DC0"/>
    <w:rsid w:val="00AE2904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27EB0"/>
    <w:rsid w:val="00B3558C"/>
    <w:rsid w:val="00B533CD"/>
    <w:rsid w:val="00B6501B"/>
    <w:rsid w:val="00B675A1"/>
    <w:rsid w:val="00B7033B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EF0"/>
    <w:rsid w:val="00BE1FB9"/>
    <w:rsid w:val="00BE74D1"/>
    <w:rsid w:val="00BF1272"/>
    <w:rsid w:val="00BF35CC"/>
    <w:rsid w:val="00BF6397"/>
    <w:rsid w:val="00BF6D17"/>
    <w:rsid w:val="00C03441"/>
    <w:rsid w:val="00C073D2"/>
    <w:rsid w:val="00C1069F"/>
    <w:rsid w:val="00C117DC"/>
    <w:rsid w:val="00C166EF"/>
    <w:rsid w:val="00C25952"/>
    <w:rsid w:val="00C33C0F"/>
    <w:rsid w:val="00C35885"/>
    <w:rsid w:val="00C36058"/>
    <w:rsid w:val="00C6225A"/>
    <w:rsid w:val="00C66D0D"/>
    <w:rsid w:val="00C70E2E"/>
    <w:rsid w:val="00C712CB"/>
    <w:rsid w:val="00C75DA8"/>
    <w:rsid w:val="00C83537"/>
    <w:rsid w:val="00C85134"/>
    <w:rsid w:val="00C91D78"/>
    <w:rsid w:val="00C964A7"/>
    <w:rsid w:val="00CA2717"/>
    <w:rsid w:val="00CA311C"/>
    <w:rsid w:val="00CA6BB5"/>
    <w:rsid w:val="00CB2019"/>
    <w:rsid w:val="00CB21A4"/>
    <w:rsid w:val="00CC0104"/>
    <w:rsid w:val="00CC20E9"/>
    <w:rsid w:val="00CC6810"/>
    <w:rsid w:val="00CC7721"/>
    <w:rsid w:val="00CC7ECC"/>
    <w:rsid w:val="00CD45B4"/>
    <w:rsid w:val="00CD5745"/>
    <w:rsid w:val="00CD5C3D"/>
    <w:rsid w:val="00CD7FB9"/>
    <w:rsid w:val="00CE205E"/>
    <w:rsid w:val="00CE241A"/>
    <w:rsid w:val="00CE7EF0"/>
    <w:rsid w:val="00CF012F"/>
    <w:rsid w:val="00CF0CA7"/>
    <w:rsid w:val="00CF39EB"/>
    <w:rsid w:val="00D00E33"/>
    <w:rsid w:val="00D030CF"/>
    <w:rsid w:val="00D04405"/>
    <w:rsid w:val="00D17117"/>
    <w:rsid w:val="00D172ED"/>
    <w:rsid w:val="00D17F5C"/>
    <w:rsid w:val="00D21451"/>
    <w:rsid w:val="00D24B13"/>
    <w:rsid w:val="00D34256"/>
    <w:rsid w:val="00D43331"/>
    <w:rsid w:val="00D47D3D"/>
    <w:rsid w:val="00D50B16"/>
    <w:rsid w:val="00D60983"/>
    <w:rsid w:val="00D61C50"/>
    <w:rsid w:val="00D64CAE"/>
    <w:rsid w:val="00D72654"/>
    <w:rsid w:val="00D73DE7"/>
    <w:rsid w:val="00D7577B"/>
    <w:rsid w:val="00D777B3"/>
    <w:rsid w:val="00D80A65"/>
    <w:rsid w:val="00D8652A"/>
    <w:rsid w:val="00D86981"/>
    <w:rsid w:val="00D934B3"/>
    <w:rsid w:val="00DB1718"/>
    <w:rsid w:val="00DB4555"/>
    <w:rsid w:val="00DB7041"/>
    <w:rsid w:val="00DC1287"/>
    <w:rsid w:val="00DD2539"/>
    <w:rsid w:val="00DD3660"/>
    <w:rsid w:val="00DD3F73"/>
    <w:rsid w:val="00DD7D70"/>
    <w:rsid w:val="00DE42BC"/>
    <w:rsid w:val="00DF2D0D"/>
    <w:rsid w:val="00DF5B11"/>
    <w:rsid w:val="00E05BA0"/>
    <w:rsid w:val="00E119B6"/>
    <w:rsid w:val="00E21BD9"/>
    <w:rsid w:val="00E24D23"/>
    <w:rsid w:val="00E345C0"/>
    <w:rsid w:val="00E43462"/>
    <w:rsid w:val="00E43C7B"/>
    <w:rsid w:val="00E462FB"/>
    <w:rsid w:val="00E50B11"/>
    <w:rsid w:val="00E55DB6"/>
    <w:rsid w:val="00E56A63"/>
    <w:rsid w:val="00E63215"/>
    <w:rsid w:val="00E6405B"/>
    <w:rsid w:val="00E64A8E"/>
    <w:rsid w:val="00E66D18"/>
    <w:rsid w:val="00E71680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A0714"/>
    <w:rsid w:val="00EB26FD"/>
    <w:rsid w:val="00EB2BCF"/>
    <w:rsid w:val="00EB77DA"/>
    <w:rsid w:val="00EC076F"/>
    <w:rsid w:val="00EC35F5"/>
    <w:rsid w:val="00EC638B"/>
    <w:rsid w:val="00EC7244"/>
    <w:rsid w:val="00EC76CC"/>
    <w:rsid w:val="00ED16E4"/>
    <w:rsid w:val="00ED1A9B"/>
    <w:rsid w:val="00ED30CF"/>
    <w:rsid w:val="00ED6F76"/>
    <w:rsid w:val="00EE10C8"/>
    <w:rsid w:val="00EE486C"/>
    <w:rsid w:val="00EE6B91"/>
    <w:rsid w:val="00F01A4C"/>
    <w:rsid w:val="00F037B3"/>
    <w:rsid w:val="00F055E8"/>
    <w:rsid w:val="00F05668"/>
    <w:rsid w:val="00F10A0E"/>
    <w:rsid w:val="00F13D12"/>
    <w:rsid w:val="00F14A0B"/>
    <w:rsid w:val="00F21999"/>
    <w:rsid w:val="00F246FF"/>
    <w:rsid w:val="00F26B6A"/>
    <w:rsid w:val="00F274FC"/>
    <w:rsid w:val="00F34F67"/>
    <w:rsid w:val="00F4598B"/>
    <w:rsid w:val="00F467BB"/>
    <w:rsid w:val="00F544AA"/>
    <w:rsid w:val="00F602A9"/>
    <w:rsid w:val="00F65004"/>
    <w:rsid w:val="00F653F5"/>
    <w:rsid w:val="00F71084"/>
    <w:rsid w:val="00F764AC"/>
    <w:rsid w:val="00F76B5C"/>
    <w:rsid w:val="00F87371"/>
    <w:rsid w:val="00F96750"/>
    <w:rsid w:val="00FA0E15"/>
    <w:rsid w:val="00FA2F1E"/>
    <w:rsid w:val="00FB611E"/>
    <w:rsid w:val="00FD10E8"/>
    <w:rsid w:val="00FD5747"/>
    <w:rsid w:val="00FD5C27"/>
    <w:rsid w:val="00FE0BF3"/>
    <w:rsid w:val="00FE1FD2"/>
    <w:rsid w:val="00FE6C1E"/>
    <w:rsid w:val="00FE7BC3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21B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1"/>
    <w:qFormat/>
    <w:rsid w:val="008967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1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8A4213"/>
    <w:pPr>
      <w:spacing w:before="100" w:beforeAutospacing="1" w:after="100" w:afterAutospacing="1"/>
    </w:pPr>
  </w:style>
  <w:style w:type="paragraph" w:customStyle="1" w:styleId="c28">
    <w:name w:val="c28"/>
    <w:basedOn w:val="a"/>
    <w:rsid w:val="00AC7FD7"/>
    <w:pPr>
      <w:spacing w:before="100" w:beforeAutospacing="1" w:after="100" w:afterAutospacing="1"/>
    </w:pPr>
  </w:style>
  <w:style w:type="character" w:customStyle="1" w:styleId="c5">
    <w:name w:val="c5"/>
    <w:basedOn w:val="a0"/>
    <w:rsid w:val="00AC7FD7"/>
  </w:style>
  <w:style w:type="character" w:customStyle="1" w:styleId="c6">
    <w:name w:val="c6"/>
    <w:basedOn w:val="a0"/>
    <w:rsid w:val="00AC7FD7"/>
  </w:style>
  <w:style w:type="paragraph" w:customStyle="1" w:styleId="c2">
    <w:name w:val="c2"/>
    <w:basedOn w:val="a"/>
    <w:rsid w:val="00AC7FD7"/>
    <w:pPr>
      <w:spacing w:before="100" w:beforeAutospacing="1" w:after="100" w:afterAutospacing="1"/>
    </w:pPr>
  </w:style>
  <w:style w:type="paragraph" w:customStyle="1" w:styleId="c15">
    <w:name w:val="c15"/>
    <w:basedOn w:val="a"/>
    <w:rsid w:val="00AC7FD7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F037B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E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E57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E57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A066CB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Belousova</cp:lastModifiedBy>
  <cp:revision>10</cp:revision>
  <cp:lastPrinted>2024-03-15T08:56:00Z</cp:lastPrinted>
  <dcterms:created xsi:type="dcterms:W3CDTF">2022-05-18T09:18:00Z</dcterms:created>
  <dcterms:modified xsi:type="dcterms:W3CDTF">2024-03-15T08:57:00Z</dcterms:modified>
</cp:coreProperties>
</file>