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19" w:rsidRPr="003A3319" w:rsidRDefault="003A3319" w:rsidP="003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9A0D4A" wp14:editId="22FC91F9">
            <wp:extent cx="581025" cy="714375"/>
            <wp:effectExtent l="0" t="0" r="9525" b="9525"/>
            <wp:docPr id="7" name="Рисунок 7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19" w:rsidRPr="003A3319" w:rsidRDefault="003A3319" w:rsidP="003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A3319" w:rsidRPr="003A3319" w:rsidRDefault="003A3319" w:rsidP="003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3A3319" w:rsidRPr="003A3319" w:rsidRDefault="003A3319" w:rsidP="003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9"/>
        <w:gridCol w:w="3002"/>
        <w:gridCol w:w="3254"/>
      </w:tblGrid>
      <w:tr w:rsidR="003A3319" w:rsidRPr="003A3319" w:rsidTr="003A3319">
        <w:trPr>
          <w:trHeight w:val="282"/>
        </w:trPr>
        <w:tc>
          <w:tcPr>
            <w:tcW w:w="2999" w:type="dxa"/>
          </w:tcPr>
          <w:p w:rsidR="003A3319" w:rsidRPr="003A3319" w:rsidRDefault="003A3319" w:rsidP="003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3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г.</w:t>
            </w:r>
          </w:p>
          <w:p w:rsidR="003A3319" w:rsidRPr="003A3319" w:rsidRDefault="003A3319" w:rsidP="003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  <w:p w:rsidR="003A3319" w:rsidRPr="003A3319" w:rsidRDefault="003A3319" w:rsidP="003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3A3319" w:rsidRPr="003A3319" w:rsidRDefault="003A3319" w:rsidP="003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8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A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3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bookmarkStart w:id="0" w:name="_GoBack"/>
            <w:bookmarkEnd w:id="0"/>
          </w:p>
        </w:tc>
        <w:tc>
          <w:tcPr>
            <w:tcW w:w="3254" w:type="dxa"/>
          </w:tcPr>
          <w:p w:rsidR="003A3319" w:rsidRPr="003A3319" w:rsidRDefault="003A3319" w:rsidP="003A3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3319" w:rsidRPr="003A3319" w:rsidRDefault="003A3319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proofErr w:type="gramEnd"/>
    </w:p>
    <w:p w:rsidR="003A3319" w:rsidRPr="003A3319" w:rsidRDefault="003A3319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снижению </w:t>
      </w:r>
    </w:p>
    <w:p w:rsidR="003A3319" w:rsidRPr="003A3319" w:rsidRDefault="003A3319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детей </w:t>
      </w:r>
      <w:proofErr w:type="gramStart"/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</w:t>
      </w:r>
    </w:p>
    <w:p w:rsidR="003A3319" w:rsidRDefault="003A3319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(немедицинских) причин </w:t>
      </w:r>
      <w:r w:rsidR="00180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180D21" w:rsidRDefault="00180D21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3A3319" w:rsidRDefault="003A3319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годы</w:t>
      </w:r>
    </w:p>
    <w:p w:rsidR="00180D21" w:rsidRDefault="00180D21" w:rsidP="003A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1" w:rsidRPr="00180D21" w:rsidRDefault="00180D21" w:rsidP="00180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создания системы работы по предупреждению детской смертности от внешних причин и профилактике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гибели детей </w:t>
      </w:r>
      <w:r w:rsidRPr="0018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Гаринск</w:t>
      </w:r>
      <w:r w:rsidRPr="0018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18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180D2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180D21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180D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</w:p>
    <w:p w:rsidR="00180D21" w:rsidRDefault="00180D21" w:rsidP="00180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0D21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180D21" w:rsidRDefault="00E33896" w:rsidP="00180D2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межведомственный п</w:t>
      </w:r>
      <w:r w:rsidR="00180D21" w:rsidRPr="00180D21">
        <w:rPr>
          <w:rFonts w:ascii="Times New Roman" w:eastAsia="Calibri" w:hAnsi="Times New Roman" w:cs="Times New Roman"/>
          <w:sz w:val="28"/>
          <w:szCs w:val="28"/>
        </w:rPr>
        <w:t xml:space="preserve">лан мероприятий по снижению смертности детей от внешних (немедицинских) причин на территории </w:t>
      </w:r>
      <w:proofErr w:type="spellStart"/>
      <w:r w:rsidR="00180D21" w:rsidRPr="00180D21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="00180D21" w:rsidRPr="00180D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180D21">
        <w:rPr>
          <w:rFonts w:ascii="Times New Roman" w:eastAsia="Calibri" w:hAnsi="Times New Roman" w:cs="Times New Roman"/>
          <w:sz w:val="28"/>
          <w:szCs w:val="28"/>
        </w:rPr>
        <w:t>на 2019-2020 годы согласно приложению.</w:t>
      </w:r>
    </w:p>
    <w:p w:rsidR="00180D21" w:rsidRDefault="00180D21" w:rsidP="00180D21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(обнародовать).</w:t>
      </w:r>
    </w:p>
    <w:p w:rsidR="00180D21" w:rsidRDefault="00180D21" w:rsidP="0018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80D21" w:rsidRDefault="00180D21" w:rsidP="0018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D21" w:rsidRPr="004009AF" w:rsidRDefault="00180D21" w:rsidP="00180D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0D21" w:rsidRDefault="00180D21" w:rsidP="0018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AF">
        <w:rPr>
          <w:rFonts w:ascii="Times New Roman" w:hAnsi="Times New Roman"/>
          <w:sz w:val="28"/>
          <w:szCs w:val="28"/>
        </w:rPr>
        <w:t xml:space="preserve"> Глава </w:t>
      </w:r>
    </w:p>
    <w:p w:rsidR="00180D21" w:rsidRDefault="00180D21" w:rsidP="0018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9AF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009AF">
        <w:rPr>
          <w:rFonts w:ascii="Times New Roman" w:hAnsi="Times New Roman"/>
          <w:sz w:val="28"/>
          <w:szCs w:val="28"/>
        </w:rPr>
        <w:t xml:space="preserve"> городского округа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009A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С.Е.Величко</w:t>
      </w:r>
      <w:proofErr w:type="spellEnd"/>
    </w:p>
    <w:p w:rsidR="00180D21" w:rsidRDefault="00180D21" w:rsidP="0018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D21" w:rsidRDefault="00180D21" w:rsidP="0018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D21" w:rsidRDefault="00180D21" w:rsidP="00180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D21" w:rsidRPr="00180D21" w:rsidRDefault="00180D21" w:rsidP="00180D21">
      <w:pPr>
        <w:pStyle w:val="a5"/>
        <w:tabs>
          <w:tab w:val="left" w:pos="851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319" w:rsidRDefault="003A3319" w:rsidP="00180D2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319" w:rsidRPr="003A3319" w:rsidRDefault="003A3319" w:rsidP="003A331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  <w:sectPr w:rsidR="003A3319" w:rsidRPr="003A3319" w:rsidSect="003A33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319" w:rsidRPr="00E33896" w:rsidRDefault="003A3319" w:rsidP="003A331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33896" w:rsidRDefault="00E33896" w:rsidP="00E338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3A3319" w:rsidRPr="00E33896" w:rsidRDefault="00E33896" w:rsidP="00E338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A3319" w:rsidRPr="00E33896" w:rsidRDefault="00E33896" w:rsidP="003A331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3319" w:rsidRPr="00E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2019</w:t>
      </w:r>
      <w:r w:rsidR="003A3319" w:rsidRPr="00E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3A3319" w:rsidRPr="00E33896" w:rsidRDefault="003A3319" w:rsidP="003A331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319" w:rsidRPr="00E33896" w:rsidRDefault="003A3319" w:rsidP="003A331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3896" w:rsidRPr="00E33896">
        <w:rPr>
          <w:rFonts w:ascii="Times New Roman" w:eastAsia="Calibri" w:hAnsi="Times New Roman" w:cs="Times New Roman"/>
          <w:b/>
          <w:sz w:val="28"/>
          <w:szCs w:val="28"/>
        </w:rPr>
        <w:t xml:space="preserve">Межведомственный план мероприятий по снижению смертности детей от внешних (немедицинских) причин на территории </w:t>
      </w:r>
      <w:proofErr w:type="spellStart"/>
      <w:r w:rsidR="00E33896" w:rsidRPr="00E33896">
        <w:rPr>
          <w:rFonts w:ascii="Times New Roman" w:eastAsia="Calibri" w:hAnsi="Times New Roman" w:cs="Times New Roman"/>
          <w:b/>
          <w:sz w:val="28"/>
          <w:szCs w:val="28"/>
        </w:rPr>
        <w:t>Гаринского</w:t>
      </w:r>
      <w:proofErr w:type="spellEnd"/>
      <w:r w:rsidR="00E33896" w:rsidRPr="00E3389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на 2019-2020 годы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040"/>
        <w:gridCol w:w="3060"/>
        <w:gridCol w:w="5871"/>
      </w:tblGrid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образовательных </w:t>
            </w:r>
            <w:r w:rsid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мероприятий, направленных на формирование здорового образа жизни детей и молодежи: акции, лекции, круглые столы, тренинги, лектории, в том числе в рамках проведения «Всемирного дня борьбы с наркоманией», «Всемирного дня отказа от курения», «Всероссийского дня трезвости» и т.д.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96" w:rsidRDefault="00E33896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</w:t>
            </w:r>
          </w:p>
          <w:p w:rsidR="003A3319" w:rsidRPr="00E33896" w:rsidRDefault="00E33896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  <w:r w:rsidR="00DA2085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суицидальной активности несовершеннолетних.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96" w:rsidRPr="002C393F" w:rsidRDefault="00E33896" w:rsidP="00E3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 w:rsidR="002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2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93F" w:rsidRPr="002C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93F" w:rsidRPr="002C393F">
              <w:rPr>
                <w:rFonts w:ascii="Times New Roman" w:hAnsi="Times New Roman" w:cs="Times New Roman"/>
                <w:sz w:val="24"/>
                <w:szCs w:val="24"/>
              </w:rPr>
              <w:t>АПО ГБУЗ СО «</w:t>
            </w:r>
            <w:proofErr w:type="spellStart"/>
            <w:r w:rsidR="002C393F" w:rsidRPr="002C393F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="002C393F" w:rsidRPr="002C39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DA2085">
        <w:trPr>
          <w:trHeight w:val="2397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93F" w:rsidRPr="002C393F" w:rsidRDefault="002C393F" w:rsidP="002C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СМИ, в сети «Интернет» информации </w:t>
            </w:r>
            <w:proofErr w:type="gramStart"/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3319" w:rsidRPr="00E33896" w:rsidRDefault="002C393F" w:rsidP="002C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противодействию жестокому обращению с детьми. Тематический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фильмов «Это надо знать»</w:t>
            </w:r>
            <w:r w:rsidR="003A3319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085" w:rsidRPr="00DA2085" w:rsidRDefault="00DA2085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</w:t>
            </w:r>
            <w:r w:rsidRPr="00E3389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  <w:r w:rsidR="0061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671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6106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D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D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2085">
              <w:rPr>
                <w:rFonts w:ascii="Times New Roman" w:hAnsi="Times New Roman" w:cs="Times New Roman"/>
                <w:sz w:val="24"/>
                <w:szCs w:val="24"/>
              </w:rPr>
              <w:t>МКУК КДЦ ГГО</w:t>
            </w:r>
          </w:p>
          <w:p w:rsidR="003A3319" w:rsidRPr="00E33896" w:rsidRDefault="003A3319" w:rsidP="00DA208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DA20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несовершеннолетними в образовательных </w:t>
            </w:r>
            <w:r w:rsidR="00D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основах безопасности жизни и здоровья, способах оказания первой помощи и правилах поведения в чрезвычайных ситуациях (классные часы, факультативные занятия, демонстрация видеороликов, практические занятия).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DA2085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DA208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образовательных </w:t>
            </w:r>
            <w:r w:rsidR="00D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конкурсов рисунков, плакатов, роликов социальной рекламы по обучению несовершеннолетних навыкам безопасной жизнедеятельности.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71" w:rsidRPr="00E33896" w:rsidRDefault="00DA2085" w:rsidP="006106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ОУ</w:t>
            </w:r>
            <w:r w:rsid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</w:t>
            </w:r>
            <w:r w:rsidR="00610671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="00610671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10671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 w:rsid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610671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лекций и бесед с </w:t>
            </w:r>
            <w:proofErr w:type="gram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воздействии на человек</w:t>
            </w:r>
            <w:r w:rsid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электрического тока, 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экстремальной температуры, атмосферного давления.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610671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ОУ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6106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отрядов юных пожарных в образовательных </w:t>
            </w:r>
            <w:r w:rsid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610671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ОУ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конкурсов, викторин по вопросам безопасности дорожного движения для повышения безопасности и профилактики детского травматизма на дорогах.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71" w:rsidRPr="00610671" w:rsidRDefault="00610671" w:rsidP="00610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«ИМЦ»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ОУ, </w:t>
            </w:r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1527C3">
        <w:trPr>
          <w:trHeight w:val="2259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рейдовых мероприятий в целях </w:t>
            </w:r>
            <w:proofErr w:type="gram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воспитания и проживания детей в социально опасных семьях.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7C3" w:rsidRPr="00E33896" w:rsidRDefault="00610671" w:rsidP="001527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 w:rsidR="001527C3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="001527C3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527C3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 w:rsid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1527C3"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родителями и иными законными представителями несовершеннолетних, по разъяснению им возможных  последствий за неисполнение обязанностей по содержанию и воспитанию детей в ходе рейдовых мероприятий.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7C3" w:rsidRPr="00E33896" w:rsidRDefault="001527C3" w:rsidP="001527C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родителей в ходе рейдовых мероприятий, подворных обходов 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памяток профилактического характера, в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безопасности;</w:t>
            </w:r>
          </w:p>
          <w:p w:rsidR="003A3319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7C3" w:rsidRPr="00E33896" w:rsidRDefault="001527C3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на воде;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детей в летний период (выпадение из окон, травмы на улицах);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детей дома (отравление медикаментами и химическими веществами).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3A3319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7C3" w:rsidRPr="00E33896" w:rsidRDefault="001527C3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март-сентябрь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сентябрь</w:t>
            </w:r>
          </w:p>
          <w:p w:rsidR="003A3319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7C3" w:rsidRPr="00E33896" w:rsidRDefault="001527C3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7C3" w:rsidRPr="001527C3" w:rsidRDefault="001527C3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</w:t>
            </w:r>
          </w:p>
          <w:p w:rsidR="001527C3" w:rsidRPr="001527C3" w:rsidRDefault="001527C3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1527C3" w:rsidRPr="001527C3" w:rsidRDefault="001527C3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 и </w:t>
            </w:r>
            <w:proofErr w:type="gram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</w:t>
            </w:r>
          </w:p>
          <w:p w:rsidR="001527C3" w:rsidRPr="001527C3" w:rsidRDefault="001527C3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732B0" w:rsidRDefault="00D732B0" w:rsidP="00E33896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</w:p>
          <w:p w:rsidR="001527C3" w:rsidRDefault="001527C3" w:rsidP="00D732B0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ГИМС</w:t>
            </w:r>
          </w:p>
          <w:p w:rsidR="001527C3" w:rsidRDefault="001527C3" w:rsidP="00E33896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</w:p>
          <w:p w:rsidR="001527C3" w:rsidRDefault="001527C3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1527C3" w:rsidRDefault="001527C3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2B0" w:rsidRDefault="00D732B0" w:rsidP="00152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0" w:rsidRDefault="00D732B0" w:rsidP="00152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C3" w:rsidRPr="002C393F" w:rsidRDefault="001527C3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АПО ГБУЗ СО «</w:t>
            </w:r>
            <w:proofErr w:type="spellStart"/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2C39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1527C3" w:rsidRPr="00E33896" w:rsidRDefault="001527C3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общественных организаций, волонтерских объединений к проведению рейдовых мероприятий в пожароопасный период, в летний период в местах массового купания населения.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сентябрь</w:t>
            </w: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</w:t>
            </w:r>
          </w:p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 и </w:t>
            </w:r>
            <w:proofErr w:type="gram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</w:t>
            </w:r>
          </w:p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732B0" w:rsidRDefault="00D732B0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3A3319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D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баннеров предупреждающей направленности в местах массового отдыха населения.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</w:t>
            </w:r>
          </w:p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 и </w:t>
            </w:r>
            <w:proofErr w:type="gramStart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</w:t>
            </w:r>
          </w:p>
          <w:p w:rsidR="00D732B0" w:rsidRPr="001527C3" w:rsidRDefault="00D732B0" w:rsidP="00D7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D732B0" w:rsidRDefault="00D732B0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D732B0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33896" w:rsidRPr="00E33896" w:rsidTr="00E3389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смертности  несовершеннолетних от внешних причин на территории </w:t>
            </w:r>
            <w:proofErr w:type="spellStart"/>
            <w:r w:rsidR="00D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D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319" w:rsidRPr="00E33896" w:rsidRDefault="003A3319" w:rsidP="00E338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2B0" w:rsidRPr="002C393F" w:rsidRDefault="00D732B0" w:rsidP="00D7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АПО ГБУЗ СО «</w:t>
            </w:r>
            <w:proofErr w:type="spellStart"/>
            <w:r w:rsidRPr="002C393F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2C39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D732B0" w:rsidRDefault="00D732B0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 (дислокация </w:t>
            </w:r>
            <w:proofErr w:type="spellStart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3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3A3319" w:rsidRPr="00E33896" w:rsidRDefault="00D732B0" w:rsidP="00D73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D732B0" w:rsidRPr="00D732B0" w:rsidRDefault="00D732B0" w:rsidP="00D732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*используемые сокращения:</w:t>
      </w:r>
    </w:p>
    <w:p w:rsidR="00D732B0" w:rsidRPr="00D732B0" w:rsidRDefault="00D732B0" w:rsidP="00D732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«ИМЦ»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«Информационно – методический центр»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учреждения;</w:t>
      </w: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-ТКДН и З</w:t>
      </w:r>
      <w:proofErr w:type="gram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комиссия по делам несовершеннолетних и защите их прав в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Гаринском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-МКУК КДЦ ГГО – Муниципальное казенное учреждение культуры  культурно - досуговый центр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-АПО ГБУЗ СО «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Серовская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 - Амбулаторно поликлиническое отделение Государственного бюджетного учреждения здравоохранения Свердловской области;</w:t>
      </w: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-ОГИБДД МО МВД России «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Серовский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Отдел Государственной инспекции безопасности дорожного движения Межмуниципального отдела МВД России «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Серовский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32B0" w:rsidRPr="00D732B0" w:rsidRDefault="00A96F5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2B0"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 по </w:t>
      </w:r>
      <w:proofErr w:type="spellStart"/>
      <w:r w:rsidR="00D732B0"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Гаринскому</w:t>
      </w:r>
      <w:proofErr w:type="spellEnd"/>
      <w:r w:rsidR="00D732B0"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политики по </w:t>
      </w:r>
      <w:proofErr w:type="spellStart"/>
      <w:r w:rsid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Гаринскому</w:t>
      </w:r>
      <w:proofErr w:type="spellEnd"/>
      <w:r w:rsid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</w:t>
      </w:r>
    </w:p>
    <w:p w:rsidR="00D732B0" w:rsidRPr="00D732B0" w:rsidRDefault="00D732B0" w:rsidP="00D73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-ОНД и П</w:t>
      </w:r>
      <w:proofErr w:type="gram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отделение надзорной деятельности и профилактической работы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Серовского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ГО.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Сосьвинского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Управление надзорной деятельности и профилактической работы  ГУ МЧС России </w:t>
      </w:r>
      <w:proofErr w:type="gram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2B0" w:rsidRPr="00D732B0" w:rsidRDefault="00D732B0" w:rsidP="00D7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№ 20 - отделение полиции № 20 (дислокация 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</w:t>
      </w:r>
      <w:proofErr w:type="gram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ежмуниципального отдела МВД России «</w:t>
      </w:r>
      <w:proofErr w:type="spellStart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Серовский</w:t>
      </w:r>
      <w:proofErr w:type="spellEnd"/>
      <w:r w:rsidRPr="00D732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319" w:rsidRPr="00E33896" w:rsidRDefault="003A3319" w:rsidP="00E3389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19" w:rsidRPr="00E33896" w:rsidRDefault="003A3319" w:rsidP="00E3389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7C" w:rsidRDefault="00CA677C" w:rsidP="00CA67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77C" w:rsidSect="003A33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77C" w:rsidRPr="00CA677C" w:rsidRDefault="003A3319" w:rsidP="00CA67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A677C"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CA677C" w:rsidRPr="00CA677C" w:rsidRDefault="00CA677C" w:rsidP="00CA6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</w:t>
      </w:r>
      <w:proofErr w:type="spellStart"/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CA677C" w:rsidRPr="00CA677C" w:rsidRDefault="00CA677C" w:rsidP="00CA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межведомственного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мероприятий по снижению смертности детей от внешних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(немедицинских) причин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Гаринского</w:t>
      </w:r>
      <w:proofErr w:type="spellEnd"/>
      <w:r w:rsidRPr="00CA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годы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34"/>
        <w:gridCol w:w="1905"/>
        <w:gridCol w:w="1701"/>
        <w:gridCol w:w="1619"/>
      </w:tblGrid>
      <w:tr w:rsidR="00CA677C" w:rsidRPr="00CA677C" w:rsidTr="00CA677C">
        <w:trPr>
          <w:trHeight w:val="300"/>
        </w:trPr>
        <w:tc>
          <w:tcPr>
            <w:tcW w:w="2448" w:type="dxa"/>
            <w:vMerge w:val="restart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225" w:type="dxa"/>
            <w:gridSpan w:val="3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CA677C" w:rsidRPr="00CA677C" w:rsidTr="00CA677C">
        <w:trPr>
          <w:trHeight w:val="240"/>
        </w:trPr>
        <w:tc>
          <w:tcPr>
            <w:tcW w:w="2448" w:type="dxa"/>
            <w:vMerge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согласования</w:t>
            </w: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34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В.В.</w:t>
            </w:r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«ИМЦ» </w:t>
            </w: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34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E1D" w:rsidRPr="00CA677C" w:rsidTr="00CA677C">
        <w:tc>
          <w:tcPr>
            <w:tcW w:w="2448" w:type="dxa"/>
            <w:shd w:val="clear" w:color="auto" w:fill="auto"/>
          </w:tcPr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и </w:t>
            </w:r>
            <w:proofErr w:type="gram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</w:t>
            </w:r>
          </w:p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 и </w:t>
            </w:r>
            <w:proofErr w:type="gram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</w:t>
            </w:r>
          </w:p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E03E1D" w:rsidRPr="00E03E1D" w:rsidRDefault="00E03E1D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1D"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E03E1D" w:rsidRPr="00CA677C" w:rsidRDefault="00E03E1D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3E1D" w:rsidRPr="00CA677C" w:rsidRDefault="00E03E1D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03E1D" w:rsidRPr="00CA677C" w:rsidRDefault="00E03E1D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 № 20 (дислокация 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пгтГари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CA677C" w:rsidRPr="00CA677C" w:rsidRDefault="00E03E1D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Бурдов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АПО ГБУЗ </w:t>
            </w:r>
            <w:proofErr w:type="gram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больница»</w:t>
            </w:r>
          </w:p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CA677C" w:rsidRPr="00CA677C" w:rsidRDefault="00E03E1D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А.Л.Опарин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A677C" w:rsidRPr="00CA677C" w:rsidRDefault="00CA677C" w:rsidP="00E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CA677C" w:rsidRPr="00CA677C" w:rsidRDefault="00E03E1D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З.Г.Мораш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E03E1D" w:rsidRPr="00E03E1D" w:rsidRDefault="00E03E1D" w:rsidP="00E0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E0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CA677C" w:rsidRPr="00CA677C" w:rsidRDefault="00E03E1D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И.В.Сысоева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E03E1D">
        <w:trPr>
          <w:trHeight w:val="922"/>
        </w:trPr>
        <w:tc>
          <w:tcPr>
            <w:tcW w:w="2448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="00E03E1D"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03E1D"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CA677C" w:rsidRPr="00CA677C" w:rsidRDefault="00E03E1D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Н.Д.Шимова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34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М.В.</w:t>
            </w:r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отдела организационно – правовой и кадровой работы администрации </w:t>
            </w: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34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А.З.</w:t>
            </w:r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7C" w:rsidRPr="00CA677C" w:rsidTr="00CA677C">
        <w:tc>
          <w:tcPr>
            <w:tcW w:w="2448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МКУ «ИМЦ» </w:t>
            </w: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34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О.А.Еманова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A677C" w:rsidRPr="00CA677C" w:rsidRDefault="00CA677C" w:rsidP="00CA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77C" w:rsidRPr="00CA677C" w:rsidRDefault="00CA677C" w:rsidP="00CA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</w:t>
      </w:r>
    </w:p>
    <w:p w:rsidR="00CA677C" w:rsidRPr="00CA677C" w:rsidRDefault="00CA677C" w:rsidP="00CA67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МКУ «ИМЦ» </w:t>
      </w:r>
      <w:proofErr w:type="spellStart"/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Еманова</w:t>
      </w:r>
      <w:proofErr w:type="spellEnd"/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0C30B0" w:rsidRDefault="000C30B0" w:rsidP="00CA67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7C" w:rsidRPr="00CA677C" w:rsidRDefault="00CA677C" w:rsidP="00CA67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</w:t>
      </w:r>
      <w:r w:rsidR="000C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указанных в листе согласования.</w:t>
      </w:r>
    </w:p>
    <w:sectPr w:rsidR="00CA677C" w:rsidRPr="00CA677C" w:rsidSect="000C3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586"/>
    <w:multiLevelType w:val="hybridMultilevel"/>
    <w:tmpl w:val="F9DE81C0"/>
    <w:lvl w:ilvl="0" w:tplc="A77E15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A55F81"/>
    <w:multiLevelType w:val="hybridMultilevel"/>
    <w:tmpl w:val="0B62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AFD"/>
    <w:multiLevelType w:val="multilevel"/>
    <w:tmpl w:val="718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975E0"/>
    <w:multiLevelType w:val="multilevel"/>
    <w:tmpl w:val="CE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32BF0"/>
    <w:multiLevelType w:val="hybridMultilevel"/>
    <w:tmpl w:val="9D58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19"/>
    <w:rsid w:val="000C30B0"/>
    <w:rsid w:val="001249AB"/>
    <w:rsid w:val="001527C3"/>
    <w:rsid w:val="00180D21"/>
    <w:rsid w:val="002C393F"/>
    <w:rsid w:val="003A3319"/>
    <w:rsid w:val="00610671"/>
    <w:rsid w:val="00634316"/>
    <w:rsid w:val="00706C79"/>
    <w:rsid w:val="00A96F50"/>
    <w:rsid w:val="00CA677C"/>
    <w:rsid w:val="00D732B0"/>
    <w:rsid w:val="00DA2085"/>
    <w:rsid w:val="00E03E1D"/>
    <w:rsid w:val="00E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25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2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959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0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37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0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3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887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4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6A8E-B003-43C5-A4A7-99527DF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2019-04-23T07:02:00Z</cp:lastPrinted>
  <dcterms:created xsi:type="dcterms:W3CDTF">2019-04-23T04:32:00Z</dcterms:created>
  <dcterms:modified xsi:type="dcterms:W3CDTF">2019-05-27T11:28:00Z</dcterms:modified>
</cp:coreProperties>
</file>